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2638" w14:textId="77777777" w:rsidR="00BF5165" w:rsidRDefault="00BF5165" w:rsidP="00BF5165">
      <w:r w:rsidRPr="00CA2A47">
        <w:t>Poppy Program</w:t>
      </w:r>
    </w:p>
    <w:p w14:paraId="60601FAA" w14:textId="77777777" w:rsidR="00BF5165" w:rsidRDefault="00BF5165" w:rsidP="00BF5165">
      <w:r>
        <w:t xml:space="preserve">My year as Dept. Poppy Chairman started by creating the PEP page for the Poppy program and presenting it at the Leadership workshop. Every month I submitted a report for the newsletter, promoting the program with all the information given to the units. It was a challenge for me to come up with a unique idea for the Poppy contest for Mid-Winter, choosing an Adult Poppy poster and a 12Inch Poppy wreath. I sent these ideas to the 9 district presidents to pass on to all units. I also participated in a Zoom meeting with the Central Division Poppy chair, along with the National Poppy chair, and the states in the Central Division. We all shared what we were doing in our state to keep the Poppy front and center, answering questions on what the monies collected can be used for, and promoting the Little Miss Poppy contest. I have sent several emails out to the 9 district presidents to pass on to the units to promote this newest contest, along with the ways to use the Poppy in decorations, greeting cards for the Veterans for birthdays and holiday greetings. I am looking forward to all the entries for the Mid-Winter Poppy contest.  </w:t>
      </w:r>
    </w:p>
    <w:p w14:paraId="6329598B" w14:textId="77777777" w:rsidR="00BF5165" w:rsidRDefault="00BF5165" w:rsidP="00FD3563"/>
    <w:p w14:paraId="0D881D81" w14:textId="362C78F7" w:rsidR="00CA2A47" w:rsidRPr="00CA2A47" w:rsidRDefault="00CA2A47" w:rsidP="00FD3563">
      <w:r w:rsidRPr="00CA2A47">
        <w:t>PUBLIC RELATIONS</w:t>
      </w:r>
    </w:p>
    <w:p w14:paraId="39E089FF" w14:textId="22D6B332" w:rsidR="00CA2A47" w:rsidRPr="00CA2A47" w:rsidRDefault="00CA2A47" w:rsidP="00FD3563">
      <w:r w:rsidRPr="00CA2A47">
        <w:t xml:space="preserve">Public Relations (PR) is storytelling that connects.  It is headlines, newsletters, and so much more.  PR is about connecting, communicating, and showcasing the heart of who we are as the American Legion Auxiliary.  Every member, unit, and department has a story to tell. </w:t>
      </w:r>
      <w:proofErr w:type="gramStart"/>
      <w:r w:rsidRPr="00CA2A47">
        <w:t>So</w:t>
      </w:r>
      <w:proofErr w:type="gramEnd"/>
      <w:r w:rsidRPr="00CA2A47">
        <w:t xml:space="preserve"> let’s get out there and start sharing.  Sharing your stories can be accomplished in numerous ways.  Start with one element at a time.  Do you have a newsletter that goes to your members?  Do you send press releases or event information to local media outlets?  Have you started a </w:t>
      </w:r>
      <w:r>
        <w:t>Facebook</w:t>
      </w:r>
      <w:r w:rsidRPr="00CA2A47">
        <w:t xml:space="preserve"> page for your unit?  Facebook and other social media platforms are free, easy ways to share our mission with members, potential members, and the community.  Facebook remains the highest used social media in the US, followed by </w:t>
      </w:r>
      <w:r>
        <w:t>YouTube</w:t>
      </w:r>
      <w:r w:rsidRPr="00CA2A47">
        <w:t>, Instagram, WhatsApp</w:t>
      </w:r>
      <w:r>
        <w:t>,</w:t>
      </w:r>
      <w:r w:rsidRPr="00CA2A47">
        <w:t xml:space="preserve"> and TikTok.   Discover new ways to share with your units and members, be creative, be simple, engage, and tell their stories. </w:t>
      </w:r>
    </w:p>
    <w:p w14:paraId="761AD4F3" w14:textId="77777777" w:rsidR="00CA2A47" w:rsidRPr="00CA2A47" w:rsidRDefault="00CA2A47" w:rsidP="00FD3563">
      <w:r w:rsidRPr="00CA2A47">
        <w:t xml:space="preserve">Don’t forget to send me a narrative or short paragraph about all the PR applications you use in your units. Send reports to National for the Most Outstanding Unit PR Program Award or for the Social Media Account Award if your unit has maintained a social media account, such as Facebook, which is focused on the ALA mission.  Be sure to include a copy to me, </w:t>
      </w:r>
      <w:hyperlink r:id="rId5" w:history="1">
        <w:r w:rsidRPr="00CA2A47">
          <w:rPr>
            <w:rStyle w:val="Hyperlink"/>
          </w:rPr>
          <w:t>flewellingdj@gmail.com</w:t>
        </w:r>
      </w:hyperlink>
      <w:r w:rsidRPr="00CA2A47">
        <w:t xml:space="preserve">, when you email them </w:t>
      </w:r>
      <w:proofErr w:type="gramStart"/>
      <w:r w:rsidRPr="00CA2A47">
        <w:t>to</w:t>
      </w:r>
      <w:proofErr w:type="gramEnd"/>
      <w:r w:rsidRPr="00CA2A47">
        <w:t xml:space="preserve"> National.</w:t>
      </w:r>
    </w:p>
    <w:p w14:paraId="7E685BE5" w14:textId="21A53917" w:rsidR="00CA2A47" w:rsidRPr="00CA2A47" w:rsidRDefault="00CA2A47" w:rsidP="00FD3563">
      <w:r w:rsidRPr="00CA2A47">
        <w:t xml:space="preserve">Donna Flewelling, Dept. Of </w:t>
      </w:r>
      <w:r>
        <w:t xml:space="preserve">the </w:t>
      </w:r>
      <w:r w:rsidRPr="00CA2A47">
        <w:t>Iowa PR Chairman</w:t>
      </w:r>
    </w:p>
    <w:p w14:paraId="5FC8C806" w14:textId="77777777" w:rsidR="00CA2A47" w:rsidRDefault="00CA2A47" w:rsidP="00FD3563"/>
    <w:p w14:paraId="57BB1FBB" w14:textId="77777777" w:rsidR="00CA2A47" w:rsidRDefault="00CA2A47" w:rsidP="00FD3563"/>
    <w:p w14:paraId="3AE171A8" w14:textId="77777777" w:rsidR="00CA2A47" w:rsidRDefault="00CA2A47" w:rsidP="00FD3563"/>
    <w:p w14:paraId="1853D80C" w14:textId="77777777" w:rsidR="00CA2A47" w:rsidRDefault="00CA2A47" w:rsidP="00FD3563"/>
    <w:p w14:paraId="406F0934" w14:textId="77777777" w:rsidR="00CA2A47" w:rsidRDefault="00CA2A47" w:rsidP="00FD3563"/>
    <w:p w14:paraId="4BF5A408" w14:textId="77777777" w:rsidR="00CA2A47" w:rsidRDefault="00CA2A47" w:rsidP="00FD3563"/>
    <w:p w14:paraId="62506AC7" w14:textId="77777777" w:rsidR="00CA2A47" w:rsidRDefault="00CA2A47" w:rsidP="00FD3563"/>
    <w:p w14:paraId="75995359" w14:textId="77777777" w:rsidR="00CA2A47" w:rsidRDefault="00CA2A47" w:rsidP="00FD3563"/>
    <w:p w14:paraId="4E066636" w14:textId="77777777" w:rsidR="00CA2A47" w:rsidRDefault="00CA2A47" w:rsidP="00FD3563"/>
    <w:p w14:paraId="22C8A935" w14:textId="77777777" w:rsidR="00CA2A47" w:rsidRDefault="00CA2A47" w:rsidP="00FD3563"/>
    <w:p w14:paraId="0D327E08" w14:textId="77777777" w:rsidR="00CA2A47" w:rsidRDefault="00CA2A47" w:rsidP="00FD3563"/>
    <w:p w14:paraId="625BCB40" w14:textId="77777777" w:rsidR="00CA2A47" w:rsidRDefault="00CA2A47" w:rsidP="00FD3563"/>
    <w:p w14:paraId="614FF329" w14:textId="0511B642" w:rsidR="00CA2A47" w:rsidRPr="00CA2A47" w:rsidRDefault="00CA2A47" w:rsidP="00FD3563">
      <w:pPr>
        <w:rPr>
          <w:b/>
        </w:rPr>
      </w:pPr>
      <w:r w:rsidRPr="00CA2A47">
        <w:rPr>
          <w:b/>
        </w:rPr>
        <w:t>Americanism Mid-Winter 2026</w:t>
      </w:r>
    </w:p>
    <w:p w14:paraId="53304775" w14:textId="77777777" w:rsidR="00CA2A47" w:rsidRPr="00CA2A47" w:rsidRDefault="00CA2A47" w:rsidP="00FD3563">
      <w:r w:rsidRPr="00CA2A47">
        <w:t xml:space="preserve">The spirit of service and patriotism is alive and well across Iowa! </w:t>
      </w:r>
    </w:p>
    <w:p w14:paraId="7E322BFE" w14:textId="1389AF9D" w:rsidR="00CA2A47" w:rsidRPr="00CA2A47" w:rsidRDefault="00CA2A47" w:rsidP="00FD3563">
      <w:r w:rsidRPr="00CA2A47">
        <w:rPr>
          <w:bCs/>
        </w:rPr>
        <w:t>Our Iowa Units are busy</w:t>
      </w:r>
      <w:r w:rsidRPr="00CA2A47">
        <w:t xml:space="preserve"> engaging </w:t>
      </w:r>
      <w:proofErr w:type="gramStart"/>
      <w:r w:rsidRPr="00CA2A47">
        <w:t>youth</w:t>
      </w:r>
      <w:proofErr w:type="gramEnd"/>
      <w:r w:rsidRPr="00CA2A47">
        <w:t xml:space="preserve"> in constitutional learning and </w:t>
      </w:r>
      <w:r>
        <w:t xml:space="preserve">a </w:t>
      </w:r>
      <w:r w:rsidRPr="00CA2A47">
        <w:t xml:space="preserve">deepened understanding of our nation’s founding principles. We are sparking patriotism in classrooms, communities, and families as we move closer to America’s 250th birthday. </w:t>
      </w:r>
    </w:p>
    <w:p w14:paraId="65CE9CF7" w14:textId="77777777" w:rsidR="00CA2A47" w:rsidRPr="00CA2A47" w:rsidRDefault="00CA2A47" w:rsidP="00FD3563">
      <w:r w:rsidRPr="00CA2A47">
        <w:rPr>
          <w:b/>
          <w:bCs/>
        </w:rPr>
        <w:t>America’s 250</w:t>
      </w:r>
      <w:r w:rsidRPr="00CA2A47">
        <w:rPr>
          <w:b/>
          <w:bCs/>
          <w:vertAlign w:val="superscript"/>
        </w:rPr>
        <w:t>th</w:t>
      </w:r>
      <w:r w:rsidRPr="00CA2A47">
        <w:rPr>
          <w:b/>
          <w:bCs/>
        </w:rPr>
        <w:t xml:space="preserve"> Birthday</w:t>
      </w:r>
      <w:r w:rsidRPr="00CA2A47">
        <w:t xml:space="preserve">: What is your Unit or American Legion Family planning for this once in a lifetime event! Email me at: </w:t>
      </w:r>
      <w:hyperlink r:id="rId6" w:history="1">
        <w:r w:rsidRPr="00CA2A47">
          <w:rPr>
            <w:rStyle w:val="Hyperlink"/>
          </w:rPr>
          <w:t>marlenemertens1234@gmail.com</w:t>
        </w:r>
      </w:hyperlink>
      <w:r w:rsidRPr="00CA2A47">
        <w:t xml:space="preserve"> and let me know how you plan to celebrate! If you have already held a celebration, please send me pictures and highlights on how you celebrated! (Our National Americanism Chair is putting together a </w:t>
      </w:r>
      <w:proofErr w:type="gramStart"/>
      <w:r w:rsidRPr="00CA2A47">
        <w:t>video</w:t>
      </w:r>
      <w:proofErr w:type="gramEnd"/>
      <w:r w:rsidRPr="00CA2A47">
        <w:t xml:space="preserve"> and your Unit or American Legion Family could be included!) Questions, feel free to reach out to me at my email address above or phone: 319.329.7356.</w:t>
      </w:r>
    </w:p>
    <w:p w14:paraId="4268ACF0" w14:textId="77777777" w:rsidR="00CA2A47" w:rsidRPr="00CA2A47" w:rsidRDefault="00CA2A47" w:rsidP="00FD3563">
      <w:pPr>
        <w:rPr>
          <w:b/>
          <w:bCs/>
        </w:rPr>
      </w:pPr>
      <w:r w:rsidRPr="00CA2A47">
        <w:rPr>
          <w:b/>
          <w:bCs/>
        </w:rPr>
        <w:t>Looking for ideas to celebrate the 250</w:t>
      </w:r>
      <w:r w:rsidRPr="00CA2A47">
        <w:rPr>
          <w:b/>
          <w:bCs/>
          <w:vertAlign w:val="superscript"/>
        </w:rPr>
        <w:t>th</w:t>
      </w:r>
      <w:r w:rsidRPr="00CA2A47">
        <w:rPr>
          <w:b/>
          <w:bCs/>
        </w:rPr>
        <w:t xml:space="preserve"> Birthday? </w:t>
      </w:r>
    </w:p>
    <w:p w14:paraId="44BF3AAB" w14:textId="77777777" w:rsidR="00CA2A47" w:rsidRPr="00CA2A47" w:rsidRDefault="00CA2A47" w:rsidP="00FD3563">
      <w:pPr>
        <w:numPr>
          <w:ilvl w:val="0"/>
          <w:numId w:val="1"/>
        </w:numPr>
      </w:pPr>
      <w:r w:rsidRPr="00CA2A47">
        <w:t>Celebrate with birthday cake at different events: American Legion Family Day, Fourth of July events, etc.</w:t>
      </w:r>
    </w:p>
    <w:p w14:paraId="773A96E6" w14:textId="23C4C440" w:rsidR="00CA2A47" w:rsidRPr="00CA2A47" w:rsidRDefault="00CA2A47" w:rsidP="00FD3563">
      <w:pPr>
        <w:numPr>
          <w:ilvl w:val="0"/>
          <w:numId w:val="1"/>
        </w:numPr>
      </w:pPr>
      <w:r w:rsidRPr="00CA2A47">
        <w:drawing>
          <wp:anchor distT="0" distB="0" distL="114300" distR="114300" simplePos="0" relativeHeight="251660288" behindDoc="1" locked="0" layoutInCell="1" allowOverlap="1" wp14:anchorId="474100B7" wp14:editId="05FBB112">
            <wp:simplePos x="0" y="0"/>
            <wp:positionH relativeFrom="column">
              <wp:posOffset>8451850</wp:posOffset>
            </wp:positionH>
            <wp:positionV relativeFrom="page">
              <wp:posOffset>4076700</wp:posOffset>
            </wp:positionV>
            <wp:extent cx="901700" cy="901700"/>
            <wp:effectExtent l="0" t="0" r="0" b="0"/>
            <wp:wrapSquare wrapText="bothSides"/>
            <wp:docPr id="1629679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pic:spPr>
                </pic:pic>
              </a:graphicData>
            </a:graphic>
            <wp14:sizeRelH relativeFrom="margin">
              <wp14:pctWidth>0</wp14:pctWidth>
            </wp14:sizeRelH>
            <wp14:sizeRelV relativeFrom="margin">
              <wp14:pctHeight>0</wp14:pctHeight>
            </wp14:sizeRelV>
          </wp:anchor>
        </w:drawing>
      </w:r>
      <w:r w:rsidRPr="00CA2A47">
        <w:t>Take the challenge to complete something 250 times: Painting 250 patriotic rocks; hand out 250 small U.S. flags or flag pins, teaching flag etiquette; send cards or face-to-face visits with veterans; collect articles of clothing for homeless veterans; deliver cookies to veterans, fire, police, emergency personnel, etc.</w:t>
      </w:r>
    </w:p>
    <w:p w14:paraId="1DBBDB29" w14:textId="77777777" w:rsidR="00CA2A47" w:rsidRPr="00CA2A47" w:rsidRDefault="00CA2A47" w:rsidP="00FD3563"/>
    <w:p w14:paraId="4AD3730F" w14:textId="77777777" w:rsidR="00CA2A47" w:rsidRPr="00CA2A47" w:rsidRDefault="00CA2A47" w:rsidP="00FD3563">
      <w:pPr>
        <w:rPr>
          <w:b/>
        </w:rPr>
      </w:pPr>
      <w:r w:rsidRPr="00CA2A47">
        <w:rPr>
          <w:b/>
          <w:bCs/>
        </w:rPr>
        <w:t>Americanism Essay Contest – Essay Theme:</w:t>
      </w:r>
      <w:r w:rsidRPr="00CA2A47">
        <w:rPr>
          <w:bCs/>
        </w:rPr>
        <w:t xml:space="preserve"> </w:t>
      </w:r>
      <w:r w:rsidRPr="00CA2A47">
        <w:rPr>
          <w:b/>
          <w:bCs/>
          <w:i/>
          <w:iCs/>
        </w:rPr>
        <w:t>“Celebrating America’s 250th Birthday and the Veterans who Fought for Our Freedom.”</w:t>
      </w:r>
    </w:p>
    <w:p w14:paraId="2CF1E503" w14:textId="77777777" w:rsidR="00CA2A47" w:rsidRPr="00CA2A47" w:rsidRDefault="00CA2A47" w:rsidP="00FD3563">
      <w:r w:rsidRPr="00CA2A47">
        <w:t xml:space="preserve">Please ensure all participants are familiar with the official rules and deadlines listed on the cover sheet that can be found on the ALA National website. </w:t>
      </w:r>
    </w:p>
    <w:p w14:paraId="56EB6068" w14:textId="77777777" w:rsidR="00CA2A47" w:rsidRPr="00CA2A47" w:rsidRDefault="00CA2A47" w:rsidP="00FD3563">
      <w:pPr>
        <w:rPr>
          <w:b/>
          <w:bCs/>
        </w:rPr>
      </w:pPr>
      <w:r w:rsidRPr="00CA2A47">
        <w:rPr>
          <w:b/>
          <w:bCs/>
        </w:rPr>
        <w:t>AI Rule Reminder:</w:t>
      </w:r>
    </w:p>
    <w:p w14:paraId="1EDE5817" w14:textId="77777777" w:rsidR="00CA2A47" w:rsidRPr="00CA2A47" w:rsidRDefault="00CA2A47" w:rsidP="00FD3563">
      <w:pPr>
        <w:numPr>
          <w:ilvl w:val="0"/>
          <w:numId w:val="2"/>
        </w:numPr>
        <w:rPr>
          <w:b/>
          <w:bCs/>
        </w:rPr>
      </w:pPr>
      <w:r w:rsidRPr="00CA2A47">
        <w:rPr>
          <w:b/>
          <w:bCs/>
          <w:i/>
        </w:rPr>
        <w:t>Essays must be the student’s original work.</w:t>
      </w:r>
      <w:r w:rsidRPr="00CA2A47">
        <w:rPr>
          <w:b/>
          <w:bCs/>
        </w:rPr>
        <w:t xml:space="preserve"> </w:t>
      </w:r>
    </w:p>
    <w:p w14:paraId="52E629D2" w14:textId="77777777" w:rsidR="00CA2A47" w:rsidRPr="00CA2A47" w:rsidRDefault="00CA2A47" w:rsidP="00FD3563">
      <w:pPr>
        <w:numPr>
          <w:ilvl w:val="0"/>
          <w:numId w:val="2"/>
        </w:numPr>
        <w:rPr>
          <w:b/>
          <w:bCs/>
        </w:rPr>
      </w:pPr>
      <w:r w:rsidRPr="00CA2A47">
        <w:rPr>
          <w:b/>
          <w:bCs/>
          <w:i/>
        </w:rPr>
        <w:t xml:space="preserve">The use of Artificial Intelligence (AI) </w:t>
      </w:r>
      <w:proofErr w:type="gramStart"/>
      <w:r w:rsidRPr="00CA2A47">
        <w:rPr>
          <w:b/>
          <w:bCs/>
          <w:i/>
        </w:rPr>
        <w:t>in excess of</w:t>
      </w:r>
      <w:proofErr w:type="gramEnd"/>
      <w:r w:rsidRPr="00CA2A47">
        <w:rPr>
          <w:b/>
          <w:bCs/>
          <w:i/>
        </w:rPr>
        <w:t xml:space="preserve"> 30% is PROHIBITED.</w:t>
      </w:r>
      <w:r w:rsidRPr="00CA2A47">
        <w:rPr>
          <w:b/>
          <w:bCs/>
        </w:rPr>
        <w:t xml:space="preserve"> </w:t>
      </w:r>
    </w:p>
    <w:p w14:paraId="62DF315B" w14:textId="77777777" w:rsidR="00CA2A47" w:rsidRPr="00CA2A47" w:rsidRDefault="00CA2A47" w:rsidP="00FD3563">
      <w:pPr>
        <w:numPr>
          <w:ilvl w:val="0"/>
          <w:numId w:val="3"/>
        </w:numPr>
      </w:pPr>
      <w:r w:rsidRPr="00CA2A47">
        <w:t xml:space="preserve">Please reinforce this with schools, parents, and students. The goal of this program is to help youth reflect on their own understanding of Americanism—not the understanding of a computer. Units should review submissions carefully to ensure all rules are followed. </w:t>
      </w:r>
    </w:p>
    <w:p w14:paraId="2775689F" w14:textId="77777777" w:rsidR="00CA2A47" w:rsidRPr="00CA2A47" w:rsidRDefault="00CA2A47" w:rsidP="00FD3563">
      <w:pPr>
        <w:numPr>
          <w:ilvl w:val="0"/>
          <w:numId w:val="4"/>
        </w:numPr>
      </w:pPr>
      <w:r w:rsidRPr="00CA2A47">
        <w:t xml:space="preserve">Please wrap up your local contests, select a winner and forward your winners to me by April 30. I must have a Department Winner selected and forwarded to our Division Chair shortly after that, and we </w:t>
      </w:r>
      <w:proofErr w:type="gramStart"/>
      <w:r w:rsidRPr="00CA2A47">
        <w:t>DEFINITELY want</w:t>
      </w:r>
      <w:proofErr w:type="gramEnd"/>
      <w:r w:rsidRPr="00CA2A47">
        <w:t xml:space="preserve"> </w:t>
      </w:r>
      <w:r w:rsidRPr="00CA2A47">
        <w:rPr>
          <w:u w:val="single"/>
        </w:rPr>
        <w:t>our winners</w:t>
      </w:r>
      <w:r w:rsidRPr="00CA2A47">
        <w:t xml:space="preserve"> to go on to the National level! Your help in sending me timely submissions will allow that process to be a smooth one. Thank you in advance! Here is the link to the information: </w:t>
      </w:r>
      <w:hyperlink r:id="rId8" w:history="1">
        <w:r w:rsidRPr="00CA2A47">
          <w:rPr>
            <w:rStyle w:val="Hyperlink"/>
          </w:rPr>
          <w:t>https://www.legion-aux.org/americanism-essay-contest</w:t>
        </w:r>
      </w:hyperlink>
      <w:r w:rsidRPr="00CA2A47">
        <w:t xml:space="preserve"> </w:t>
      </w:r>
    </w:p>
    <w:p w14:paraId="5E3B5934" w14:textId="00D32E8C" w:rsidR="00CA2A47" w:rsidRPr="00CA2A47" w:rsidRDefault="00CA2A47" w:rsidP="00FD3563">
      <w:r w:rsidRPr="00CA2A47">
        <w:rPr>
          <w:b/>
          <w:bCs/>
          <w:i/>
          <w:iCs/>
        </w:rPr>
        <w:t>Remember</w:t>
      </w:r>
      <w:r w:rsidRPr="00CA2A47">
        <w:t xml:space="preserve"> </w:t>
      </w:r>
      <w:r w:rsidRPr="00CA2A47">
        <w:rPr>
          <w:b/>
          <w:bCs/>
          <w:i/>
          <w:iCs/>
        </w:rPr>
        <w:t xml:space="preserve">to report </w:t>
      </w:r>
      <w:proofErr w:type="gramStart"/>
      <w:r w:rsidRPr="00CA2A47">
        <w:rPr>
          <w:b/>
          <w:bCs/>
          <w:i/>
          <w:iCs/>
        </w:rPr>
        <w:t>ALL of</w:t>
      </w:r>
      <w:proofErr w:type="gramEnd"/>
      <w:r w:rsidRPr="00CA2A47">
        <w:rPr>
          <w:b/>
          <w:bCs/>
          <w:i/>
          <w:iCs/>
        </w:rPr>
        <w:t xml:space="preserve"> your activities and turn those in to me by April 30! </w:t>
      </w:r>
      <w:r w:rsidRPr="00CA2A47">
        <w:t xml:space="preserve"> I look forward to hearing what you have done this year! Your winning essay entries and year-end reports can be emailed to me at: </w:t>
      </w:r>
      <w:hyperlink r:id="rId9" w:history="1">
        <w:r w:rsidRPr="00CA2A47">
          <w:rPr>
            <w:rStyle w:val="Hyperlink"/>
          </w:rPr>
          <w:t>marlenemertens1234@gmail.com</w:t>
        </w:r>
      </w:hyperlink>
      <w:r w:rsidRPr="00CA2A47">
        <w:t xml:space="preserve"> for quickest delivery. If you want to mail via USPS, you can find my mailing address in the ALA blue book.</w:t>
      </w:r>
    </w:p>
    <w:p w14:paraId="25D9F7A2" w14:textId="77777777" w:rsidR="00CA2A47" w:rsidRPr="00CA2A47" w:rsidRDefault="00CA2A47" w:rsidP="00FD3563">
      <w:r w:rsidRPr="00CA2A47">
        <w:t xml:space="preserve">God bless America! </w:t>
      </w:r>
    </w:p>
    <w:p w14:paraId="35FDD03A" w14:textId="77777777" w:rsidR="00CA2A47" w:rsidRPr="00CA2A47" w:rsidRDefault="00CA2A47" w:rsidP="00FD3563">
      <w:pPr>
        <w:rPr>
          <w:b/>
        </w:rPr>
      </w:pPr>
      <w:r w:rsidRPr="00CA2A47">
        <w:rPr>
          <w:bCs/>
        </w:rPr>
        <w:t>Marlene Mertens, Chair</w:t>
      </w:r>
      <w:r w:rsidRPr="00CA2A47">
        <w:t xml:space="preserve"> </w:t>
      </w:r>
    </w:p>
    <w:p w14:paraId="41628A87" w14:textId="77777777" w:rsidR="00CA2A47" w:rsidRDefault="00CA2A47" w:rsidP="00FD3563"/>
    <w:p w14:paraId="6906E4EA" w14:textId="77777777" w:rsidR="00CA2A47" w:rsidRDefault="00CA2A47" w:rsidP="00FD3563"/>
    <w:p w14:paraId="2ECAD31D" w14:textId="77777777" w:rsidR="00CA2A47" w:rsidRDefault="00CA2A47" w:rsidP="00FD3563"/>
    <w:p w14:paraId="62B3AD3D" w14:textId="77777777" w:rsidR="00CA2A47" w:rsidRDefault="00CA2A47" w:rsidP="00FD3563"/>
    <w:p w14:paraId="72330282" w14:textId="77777777" w:rsidR="00CA2A47" w:rsidRDefault="00CA2A47" w:rsidP="00FD3563"/>
    <w:p w14:paraId="188490C8" w14:textId="77777777" w:rsidR="00CA2A47" w:rsidRDefault="00CA2A47" w:rsidP="00FD3563"/>
    <w:p w14:paraId="5CDB9D65" w14:textId="77777777" w:rsidR="00CA2A47" w:rsidRDefault="00CA2A47" w:rsidP="00FD3563"/>
    <w:p w14:paraId="4AAEDCB5" w14:textId="77777777" w:rsidR="00CA2A47" w:rsidRDefault="00CA2A47" w:rsidP="00FD3563"/>
    <w:p w14:paraId="469252AF" w14:textId="77777777" w:rsidR="00CA2A47" w:rsidRDefault="00CA2A47" w:rsidP="00FD3563"/>
    <w:p w14:paraId="643C29C7" w14:textId="77777777" w:rsidR="00CA2A47" w:rsidRDefault="00CA2A47" w:rsidP="00FD3563"/>
    <w:p w14:paraId="08A35D17" w14:textId="77777777" w:rsidR="00CA2A47" w:rsidRDefault="00CA2A47" w:rsidP="00FD3563"/>
    <w:p w14:paraId="1BB1BBD9" w14:textId="77777777" w:rsidR="00CA2A47" w:rsidRDefault="00CA2A47" w:rsidP="00FD3563"/>
    <w:p w14:paraId="2D25BFB7" w14:textId="77777777" w:rsidR="00CA2A47" w:rsidRDefault="00CA2A47" w:rsidP="00FD3563"/>
    <w:p w14:paraId="42D056F7" w14:textId="77777777" w:rsidR="00CA2A47" w:rsidRDefault="00CA2A47" w:rsidP="00FD3563"/>
    <w:p w14:paraId="504816EB" w14:textId="77777777" w:rsidR="00CA2A47" w:rsidRDefault="00CA2A47" w:rsidP="00FD3563"/>
    <w:p w14:paraId="450DAE77" w14:textId="77777777" w:rsidR="00CA2A47" w:rsidRDefault="00CA2A47" w:rsidP="00FD3563"/>
    <w:p w14:paraId="7D4FF695" w14:textId="77777777" w:rsidR="00CA2A47" w:rsidRPr="00CA2A47" w:rsidRDefault="00CA2A47" w:rsidP="00FD3563">
      <w:pPr>
        <w:rPr>
          <w:b/>
          <w:bCs/>
        </w:rPr>
      </w:pPr>
      <w:r w:rsidRPr="00CA2A47">
        <w:rPr>
          <w:b/>
          <w:bCs/>
        </w:rPr>
        <w:t>Marketing Midwinter Platform Remarks, 2-14-2025</w:t>
      </w:r>
    </w:p>
    <w:p w14:paraId="7FB3A092" w14:textId="77777777" w:rsidR="00CA2A47" w:rsidRPr="00CA2A47" w:rsidRDefault="00CA2A47" w:rsidP="00FD3563">
      <w:r w:rsidRPr="00CA2A47">
        <w:t>Jamie Barker, Chair</w:t>
      </w:r>
    </w:p>
    <w:p w14:paraId="63D50A57" w14:textId="77777777" w:rsidR="00CA2A47" w:rsidRPr="00CA2A47" w:rsidRDefault="00CA2A47" w:rsidP="00FD3563">
      <w:r w:rsidRPr="00CA2A47">
        <w:t>Committee Members include Carol Mooney, Teresa Shaw, Executive Director, Crystal Wright, Vice President, Judy Ring and President Kim Dixon.</w:t>
      </w:r>
    </w:p>
    <w:p w14:paraId="625687E2" w14:textId="212032B1" w:rsidR="00CA2A47" w:rsidRPr="00CA2A47" w:rsidRDefault="00CA2A47" w:rsidP="00FD3563">
      <w:r w:rsidRPr="00CA2A47">
        <w:t>We are thrilled to announce some numbers for you all. No, not the Penny War numbers…YET, but those are coming! Thank you all for participating in some fun and games this year. It was so much fun to watch the Legion Family work together and reciprocate some … “giving” shall we say? Tonight, will be the final opportunity to sabotage another district and donate to your own district’s penny buckets. District President, your final penny submissions are due tonight at 8pm and let me tell you…the banks will be thrilled, right? Tomorrow morning, during our Joint Legion Family Session, we will announce our winners and the final tally. Again, our Marketing Team thanks you all for participating!</w:t>
      </w:r>
      <w:r w:rsidRPr="00CA2A47">
        <w:br/>
        <w:t>Happy Valentine’s Day to you all! You may have noticed, we have a little fundraiser going on this weekend to coordinate with this holiday and for a free will donation, you can get a carnation and some chocolates for that person who may need a little “love” in your life!</w:t>
      </w:r>
    </w:p>
    <w:p w14:paraId="3E8BFF95" w14:textId="77777777" w:rsidR="00CA2A47" w:rsidRPr="00CA2A47" w:rsidRDefault="00CA2A47" w:rsidP="00FD3563">
      <w:r w:rsidRPr="00CA2A47">
        <w:t xml:space="preserve">Another fundraiser we did this year was the apparel sales and it seems like everyone really liked the design and it is super to see the shirts worn to meetings, district conferences, out in public and even at this conference. Remember that wearing your auxiliary apparel is a way to have a conversation with someone about who we are and what we do, but more importantly, to talk about “why” we do it. Carol was instrumental in getting the design </w:t>
      </w:r>
      <w:r w:rsidRPr="00CA2A47">
        <w:lastRenderedPageBreak/>
        <w:t>created and our store up and running, but you all helped make that a success and we were just shy of $1000 profit!</w:t>
      </w:r>
    </w:p>
    <w:p w14:paraId="64603399" w14:textId="77777777" w:rsidR="00CA2A47" w:rsidRPr="00CA2A47" w:rsidRDefault="00CA2A47" w:rsidP="00FD3563">
      <w:r w:rsidRPr="00CA2A47">
        <w:t>If you recall from the Programs Workshop, our last initiative was the “Reverse Raffle.” You may remember Kim’s plea for supporting the organization that supports us: the Department Office and Staff. None of us could do what we do without the support of our department office which now consists of one lonely staff member, so if you have some time to donate, I know Crystal would love some assistance from time to time…or ANY time? It feels like a dream to be able to announce that from that Reverse Raffle alone, we have received donations in the amount of $5,338! Please do not slow down! The expenses keep coming, and we will always need assistance.</w:t>
      </w:r>
    </w:p>
    <w:p w14:paraId="294291FE" w14:textId="77777777" w:rsidR="00CA2A47" w:rsidRPr="00CA2A47" w:rsidRDefault="00CA2A47" w:rsidP="00FD3563">
      <w:r w:rsidRPr="00CA2A47">
        <w:t>Finally, we are working on another idea to gain sponsorships for our conferences from external entities. We want to help them by advertising their businesses while accepting sponsorships to continue our programs including conferences. If you know a business or own a business or work for a business who may want to consider supporting the American Legion Auxiliary, please send me their name/contact and I am happy to reach out to them with a sponsorship request. If you feel comfortable in doing so or have contacts in your local community, please see me and I am happy to share our sponsorship request letter along with various levels of sponsorship.</w:t>
      </w:r>
    </w:p>
    <w:p w14:paraId="79E79383" w14:textId="1E6D9661" w:rsidR="00CA2A47" w:rsidRPr="00CA2A47" w:rsidRDefault="00CA2A47" w:rsidP="00FD3563">
      <w:r w:rsidRPr="00CA2A47">
        <w:t xml:space="preserve">In July, we are planning to hold a meat raffle at the Department </w:t>
      </w:r>
      <w:r w:rsidRPr="00CA2A47">
        <w:t>Convention,</w:t>
      </w:r>
      <w:r w:rsidRPr="00CA2A47">
        <w:t xml:space="preserve"> and I am confident you will all do what you always do and support our amazing efforts. We are also working on the plans for a game/puzzle event.  More details will follow soon!</w:t>
      </w:r>
    </w:p>
    <w:p w14:paraId="44130B6A" w14:textId="77777777" w:rsidR="00CA2A47" w:rsidRDefault="00CA2A47" w:rsidP="00FD3563">
      <w:r w:rsidRPr="00CA2A47">
        <w:t>Thank you for this time at the podium Madam President and many thanks to all of you for all you do for our amazing organization!</w:t>
      </w:r>
    </w:p>
    <w:p w14:paraId="2B207C49" w14:textId="77777777" w:rsidR="00924E8D" w:rsidRPr="00924E8D" w:rsidRDefault="00924E8D" w:rsidP="00FD3563"/>
    <w:p w14:paraId="78775DA4" w14:textId="77777777" w:rsidR="00924E8D" w:rsidRPr="00924E8D" w:rsidRDefault="00924E8D" w:rsidP="00FD3563">
      <w:r w:rsidRPr="00924E8D">
        <w:t>Jamie Barker, Chair</w:t>
      </w:r>
    </w:p>
    <w:p w14:paraId="1650428F" w14:textId="77777777" w:rsidR="00924E8D" w:rsidRPr="00924E8D" w:rsidRDefault="00924E8D" w:rsidP="00FD3563">
      <w:r w:rsidRPr="00924E8D">
        <w:t>Committee Members - Dawn Aberle and Verlinda Prior</w:t>
      </w:r>
    </w:p>
    <w:p w14:paraId="7B61D30E" w14:textId="77777777" w:rsidR="00BF5165" w:rsidRDefault="00BF5165" w:rsidP="00FD3563"/>
    <w:p w14:paraId="306FE4C5" w14:textId="77777777" w:rsidR="00BF5165" w:rsidRDefault="00BF5165" w:rsidP="00FD3563"/>
    <w:p w14:paraId="00DA84B4" w14:textId="77777777" w:rsidR="00BF5165" w:rsidRDefault="00BF5165" w:rsidP="00FD3563"/>
    <w:p w14:paraId="541199C1" w14:textId="77777777" w:rsidR="00BF5165" w:rsidRDefault="00BF5165" w:rsidP="00FD3563"/>
    <w:p w14:paraId="5786C497" w14:textId="77777777" w:rsidR="00BF5165" w:rsidRDefault="00BF5165" w:rsidP="00FD3563"/>
    <w:p w14:paraId="30AD3D30" w14:textId="77777777" w:rsidR="00BF5165" w:rsidRDefault="00BF5165" w:rsidP="00FD3563"/>
    <w:p w14:paraId="0AADC960" w14:textId="77777777" w:rsidR="00BF5165" w:rsidRDefault="00BF5165" w:rsidP="00FD3563"/>
    <w:p w14:paraId="21353B8D" w14:textId="77777777" w:rsidR="00BF5165" w:rsidRDefault="00BF5165" w:rsidP="00FD3563"/>
    <w:p w14:paraId="62074765" w14:textId="77777777" w:rsidR="00BF5165" w:rsidRDefault="00BF5165" w:rsidP="00FD3563"/>
    <w:p w14:paraId="6C8A95EE" w14:textId="77777777" w:rsidR="00BF5165" w:rsidRDefault="00BF5165" w:rsidP="00FD3563"/>
    <w:p w14:paraId="64651E07" w14:textId="77777777" w:rsidR="00BF5165" w:rsidRDefault="00BF5165" w:rsidP="00FD3563"/>
    <w:p w14:paraId="60B90504" w14:textId="77777777" w:rsidR="00BF5165" w:rsidRDefault="00BF5165" w:rsidP="00FD3563"/>
    <w:p w14:paraId="348111B8" w14:textId="77777777" w:rsidR="00BF5165" w:rsidRDefault="00BF5165" w:rsidP="00FD3563"/>
    <w:p w14:paraId="2909D409" w14:textId="77777777" w:rsidR="00BF5165" w:rsidRDefault="00BF5165" w:rsidP="00FD3563"/>
    <w:p w14:paraId="2DB704FF" w14:textId="77777777" w:rsidR="00BF5165" w:rsidRDefault="00BF5165" w:rsidP="00FD3563"/>
    <w:p w14:paraId="0DDAA334" w14:textId="77777777" w:rsidR="00BF5165" w:rsidRDefault="00BF5165" w:rsidP="00FD3563"/>
    <w:p w14:paraId="201623AB" w14:textId="61477830" w:rsidR="00924E8D" w:rsidRPr="00924E8D" w:rsidRDefault="00BF5165" w:rsidP="00FD3563">
      <w:r>
        <w:t>RISK AND COMPLIANCE</w:t>
      </w:r>
    </w:p>
    <w:p w14:paraId="0C63280C" w14:textId="77777777" w:rsidR="00924E8D" w:rsidRPr="00924E8D" w:rsidRDefault="00924E8D" w:rsidP="00FD3563">
      <w:r w:rsidRPr="00924E8D">
        <w:t>The 2025-2026 Risk and Compliance Committee is a newly formed committee for the Department of Iowa and in its inaugural year. As the committee chair, I have had meetings and emails with the two past National Chairmen to determine the scope of a newly organized committee and how we can seamlessly weave our efforts into the national expectations.</w:t>
      </w:r>
    </w:p>
    <w:p w14:paraId="5DAA6308" w14:textId="77777777" w:rsidR="00924E8D" w:rsidRPr="00924E8D" w:rsidRDefault="00924E8D" w:rsidP="00FD3563">
      <w:r w:rsidRPr="00924E8D">
        <w:t>In October, we reviewed the statement of the funds in the Athene account. We also participated in the zoom call with finance to determine the best way forward with our funds in the Athene account. Pending further research, the Department decided to reinvest in similar interest rates. This limits risk of losing any capital currently invested but earning slightly more than a typical savings account.</w:t>
      </w:r>
    </w:p>
    <w:p w14:paraId="3AFE24A0" w14:textId="77777777" w:rsidR="00924E8D" w:rsidRPr="00924E8D" w:rsidRDefault="00924E8D" w:rsidP="00FD3563">
      <w:r w:rsidRPr="00924E8D">
        <w:t>The Risk and Compliance committee members have recently participated in Finance Reviews and ensure the Audit for the Department has been completed along with any adjusting journal entries. A thorough review of the balance sheet and profit and loss was completed. Recommendations have included some cutting of expenses including per diems and mileage to help sustain the organization. Programs under the Department must also be mindful of budgets and produce program specific balanced budgets.</w:t>
      </w:r>
    </w:p>
    <w:p w14:paraId="3A735DE4" w14:textId="77777777" w:rsidR="00924E8D" w:rsidRPr="00924E8D" w:rsidRDefault="00924E8D" w:rsidP="00FD3563">
      <w:r w:rsidRPr="00924E8D">
        <w:t xml:space="preserve">According to National, reviewing the list of EIN’s and following up with many units is a strong focus of this committee. With some assistance and guidance, some of our Iowa units have been able to reconcile their EIN numbers to correct them on national reporting.  Some units have found that they are no longer tax exempt and haven’t been filing, so we are </w:t>
      </w:r>
      <w:r w:rsidRPr="00924E8D">
        <w:lastRenderedPageBreak/>
        <w:t>working with them to put them in the correct position. This has also brought awareness to some Legion posts as well. Other units did not have EIN’s and at least one has applied and now received that EIN. The committee has decided to divide the districts and each of us will review three districts for compliance in this area and help those who need some assistance.</w:t>
      </w:r>
    </w:p>
    <w:p w14:paraId="66134D31" w14:textId="4F3A93C9" w:rsidR="00924E8D" w:rsidRPr="00924E8D" w:rsidRDefault="00924E8D" w:rsidP="00FD3563">
      <w:r w:rsidRPr="00924E8D">
        <w:t xml:space="preserve">Topics covered in the electronic newsletter have focused on tax status and filing. Just recently, we have moved to discussing the “risk” part of our committee charge and have also covered the need for review of financial transactions to prevent theft and fraud. Our trusting organization which aspires to “do good” is often overlooked for these potential risks. An identified potential stumbling block to having multiple people watching over financials is the fact that our volunteerism is running low. Separation of Duties is always recommended, but in some </w:t>
      </w:r>
      <w:r w:rsidR="00BF5165" w:rsidRPr="00924E8D">
        <w:t>instances it</w:t>
      </w:r>
      <w:r w:rsidRPr="00924E8D">
        <w:t xml:space="preserve"> just isn’t possible. </w:t>
      </w:r>
    </w:p>
    <w:p w14:paraId="16FF5902" w14:textId="77777777" w:rsidR="00924E8D" w:rsidRDefault="00924E8D" w:rsidP="00FD3563"/>
    <w:p w14:paraId="7988FED3" w14:textId="77777777" w:rsidR="00BF5165" w:rsidRDefault="00BF5165" w:rsidP="00FD3563"/>
    <w:p w14:paraId="0091D49C" w14:textId="3583A936" w:rsidR="00CA2A47" w:rsidRDefault="00CA2A47" w:rsidP="00FD3563">
      <w:r w:rsidRPr="00CA2A47">
        <w:t>Girls Nation Vice Chairman</w:t>
      </w:r>
    </w:p>
    <w:p w14:paraId="3249BDF6" w14:textId="18188ACF" w:rsidR="00CA2A47" w:rsidRPr="00CA2A47" w:rsidRDefault="00CA2A47" w:rsidP="00FD3563">
      <w:r w:rsidRPr="00CA2A47">
        <w:t xml:space="preserve">Thank you for the opportunity to speak this morning on Girls Nation.  I am serving this year as the Girls Nation Vice Chairman.  The Chairman is Jane Thurston from Indiana.  This is </w:t>
      </w:r>
      <w:proofErr w:type="gramStart"/>
      <w:r w:rsidRPr="00CA2A47">
        <w:t>definitely a</w:t>
      </w:r>
      <w:proofErr w:type="gramEnd"/>
      <w:r w:rsidRPr="00CA2A47">
        <w:t xml:space="preserve"> full year commitment.  The year began with getting to know the committee and divisional members, getting them set up with a bulletin schedule and topics.  Late last year, applications were received for the volunteer spots open during the Girls Nation session.  There were 66 applicants just for the junior counselor </w:t>
      </w:r>
      <w:proofErr w:type="gramStart"/>
      <w:r w:rsidRPr="00CA2A47">
        <w:t>positions</w:t>
      </w:r>
      <w:proofErr w:type="gramEnd"/>
      <w:r w:rsidRPr="00CA2A47">
        <w:t xml:space="preserve"> so it was a very busy time for the staff and Jane and I to study those applicants and then interview them.  Now we are having monthly </w:t>
      </w:r>
      <w:proofErr w:type="gramStart"/>
      <w:r w:rsidRPr="00CA2A47">
        <w:t>meeting</w:t>
      </w:r>
      <w:proofErr w:type="gramEnd"/>
      <w:r w:rsidRPr="00CA2A47">
        <w:t xml:space="preserve"> with the staff to prepare them for their duties during the week. I am happy to let you know that Fatimah Naraghi (</w:t>
      </w:r>
      <w:proofErr w:type="spellStart"/>
      <w:r w:rsidRPr="00CA2A47">
        <w:t>NaRogHee</w:t>
      </w:r>
      <w:proofErr w:type="spellEnd"/>
      <w:r w:rsidRPr="00CA2A47">
        <w:t>) was chosen to be a Junior Counselor and Wendy Riggle will continue as the lead on the Government staff.  Fatimah was a Girls Nation Senator in 2024 and was a great asset to Iowa Girls State last year when she filled in for the Governor who was pursuing other opportunities.</w:t>
      </w:r>
    </w:p>
    <w:p w14:paraId="52095664" w14:textId="77777777" w:rsidR="00CA2A47" w:rsidRPr="00CA2A47" w:rsidRDefault="00CA2A47" w:rsidP="00FD3563">
      <w:r w:rsidRPr="00CA2A47">
        <w:t>Along with the regular session of debating bills and electing officials, the Girls Nation Senators will have the opportunity to visit the memorial, lay a wreath at Arlington National Cemetery, enjoy a review of the history of the US Army at Twilight Tattoo and potentially be able to visit the white house.</w:t>
      </w:r>
    </w:p>
    <w:p w14:paraId="4B4413DE" w14:textId="77777777" w:rsidR="00CA2A47" w:rsidRPr="00CA2A47" w:rsidRDefault="00CA2A47" w:rsidP="00FD3563">
      <w:r w:rsidRPr="00CA2A47">
        <w:t xml:space="preserve">One aspect that I really like is that the staff and eventually all the Senators are hooked up with the Slack app where you can notify everyone on your team at one time if there are messages that need to </w:t>
      </w:r>
      <w:proofErr w:type="gramStart"/>
      <w:r w:rsidRPr="00CA2A47">
        <w:t>get</w:t>
      </w:r>
      <w:proofErr w:type="gramEnd"/>
      <w:r w:rsidRPr="00CA2A47">
        <w:t xml:space="preserve"> out so everyone has the same information.  </w:t>
      </w:r>
    </w:p>
    <w:p w14:paraId="0DBB07D0" w14:textId="777E0108" w:rsidR="00CA2A47" w:rsidRDefault="00CA2A47" w:rsidP="00FD3563">
      <w:r w:rsidRPr="00CA2A47">
        <w:lastRenderedPageBreak/>
        <w:t xml:space="preserve">It truly takes a small village to make Girls Nation </w:t>
      </w:r>
      <w:proofErr w:type="gramStart"/>
      <w:r w:rsidRPr="00CA2A47">
        <w:t>successful</w:t>
      </w:r>
      <w:proofErr w:type="gramEnd"/>
      <w:r w:rsidRPr="00CA2A47">
        <w:t xml:space="preserve"> and I am thankful for the opportunity to be part of that village.  Thank you</w:t>
      </w:r>
      <w:r>
        <w:t>,</w:t>
      </w:r>
      <w:r w:rsidRPr="00CA2A47">
        <w:t xml:space="preserve"> Madam National President Pam for the appointment.  I look forward to working </w:t>
      </w:r>
      <w:r>
        <w:t>alongside</w:t>
      </w:r>
      <w:r w:rsidRPr="00CA2A47">
        <w:t xml:space="preserve"> you this summer.</w:t>
      </w:r>
    </w:p>
    <w:p w14:paraId="4E0452A2" w14:textId="77777777" w:rsidR="00CA2A47" w:rsidRDefault="00CA2A47" w:rsidP="00FD3563"/>
    <w:p w14:paraId="1AA5B63A" w14:textId="77777777" w:rsidR="00CA2A47" w:rsidRDefault="00CA2A47" w:rsidP="00FD3563"/>
    <w:p w14:paraId="2B7E2EF0" w14:textId="77777777" w:rsidR="00CA2A47" w:rsidRDefault="00CA2A47" w:rsidP="00FD3563"/>
    <w:p w14:paraId="5AACCB27" w14:textId="77777777" w:rsidR="00CA2A47" w:rsidRDefault="00CA2A47" w:rsidP="00FD3563"/>
    <w:p w14:paraId="7340A3B1" w14:textId="77777777" w:rsidR="00CA2A47" w:rsidRDefault="00CA2A47" w:rsidP="00FD3563"/>
    <w:p w14:paraId="29852EE4" w14:textId="77777777" w:rsidR="00CA2A47" w:rsidRDefault="00CA2A47" w:rsidP="00FD3563"/>
    <w:p w14:paraId="31324822" w14:textId="77777777" w:rsidR="00CA2A47" w:rsidRDefault="00CA2A47" w:rsidP="00FD3563"/>
    <w:p w14:paraId="132A4FD6" w14:textId="77777777" w:rsidR="00CA2A47" w:rsidRDefault="00CA2A47" w:rsidP="00FD3563"/>
    <w:p w14:paraId="5AF938CE" w14:textId="77777777" w:rsidR="00CA2A47" w:rsidRDefault="00CA2A47" w:rsidP="00FD3563"/>
    <w:p w14:paraId="4581F42F" w14:textId="77777777" w:rsidR="00CA2A47" w:rsidRPr="00CA2A47" w:rsidRDefault="00CA2A47" w:rsidP="00FD3563">
      <w:r w:rsidRPr="00CA2A47">
        <w:t>Iowa American Legion Auxiliary Girls State</w:t>
      </w:r>
      <w:r w:rsidRPr="00CA2A47">
        <w:tab/>
        <w:t xml:space="preserve">                                    February 14,2026</w:t>
      </w:r>
    </w:p>
    <w:p w14:paraId="25818039" w14:textId="26051EEA" w:rsidR="00CA2A47" w:rsidRPr="00CA2A47" w:rsidRDefault="00CA2A47" w:rsidP="00FD3563">
      <w:r w:rsidRPr="00CA2A47">
        <w:t>Mid-Winter Report</w:t>
      </w:r>
    </w:p>
    <w:p w14:paraId="4254C005" w14:textId="77777777" w:rsidR="00924E8D" w:rsidRPr="00924E8D" w:rsidRDefault="00924E8D" w:rsidP="00FD3563">
      <w:r w:rsidRPr="00924E8D">
        <w:t>Board Members:   Ann Rehbein, Michele Long, Danielle Propst, Kim Dixon- Department President, Crystal Wright- Department Executive Director, and myself, Bev Copple- Director</w:t>
      </w:r>
    </w:p>
    <w:p w14:paraId="5A95CE03" w14:textId="77777777" w:rsidR="00924E8D" w:rsidRPr="00924E8D" w:rsidRDefault="00924E8D" w:rsidP="00FD3563">
      <w:r w:rsidRPr="00924E8D">
        <w:t xml:space="preserve">Good </w:t>
      </w:r>
      <w:proofErr w:type="gramStart"/>
      <w:r w:rsidRPr="00924E8D">
        <w:t>Morning</w:t>
      </w:r>
      <w:proofErr w:type="gramEnd"/>
      <w:r w:rsidRPr="00924E8D">
        <w:t xml:space="preserve">- Afternoon!    </w:t>
      </w:r>
    </w:p>
    <w:p w14:paraId="400D2CF8" w14:textId="77777777" w:rsidR="00924E8D" w:rsidRPr="00924E8D" w:rsidRDefault="00924E8D" w:rsidP="00FD3563">
      <w:r w:rsidRPr="00924E8D">
        <w:t xml:space="preserve">Madam Department President </w:t>
      </w:r>
      <w:proofErr w:type="gramStart"/>
      <w:r w:rsidRPr="00924E8D">
        <w:t>Kim ,Auxiliary</w:t>
      </w:r>
      <w:proofErr w:type="gramEnd"/>
      <w:r w:rsidRPr="00924E8D">
        <w:t xml:space="preserve"> Members, and Guests </w:t>
      </w:r>
    </w:p>
    <w:p w14:paraId="415C1D17" w14:textId="184BDADB" w:rsidR="00924E8D" w:rsidRPr="00924E8D" w:rsidRDefault="00924E8D" w:rsidP="00FD3563">
      <w:r w:rsidRPr="00924E8D">
        <w:t>The Iowa American Legion Auxiliary Girls State is scheduled to begin in 4 months, minus 1 day.  Are you ready?  We will be. With young ladies coming to Girls State to experience the best week in their lives, we as a board are not going to have the attendees disappointed. The Girls State board has worked tirelessly- striving to make it happen.  Board members- Kim Dixon, Crystal Wright, Ann Rehbein, Michele Long, and Danielle Propst and myself as Director of this premier program.  I appointed with board approval- Michele Long, assistant director</w:t>
      </w:r>
      <w:r>
        <w:t>,</w:t>
      </w:r>
      <w:r w:rsidRPr="00924E8D">
        <w:t xml:space="preserve"> and Jen Crull- Dean of Government. They took the challenge, joined forces and we are doing it.  Girls State 2026 is in the works for everyone. </w:t>
      </w:r>
    </w:p>
    <w:p w14:paraId="05D4D56C" w14:textId="2FA8353B" w:rsidR="00924E8D" w:rsidRPr="00924E8D" w:rsidRDefault="00924E8D" w:rsidP="00FD3563">
      <w:r w:rsidRPr="00924E8D">
        <w:t>Girls State- June 14- 19</w:t>
      </w:r>
      <w:r w:rsidRPr="00924E8D">
        <w:rPr>
          <w:vertAlign w:val="superscript"/>
        </w:rPr>
        <w:t>th</w:t>
      </w:r>
      <w:r w:rsidRPr="00924E8D">
        <w:t xml:space="preserve"> will be held at Drake University.  Again- I </w:t>
      </w:r>
      <w:proofErr w:type="gramStart"/>
      <w:r w:rsidRPr="00924E8D">
        <w:t xml:space="preserve">ask </w:t>
      </w:r>
      <w:proofErr w:type="gramEnd"/>
      <w:r w:rsidRPr="00924E8D">
        <w:t>Are you ready</w:t>
      </w:r>
      <w:proofErr w:type="gramStart"/>
      <w:r w:rsidRPr="00924E8D">
        <w:t>?</w:t>
      </w:r>
      <w:proofErr w:type="gramEnd"/>
      <w:r w:rsidRPr="00924E8D">
        <w:t xml:space="preserve">   Did you submit your units’ reservation by December 31</w:t>
      </w:r>
      <w:r w:rsidRPr="00924E8D">
        <w:rPr>
          <w:vertAlign w:val="superscript"/>
        </w:rPr>
        <w:t>st</w:t>
      </w:r>
      <w:r w:rsidRPr="00924E8D">
        <w:t xml:space="preserve"> </w:t>
      </w:r>
      <w:proofErr w:type="gramStart"/>
      <w:r w:rsidRPr="00924E8D">
        <w:t>for</w:t>
      </w:r>
      <w:proofErr w:type="gramEnd"/>
      <w:r w:rsidRPr="00924E8D">
        <w:t xml:space="preserve"> the unit’s representative, one or </w:t>
      </w:r>
      <w:r w:rsidRPr="00924E8D">
        <w:lastRenderedPageBreak/>
        <w:t xml:space="preserve">more? Did your unit receive the </w:t>
      </w:r>
      <w:proofErr w:type="gramStart"/>
      <w:r w:rsidRPr="00924E8D">
        <w:t>units</w:t>
      </w:r>
      <w:proofErr w:type="gramEnd"/>
      <w:r w:rsidRPr="00924E8D">
        <w:t xml:space="preserve"> personal code so your selectee can register?  Has your unit selected the representative?  </w:t>
      </w:r>
    </w:p>
    <w:p w14:paraId="510C5072" w14:textId="334D1841" w:rsidR="00924E8D" w:rsidRPr="00924E8D" w:rsidRDefault="00924E8D" w:rsidP="00FD3563">
      <w:r w:rsidRPr="00924E8D">
        <w:t xml:space="preserve">Let’s discuss one question at a time- the deadline for unit reservations is closed- hopefully, everything went okay, and everyone reserved the number of spots that was needed.  But if you find your unit has more girls wanting to attend than you previously checked, go </w:t>
      </w:r>
      <w:r>
        <w:t>into</w:t>
      </w:r>
      <w:r w:rsidRPr="00924E8D">
        <w:t xml:space="preserve"> the site and edit the number, no biggie- Problems call Crystal.  By now, every unit’s contact person should have received the infamous code (that is needed so the tentative attendee can get into </w:t>
      </w:r>
      <w:proofErr w:type="spellStart"/>
      <w:r w:rsidRPr="00924E8D">
        <w:t>CampWise</w:t>
      </w:r>
      <w:proofErr w:type="spellEnd"/>
      <w:r w:rsidRPr="00924E8D">
        <w:t xml:space="preserve"> so they can register.  </w:t>
      </w:r>
    </w:p>
    <w:p w14:paraId="607718CD" w14:textId="5F974036" w:rsidR="00924E8D" w:rsidRPr="00924E8D" w:rsidRDefault="00924E8D" w:rsidP="00FD3563">
      <w:r w:rsidRPr="00924E8D">
        <w:t xml:space="preserve">Now, the selection question- When selecting- use the guidelines as set in the Bluebook, please </w:t>
      </w:r>
      <w:r>
        <w:t>double-check</w:t>
      </w:r>
      <w:r w:rsidRPr="00924E8D">
        <w:t xml:space="preserve"> that she has at least one semester of high school left to attend, and make sure she is both mentally and physically able to attend. The week of Girls State is mentally and physically challenging for the citizen. Each day goes by very quickly as the citizens are busy from first thing in the morning till later in the evening.  Also, remind the citizen, your unit’s or posts’ Representative that she cannot arrive late or leave early.  If she would do either, a part of the experience is lost, and it cannot be </w:t>
      </w:r>
      <w:proofErr w:type="gramStart"/>
      <w:r w:rsidRPr="00924E8D">
        <w:t>relived</w:t>
      </w:r>
      <w:proofErr w:type="gramEnd"/>
      <w:r w:rsidRPr="00924E8D">
        <w:t>. By stressing these simple points- the girls state board hopes, your unit will not lose anything, and your attendee will have a terrific time while attending.  After asking your representative to attend, please keep in contact with her.  Citizen registrations are due no later than March 31</w:t>
      </w:r>
      <w:r w:rsidRPr="00924E8D">
        <w:rPr>
          <w:vertAlign w:val="superscript"/>
        </w:rPr>
        <w:t>st</w:t>
      </w:r>
      <w:r w:rsidRPr="00924E8D">
        <w:t xml:space="preserve">.  All paperwork needs to be read, filled out completely, </w:t>
      </w:r>
      <w:proofErr w:type="gramStart"/>
      <w:r w:rsidRPr="00924E8D">
        <w:t>initialed</w:t>
      </w:r>
      <w:proofErr w:type="gramEnd"/>
      <w:r w:rsidRPr="00924E8D">
        <w:t>, signed by parents and submitted before the registration is complete and must be done by the deadline. Again, remember to keep in contact with your selectee- Remind her to check out the Girls State web page for pertinent information. And to apply for the Samsung Scholarship if she is eligible. Details for the scholarship can be found on the American Legion Website, under the Boys State tab or actual Samsung scholarship tab.</w:t>
      </w:r>
    </w:p>
    <w:p w14:paraId="53FF662F" w14:textId="57A4414D" w:rsidR="00924E8D" w:rsidRPr="00924E8D" w:rsidRDefault="00924E8D" w:rsidP="00FD3563">
      <w:r w:rsidRPr="00924E8D">
        <w:t xml:space="preserve">After the attendee’s registration has been finished, the sponsoring unit or post will receive notification of the completed registration and an invoice for payment. Said payment is to be made to </w:t>
      </w:r>
      <w:proofErr w:type="spellStart"/>
      <w:r w:rsidRPr="00924E8D">
        <w:t>CampWise</w:t>
      </w:r>
      <w:proofErr w:type="spellEnd"/>
      <w:r w:rsidRPr="00924E8D">
        <w:t xml:space="preserve">, directly, not the department office no matter what heading is on said invoice.      </w:t>
      </w:r>
    </w:p>
    <w:p w14:paraId="080000A1" w14:textId="3EC2F0FF" w:rsidR="00924E8D" w:rsidRPr="00924E8D" w:rsidRDefault="00924E8D" w:rsidP="00FD3563">
      <w:r w:rsidRPr="00924E8D">
        <w:t xml:space="preserve">My part of this process of getting ready- The daily schedule has been worked on. Speakers have been asked and booked.  Field Trip to the capitol has been arranged as well as the transportation. Service Projects have been thought about, discussed and supplies have been ordered. This year as a part of the service project, the girl state board is requesting the attendees each bring an item for women veteran hygiene packages. Each attendee will receive a note stating the request with guidelines for their contribution to </w:t>
      </w:r>
      <w:proofErr w:type="gramStart"/>
      <w:r w:rsidRPr="00924E8D">
        <w:t>be</w:t>
      </w:r>
      <w:proofErr w:type="gramEnd"/>
      <w:r w:rsidRPr="00924E8D">
        <w:t xml:space="preserve"> brought to Girl State. The manual has begun to be updated and ready for print. </w:t>
      </w:r>
    </w:p>
    <w:p w14:paraId="0324D504" w14:textId="2D12A14E" w:rsidR="00924E8D" w:rsidRPr="00924E8D" w:rsidRDefault="00924E8D" w:rsidP="00FD3563">
      <w:r w:rsidRPr="00924E8D">
        <w:lastRenderedPageBreak/>
        <w:t>Along with previously mentioned items, former staff have been contacted to reapply. These volunteers do not get any monetary payment for their time and expertise. They each volunteer because of the burning desire they all carry in their hearts to help young women achieve.  Would any former staff please stand for recognition?  This program continues to survive because of these volunteers and the ones before them who over the years have cared so much about the future leaders of tomorrow.</w:t>
      </w:r>
    </w:p>
    <w:p w14:paraId="370CBA98" w14:textId="71ADA151" w:rsidR="00924E8D" w:rsidRPr="00924E8D" w:rsidRDefault="00924E8D" w:rsidP="00FD3563">
      <w:r w:rsidRPr="00924E8D">
        <w:t xml:space="preserve">Speaking of needs- Along with counselors on staff- A nurse is still needed. Please ask around, this need is great and what an experience for someone.  If you are considering being on the staff- apply. Apply on the Auxiliary website under Girls State- To continue with other needs of course, gift cards to </w:t>
      </w:r>
      <w:proofErr w:type="spellStart"/>
      <w:r w:rsidRPr="00924E8D">
        <w:t>HyVee</w:t>
      </w:r>
      <w:proofErr w:type="spellEnd"/>
      <w:r w:rsidRPr="00924E8D">
        <w:t xml:space="preserve">, Walmart, Walgrens, or Sams are graciously accepted as well as cash to help secure the success of Girls State. Please send every donation to the Department office, earmarked Girls </w:t>
      </w:r>
      <w:proofErr w:type="gramStart"/>
      <w:r w:rsidRPr="00924E8D">
        <w:t>State</w:t>
      </w:r>
      <w:proofErr w:type="gramEnd"/>
      <w:r w:rsidRPr="00924E8D">
        <w:t xml:space="preserve"> so it can be recorded successfully. </w:t>
      </w:r>
    </w:p>
    <w:p w14:paraId="7E5F1F47" w14:textId="1D8425DF" w:rsidR="00924E8D" w:rsidRPr="00924E8D" w:rsidRDefault="00924E8D" w:rsidP="00FD3563">
      <w:r w:rsidRPr="00924E8D">
        <w:t>The Iowa American Legion Auxiliary Girls State Closing ceremony 2026 will be June 19</w:t>
      </w:r>
      <w:r w:rsidRPr="00924E8D">
        <w:rPr>
          <w:vertAlign w:val="superscript"/>
        </w:rPr>
        <w:t>th</w:t>
      </w:r>
      <w:r w:rsidRPr="00924E8D">
        <w:t xml:space="preserve"> with the flag lowering commencing at 5:15 PM and inauguration to begin at 5:30 PM.  Everyone is welcome to attend these functions. Join us for an evening of beauty, speeches, music and tears. </w:t>
      </w:r>
    </w:p>
    <w:p w14:paraId="223FD145" w14:textId="76A470B1" w:rsidR="00924E8D" w:rsidRPr="00924E8D" w:rsidRDefault="00924E8D" w:rsidP="00FD3563">
      <w:r w:rsidRPr="00924E8D">
        <w:t>This Saturday evening (TONITE)</w:t>
      </w:r>
      <w:r>
        <w:t xml:space="preserve">, </w:t>
      </w:r>
      <w:r w:rsidRPr="00924E8D">
        <w:t>the infamous silent auction will commence in the pool area with a twist. Along with white elephant items to place bids on, plans are to have themed baskets and homemade food items for sale to be given to the person with the highest bid.  With so many great options offered at the auction, I hope you have all brought your checkbook, cash</w:t>
      </w:r>
      <w:r>
        <w:t>,</w:t>
      </w:r>
      <w:r w:rsidRPr="00924E8D">
        <w:t xml:space="preserve"> or plastic.  Girls State cashiers aim to please.  Accepting donations directly after recess of this session, please take to </w:t>
      </w:r>
      <w:r>
        <w:t xml:space="preserve">the </w:t>
      </w:r>
      <w:r w:rsidRPr="00924E8D">
        <w:t>area of auction. FUNDRAISER Starts at 6</w:t>
      </w:r>
      <w:r>
        <w:t xml:space="preserve">. </w:t>
      </w:r>
      <w:r w:rsidRPr="00924E8D">
        <w:t>Come, look</w:t>
      </w:r>
      <w:r>
        <w:t>,</w:t>
      </w:r>
      <w:r w:rsidRPr="00924E8D">
        <w:t xml:space="preserve"> and bid starting at.  </w:t>
      </w:r>
    </w:p>
    <w:p w14:paraId="4F0B19AB" w14:textId="77777777" w:rsidR="00924E8D" w:rsidRPr="00924E8D" w:rsidRDefault="00924E8D" w:rsidP="00FD3563">
      <w:r w:rsidRPr="00924E8D">
        <w:t xml:space="preserve">SPECIAL GUESTS with us this afternoon are the two girl nation senators- Lily Carfrae and Sriya </w:t>
      </w:r>
      <w:proofErr w:type="spellStart"/>
      <w:r w:rsidRPr="00924E8D">
        <w:t>Munjuli</w:t>
      </w:r>
      <w:proofErr w:type="spellEnd"/>
      <w:r w:rsidRPr="00924E8D">
        <w:t xml:space="preserve">. Senator Carfrae is also the reigning 2025 governor. She was at Nation last summer missing her appearance last July here.  Also present is the Iowa Samsung winner, Lillian Frideres. I ask these ladies to talk about their experiences.  </w:t>
      </w:r>
    </w:p>
    <w:p w14:paraId="01251D02" w14:textId="741C242B" w:rsidR="00924E8D" w:rsidRPr="00924E8D" w:rsidRDefault="00924E8D" w:rsidP="00FD3563">
      <w:r w:rsidRPr="00924E8D">
        <w:t xml:space="preserve">IOWA has had great representation at Girls Nation, and we have had several recipients of a Samsung Scholarship.  The DEPARTMENT OF IOWA is very fortunate in young people.  Thank you all for representing. </w:t>
      </w:r>
    </w:p>
    <w:p w14:paraId="4B352EC1" w14:textId="77777777" w:rsidR="00924E8D" w:rsidRPr="00924E8D" w:rsidRDefault="00924E8D" w:rsidP="00FD3563">
      <w:r w:rsidRPr="00924E8D">
        <w:t xml:space="preserve">The Girls State Board and staff are excited to share this week with the young women of Iowa- Some of the week will be the same- some of the activities will have changes- but we definitely hope the experience for all the girl state citizens will be a remembrance that will </w:t>
      </w:r>
      <w:r w:rsidRPr="00924E8D">
        <w:lastRenderedPageBreak/>
        <w:t xml:space="preserve">soon not be forgotten and they will talk it up so our attendance will go up, up, up in future years. </w:t>
      </w:r>
    </w:p>
    <w:p w14:paraId="524F855B" w14:textId="77777777" w:rsidR="00924E8D" w:rsidRPr="00924E8D" w:rsidRDefault="00924E8D" w:rsidP="00FD3563">
      <w:r w:rsidRPr="00924E8D">
        <w:t xml:space="preserve">I ask again- Are you ready? We are just about ready; with just a few things left to complete- we have the date, the place, speakers, so We are almost- all we need now are the Girls State attendees. That is your part- please don’t fall short now- assist your selectee on the registration process. COMMUNICATE </w:t>
      </w:r>
    </w:p>
    <w:p w14:paraId="4FBBD11E" w14:textId="77777777" w:rsidR="00924E8D" w:rsidRPr="00924E8D" w:rsidRDefault="00924E8D" w:rsidP="00FD3563">
      <w:r w:rsidRPr="00924E8D">
        <w:t xml:space="preserve">  Today we Learn- so Tomorrow we Lead, Girls State motto for all to follow.  </w:t>
      </w:r>
    </w:p>
    <w:p w14:paraId="73525CAA" w14:textId="3A1A4463" w:rsidR="00924E8D" w:rsidRPr="00924E8D" w:rsidRDefault="00924E8D" w:rsidP="00FD3563">
      <w:r w:rsidRPr="00924E8D">
        <w:t xml:space="preserve">I personally thank you for having the confidence in me to do this task. And I </w:t>
      </w:r>
      <w:r>
        <w:t>thank</w:t>
      </w:r>
      <w:r w:rsidRPr="00924E8D">
        <w:t xml:space="preserve"> you for your </w:t>
      </w:r>
      <w:proofErr w:type="gramStart"/>
      <w:r w:rsidRPr="00924E8D">
        <w:t>attentiveness</w:t>
      </w:r>
      <w:proofErr w:type="gramEnd"/>
      <w:r w:rsidRPr="00924E8D">
        <w:t xml:space="preserve">.    </w:t>
      </w:r>
    </w:p>
    <w:p w14:paraId="25431E57" w14:textId="77777777" w:rsidR="00924E8D" w:rsidRPr="00924E8D" w:rsidRDefault="00924E8D" w:rsidP="00FD3563">
      <w:r w:rsidRPr="00924E8D">
        <w:t xml:space="preserve">Submitted by:  Bev </w:t>
      </w:r>
      <w:proofErr w:type="gramStart"/>
      <w:r w:rsidRPr="00924E8D">
        <w:t>Copple,  Iowa</w:t>
      </w:r>
      <w:proofErr w:type="gramEnd"/>
      <w:r w:rsidRPr="00924E8D">
        <w:t xml:space="preserve"> American Legion Auxiliary Girls State Director</w:t>
      </w:r>
    </w:p>
    <w:p w14:paraId="56C8E005" w14:textId="77777777" w:rsidR="00924E8D" w:rsidRDefault="00924E8D" w:rsidP="00FD3563">
      <w:pPr>
        <w:rPr>
          <w:b/>
          <w:bCs/>
        </w:rPr>
      </w:pPr>
    </w:p>
    <w:p w14:paraId="050F91C4" w14:textId="77777777" w:rsidR="00924E8D" w:rsidRDefault="00924E8D" w:rsidP="00FD3563">
      <w:pPr>
        <w:rPr>
          <w:b/>
          <w:bCs/>
        </w:rPr>
      </w:pPr>
    </w:p>
    <w:p w14:paraId="608EEECB" w14:textId="77777777" w:rsidR="00924E8D" w:rsidRDefault="00924E8D" w:rsidP="00FD3563">
      <w:pPr>
        <w:rPr>
          <w:b/>
          <w:bCs/>
        </w:rPr>
      </w:pPr>
    </w:p>
    <w:p w14:paraId="4EE2B156" w14:textId="77777777" w:rsidR="00924E8D" w:rsidRDefault="00924E8D" w:rsidP="00FD3563">
      <w:pPr>
        <w:rPr>
          <w:b/>
          <w:bCs/>
        </w:rPr>
      </w:pPr>
    </w:p>
    <w:p w14:paraId="201EE4F1" w14:textId="77777777" w:rsidR="00924E8D" w:rsidRDefault="00924E8D" w:rsidP="00FD3563">
      <w:pPr>
        <w:rPr>
          <w:b/>
          <w:bCs/>
        </w:rPr>
      </w:pPr>
    </w:p>
    <w:p w14:paraId="372C893C" w14:textId="69BA0356" w:rsidR="00CA2A47" w:rsidRPr="00CA2A47" w:rsidRDefault="00CA2A47" w:rsidP="00FD3563">
      <w:pPr>
        <w:rPr>
          <w:b/>
          <w:bCs/>
        </w:rPr>
      </w:pPr>
      <w:r w:rsidRPr="00CA2A47">
        <w:rPr>
          <w:b/>
          <w:bCs/>
        </w:rPr>
        <w:t xml:space="preserve">GIRLS STATE 2026 is less than 5 months away. </w:t>
      </w:r>
    </w:p>
    <w:p w14:paraId="4299814A" w14:textId="77777777" w:rsidR="00CA2A47" w:rsidRPr="00CA2A47" w:rsidRDefault="00CA2A47" w:rsidP="00FD3563">
      <w:r w:rsidRPr="00CA2A47">
        <w:t xml:space="preserve">The American Legion Auxiliary Girls State Board is continuing the traditional “White Elephant” </w:t>
      </w:r>
      <w:r w:rsidRPr="00CA2A47">
        <w:rPr>
          <w:b/>
          <w:bCs/>
        </w:rPr>
        <w:t>silent auction</w:t>
      </w:r>
      <w:r w:rsidRPr="00CA2A47">
        <w:t xml:space="preserve"> with a twist is less than two weeks away at the Mid -Winter Conference. The auction will include three different categories:  Donation of a “Themed Gift” of your choice by filling a basket or box with items such as edible foods, gift certificates or any related product, “White Elephant” including gently used or new merchandise or Bake Sale goods.  Please participate as the more donations, the more bidders and the more fun you can have as well as the more contributions can be collected for this premier program. </w:t>
      </w:r>
    </w:p>
    <w:p w14:paraId="1601C58F" w14:textId="77777777" w:rsidR="00CA2A47" w:rsidRPr="00CA2A47" w:rsidRDefault="00CA2A47" w:rsidP="00FD3563">
      <w:r w:rsidRPr="00CA2A47">
        <w:rPr>
          <w:b/>
          <w:bCs/>
        </w:rPr>
        <w:t>COMMUNICATE</w:t>
      </w:r>
      <w:r w:rsidRPr="00CA2A47">
        <w:t xml:space="preserve"> with your selected girl or girls. CHECK with her to make sure she has registered after you as the unit/post representative has given her the special code.  Remind her about the Samsung scholarship. Well, it is worth their time to check into, but it does take a little bit of extra effort on their part. It is not a quick application. </w:t>
      </w:r>
    </w:p>
    <w:p w14:paraId="5D04B1F9" w14:textId="77777777" w:rsidR="00CA2A47" w:rsidRPr="00CA2A47" w:rsidRDefault="00CA2A47" w:rsidP="00FD3563">
      <w:r w:rsidRPr="00CA2A47">
        <w:t xml:space="preserve">What does this program need?   Volunteering Staff??  </w:t>
      </w:r>
      <w:r w:rsidRPr="00CA2A47">
        <w:rPr>
          <w:b/>
          <w:bCs/>
        </w:rPr>
        <w:t>Counselors</w:t>
      </w:r>
      <w:r w:rsidRPr="00CA2A47">
        <w:t xml:space="preserve">, </w:t>
      </w:r>
      <w:r w:rsidRPr="00CA2A47">
        <w:rPr>
          <w:b/>
          <w:bCs/>
        </w:rPr>
        <w:t>Nurse</w:t>
      </w:r>
      <w:r w:rsidRPr="00CA2A47">
        <w:t xml:space="preserve"> with preference going to any senior American Legion Auxiliary member or former girl state citizen. Apply by filling out an application, open as of February 1</w:t>
      </w:r>
      <w:r w:rsidRPr="00CA2A47">
        <w:rPr>
          <w:vertAlign w:val="superscript"/>
        </w:rPr>
        <w:t>st</w:t>
      </w:r>
      <w:r w:rsidRPr="00CA2A47">
        <w:t xml:space="preserve">.  As a volunteer on the staff of this program, you will have the most rewarding time of her life.   Other items would include </w:t>
      </w:r>
      <w:r w:rsidRPr="00CA2A47">
        <w:lastRenderedPageBreak/>
        <w:t>continuing to give each city mayor a gavel for her to take home so she would have a visible memory of all her hard work and achievement. Cash donations always will work as they fit the cause and are non-returnable. Cash is used for incidentals during the week, Saturday evening meal, Sunday breakfast, and lunch for staff.  Gift cards to Walmart, Hy-Vee, Sams Club or an office supply store are always great for you to provide and us to receive. For the infamous field trip, we transport the girls via chartered bus to the capital, we are asking for sponsors to provide bus seats.   The Girls State store has been self-supporting; we hope to keep it that way.</w:t>
      </w:r>
    </w:p>
    <w:p w14:paraId="182C920C" w14:textId="77777777" w:rsidR="00CA2A47" w:rsidRPr="00CA2A47" w:rsidRDefault="00CA2A47" w:rsidP="00FD3563">
      <w:r w:rsidRPr="00CA2A47">
        <w:t xml:space="preserve">If you have any concerns, contact me (at </w:t>
      </w:r>
      <w:hyperlink r:id="rId10" w:history="1">
        <w:r w:rsidRPr="00CA2A47">
          <w:rPr>
            <w:rStyle w:val="Hyperlink"/>
          </w:rPr>
          <w:t>Sloancafe@aol.com</w:t>
        </w:r>
      </w:hyperlink>
      <w:r w:rsidRPr="00CA2A47">
        <w:t xml:space="preserve"> subject 2026 girls state or phone 712-420-0272, leave a message), any other Board Member or Crystal at the Department Office. </w:t>
      </w:r>
    </w:p>
    <w:p w14:paraId="00EBA21E" w14:textId="77777777" w:rsidR="00CA2A47" w:rsidRPr="00CA2A47" w:rsidRDefault="00CA2A47" w:rsidP="00FD3563">
      <w:r w:rsidRPr="00CA2A47">
        <w:t xml:space="preserve">Again, I cannot stress </w:t>
      </w:r>
      <w:r w:rsidRPr="00CA2A47">
        <w:rPr>
          <w:b/>
          <w:bCs/>
        </w:rPr>
        <w:t>COMMUNICATION</w:t>
      </w:r>
      <w:r w:rsidRPr="00CA2A47">
        <w:t xml:space="preserve"> with your selectee. The closer to girl state time the more apprehension sets in with these young women. </w:t>
      </w:r>
    </w:p>
    <w:p w14:paraId="6AB6FE83" w14:textId="77777777" w:rsidR="00CA2A47" w:rsidRDefault="00CA2A47" w:rsidP="00FD3563">
      <w:r w:rsidRPr="00CA2A47">
        <w:t xml:space="preserve">Till next time, Bev C, Director </w:t>
      </w:r>
    </w:p>
    <w:p w14:paraId="0A8A6286" w14:textId="3E8F47B9" w:rsidR="00CA2A47" w:rsidRDefault="00CA2A47" w:rsidP="00FD3563">
      <w:r>
        <w:t>Mid-Winter</w:t>
      </w:r>
      <w:r>
        <w:t xml:space="preserve"> Conference </w:t>
      </w:r>
    </w:p>
    <w:p w14:paraId="79F26586" w14:textId="77777777" w:rsidR="00CA2A47" w:rsidRDefault="00CA2A47" w:rsidP="00FD3563">
      <w:r>
        <w:t xml:space="preserve">Children and Youth Report </w:t>
      </w:r>
    </w:p>
    <w:p w14:paraId="632DC462" w14:textId="77777777" w:rsidR="00CA2A47" w:rsidRDefault="00CA2A47" w:rsidP="00FD3563">
      <w:r>
        <w:t xml:space="preserve">February 2026 </w:t>
      </w:r>
    </w:p>
    <w:p w14:paraId="6DD3C36F" w14:textId="77777777" w:rsidR="00CA2A47" w:rsidRDefault="00CA2A47" w:rsidP="00FD3563">
      <w:r>
        <w:t xml:space="preserve">Lily Gobart </w:t>
      </w:r>
    </w:p>
    <w:p w14:paraId="6FFD5F60" w14:textId="0EB30216" w:rsidR="00CA2A47" w:rsidRDefault="00CA2A47" w:rsidP="00FD3563">
      <w:r>
        <w:t xml:space="preserve">Hello Auxiliary! I hope most of you </w:t>
      </w:r>
      <w:proofErr w:type="gramStart"/>
      <w:r>
        <w:t>got</w:t>
      </w:r>
      <w:proofErr w:type="gramEnd"/>
      <w:r>
        <w:t xml:space="preserve"> the chance to attend the </w:t>
      </w:r>
      <w:r>
        <w:t>Mid-Winter</w:t>
      </w:r>
      <w:r>
        <w:t xml:space="preserve"> conference this year. We have had a busy year so far! </w:t>
      </w:r>
    </w:p>
    <w:p w14:paraId="6640CEFF" w14:textId="77777777" w:rsidR="00CA2A47" w:rsidRDefault="00CA2A47" w:rsidP="00FD3563">
      <w:r>
        <w:t xml:space="preserve">What we’ve been up to this year: </w:t>
      </w:r>
    </w:p>
    <w:p w14:paraId="5F5206D8" w14:textId="33BBCBDB" w:rsidR="00CA2A47" w:rsidRDefault="00CA2A47" w:rsidP="00FD3563">
      <w:r>
        <w:t xml:space="preserve">August </w:t>
      </w:r>
      <w:proofErr w:type="gramStart"/>
      <w:r>
        <w:t>started us</w:t>
      </w:r>
      <w:proofErr w:type="gramEnd"/>
      <w:r>
        <w:t xml:space="preserve"> off with the </w:t>
      </w:r>
      <w:r>
        <w:t>back-to-school</w:t>
      </w:r>
      <w:r>
        <w:t xml:space="preserve"> season. It was a great time to start a relationship with your school and community. Many units collected and donated school supplies, clothing, and other needs for children and youth. </w:t>
      </w:r>
    </w:p>
    <w:p w14:paraId="68DD701F" w14:textId="77777777" w:rsidR="00CA2A47" w:rsidRDefault="00CA2A47" w:rsidP="00FD3563">
      <w:r>
        <w:t xml:space="preserve">September 17th is known as Citizenship Day. This was a perfect opportunity to get into local schools and teach them about the signing of the United States Constitution. </w:t>
      </w:r>
    </w:p>
    <w:p w14:paraId="1223456F" w14:textId="77777777" w:rsidR="00CA2A47" w:rsidRDefault="00CA2A47" w:rsidP="00FD3563">
      <w:r>
        <w:t xml:space="preserve">District Conferences were held in September and October and many units had children and youth activities to report to their district. It was great to hear! Units across the state collected items for children in their communities. An Eighth District unit collected gift cards for military families for their Christmas. Trunk or Treat events took place across the state as well.  November brought us to Veterans Day and Thanksgiving. Many schools hosted Veterans Day programs where units and members were able to get involved.   </w:t>
      </w:r>
    </w:p>
    <w:p w14:paraId="6E2B6393" w14:textId="77777777" w:rsidR="00CA2A47" w:rsidRDefault="00CA2A47" w:rsidP="00FD3563">
      <w:r>
        <w:lastRenderedPageBreak/>
        <w:t xml:space="preserve">In December and January units focused on supporting military families and children and youth through the holidays. Gladbrook hosted a Christmas shopping event for children to get gifts for their families. Units gave gift cards to families as well. </w:t>
      </w:r>
    </w:p>
    <w:p w14:paraId="1197FDB5" w14:textId="77777777" w:rsidR="00CA2A47" w:rsidRDefault="00CA2A47" w:rsidP="00FD3563">
      <w:r>
        <w:t xml:space="preserve">Here we are in February having done so much this </w:t>
      </w:r>
      <w:proofErr w:type="gramStart"/>
      <w:r>
        <w:t>year</w:t>
      </w:r>
      <w:proofErr w:type="gramEnd"/>
      <w:r>
        <w:t xml:space="preserve"> but this is so much more to be done! We need to continue to submit Good Deed and Youth Hero awards. Iowa has submitted 7 so far.  </w:t>
      </w:r>
    </w:p>
    <w:p w14:paraId="0EECD39C" w14:textId="62A17647" w:rsidR="00CA2A47" w:rsidRDefault="00CA2A47" w:rsidP="00FD3563">
      <w:r>
        <w:t xml:space="preserve">March 15 is the American Legion’s Birthday. Why not host and plan an event for the </w:t>
      </w:r>
      <w:r w:rsidR="00BF5165">
        <w:t>community on</w:t>
      </w:r>
      <w:r>
        <w:t xml:space="preserve"> this day? This would be a wonderful time to get new members! </w:t>
      </w:r>
    </w:p>
    <w:p w14:paraId="2E7ECCC2" w14:textId="77777777" w:rsidR="00CA2A47" w:rsidRDefault="00CA2A47" w:rsidP="00FD3563">
      <w:r>
        <w:t xml:space="preserve">April is the month of </w:t>
      </w:r>
      <w:proofErr w:type="gramStart"/>
      <w:r>
        <w:t>the military child</w:t>
      </w:r>
      <w:proofErr w:type="gramEnd"/>
      <w:r>
        <w:t xml:space="preserve"> with the 15th being Purple Up day. Begin thinking of and planning activities for this month now! </w:t>
      </w:r>
    </w:p>
    <w:p w14:paraId="5181F416" w14:textId="5C929321" w:rsidR="00CA2A47" w:rsidRDefault="00CA2A47" w:rsidP="00FD3563">
      <w:r>
        <w:t xml:space="preserve">Then we are into reporting season. What you hear about all year long will be here before you know it. Have your report in by April 30th. Have you been documenting and taking pictures this year? If not, you should! It will make your report much easier come </w:t>
      </w:r>
      <w:r>
        <w:t>springtime</w:t>
      </w:r>
      <w:r>
        <w:t xml:space="preserve">.  </w:t>
      </w:r>
    </w:p>
    <w:p w14:paraId="017DC005" w14:textId="77777777" w:rsidR="00CA2A47" w:rsidRDefault="00CA2A47" w:rsidP="00FD3563">
      <w:r>
        <w:t xml:space="preserve">Our year is not over yet so keep working with the Children and Youth in your area. Keep in touch with any events your unit is planning and if you would like me to attend.  </w:t>
      </w:r>
    </w:p>
    <w:p w14:paraId="503C32FE" w14:textId="77777777" w:rsidR="00CA2A47" w:rsidRDefault="00CA2A47" w:rsidP="00FD3563">
      <w:r>
        <w:t xml:space="preserve">Children and Youth are our future. The more we involve them, the brighter our future will be! </w:t>
      </w:r>
    </w:p>
    <w:p w14:paraId="3381182A" w14:textId="5C41BE33" w:rsidR="00924E8D" w:rsidRDefault="00CA2A47" w:rsidP="00FD3563">
      <w:r>
        <w:t xml:space="preserve">Department Children and Youth Chair, </w:t>
      </w:r>
    </w:p>
    <w:p w14:paraId="6DA76E16" w14:textId="77777777" w:rsidR="00924E8D" w:rsidRPr="00924E8D" w:rsidRDefault="00924E8D" w:rsidP="00FD3563">
      <w:r w:rsidRPr="00924E8D">
        <w:t>Legislative committee:</w:t>
      </w:r>
    </w:p>
    <w:p w14:paraId="222FA71F" w14:textId="77777777" w:rsidR="00924E8D" w:rsidRPr="00924E8D" w:rsidRDefault="00924E8D" w:rsidP="00FD3563">
      <w:r w:rsidRPr="00924E8D">
        <w:t xml:space="preserve">There are many ways that one can be a part of the Legislative process on local, state and national levels.  </w:t>
      </w:r>
    </w:p>
    <w:p w14:paraId="192B1FD7" w14:textId="77777777" w:rsidR="00924E8D" w:rsidRPr="00924E8D" w:rsidRDefault="00924E8D" w:rsidP="00FD3563">
      <w:r w:rsidRPr="00924E8D">
        <w:t xml:space="preserve">As an individual, you can make sure that you are registered to vote.   </w:t>
      </w:r>
    </w:p>
    <w:p w14:paraId="26712AD6" w14:textId="77777777" w:rsidR="00924E8D" w:rsidRPr="00924E8D" w:rsidRDefault="00924E8D" w:rsidP="00FD3563">
      <w:r w:rsidRPr="00924E8D">
        <w:tab/>
        <w:t>To register to vote in Iowa, there are a few rules:</w:t>
      </w:r>
    </w:p>
    <w:p w14:paraId="5E852244" w14:textId="77777777" w:rsidR="00924E8D" w:rsidRPr="00924E8D" w:rsidRDefault="00924E8D" w:rsidP="00FD3563">
      <w:pPr>
        <w:numPr>
          <w:ilvl w:val="0"/>
          <w:numId w:val="5"/>
        </w:numPr>
      </w:pPr>
      <w:proofErr w:type="gramStart"/>
      <w:r w:rsidRPr="00924E8D">
        <w:t>Must</w:t>
      </w:r>
      <w:proofErr w:type="gramEnd"/>
      <w:r w:rsidRPr="00924E8D">
        <w:t xml:space="preserve"> be at least 17 years old</w:t>
      </w:r>
    </w:p>
    <w:p w14:paraId="34807254" w14:textId="77777777" w:rsidR="00924E8D" w:rsidRPr="00924E8D" w:rsidRDefault="00924E8D" w:rsidP="00FD3563">
      <w:pPr>
        <w:numPr>
          <w:ilvl w:val="0"/>
          <w:numId w:val="5"/>
        </w:numPr>
      </w:pPr>
      <w:r w:rsidRPr="00924E8D">
        <w:t>Must be a United States Citizen</w:t>
      </w:r>
    </w:p>
    <w:p w14:paraId="3EAEE25F" w14:textId="77777777" w:rsidR="00924E8D" w:rsidRPr="00924E8D" w:rsidRDefault="00924E8D" w:rsidP="00FD3563">
      <w:pPr>
        <w:numPr>
          <w:ilvl w:val="0"/>
          <w:numId w:val="5"/>
        </w:numPr>
      </w:pPr>
      <w:r w:rsidRPr="00924E8D">
        <w:t>Must be an Iowa resident</w:t>
      </w:r>
    </w:p>
    <w:p w14:paraId="562F38E4" w14:textId="77777777" w:rsidR="00924E8D" w:rsidRPr="00924E8D" w:rsidRDefault="00924E8D" w:rsidP="00FD3563">
      <w:pPr>
        <w:numPr>
          <w:ilvl w:val="0"/>
          <w:numId w:val="5"/>
        </w:numPr>
      </w:pPr>
      <w:r w:rsidRPr="00924E8D">
        <w:t>Cannot be a convicted felon (unless your voting rights have been restored by the governor</w:t>
      </w:r>
    </w:p>
    <w:p w14:paraId="6CA66F9F" w14:textId="77777777" w:rsidR="00924E8D" w:rsidRPr="00924E8D" w:rsidRDefault="00924E8D" w:rsidP="00FD3563">
      <w:pPr>
        <w:numPr>
          <w:ilvl w:val="0"/>
          <w:numId w:val="5"/>
        </w:numPr>
      </w:pPr>
      <w:r w:rsidRPr="00924E8D">
        <w:t>Cannot be judged mentally incompetent by a court of law</w:t>
      </w:r>
    </w:p>
    <w:p w14:paraId="48151D13" w14:textId="77777777" w:rsidR="00924E8D" w:rsidRPr="00924E8D" w:rsidRDefault="00924E8D" w:rsidP="00FD3563">
      <w:pPr>
        <w:numPr>
          <w:ilvl w:val="0"/>
          <w:numId w:val="5"/>
        </w:numPr>
      </w:pPr>
      <w:r w:rsidRPr="00924E8D">
        <w:t>Cannot claim the right to vote in any other place</w:t>
      </w:r>
    </w:p>
    <w:p w14:paraId="6D09348C" w14:textId="5A8749B7" w:rsidR="00924E8D" w:rsidRPr="00924E8D" w:rsidRDefault="00924E8D" w:rsidP="00FD3563">
      <w:r w:rsidRPr="00924E8D">
        <w:lastRenderedPageBreak/>
        <w:t>Registering to vote is a simple way to use your VOICE.  It is a pretty easy process</w:t>
      </w:r>
      <w:r w:rsidR="00BF5165">
        <w:t>,</w:t>
      </w:r>
      <w:r w:rsidRPr="00924E8D">
        <w:t xml:space="preserve"> too! You can register to vote online at </w:t>
      </w:r>
      <w:hyperlink r:id="rId11" w:history="1">
        <w:r w:rsidRPr="00924E8D">
          <w:rPr>
            <w:rStyle w:val="Hyperlink"/>
          </w:rPr>
          <w:t>https://voterready.iowa.gov/registertovote/</w:t>
        </w:r>
      </w:hyperlink>
      <w:r w:rsidRPr="00924E8D">
        <w:t xml:space="preserve">.  You can print off a voter registration form from this website and mail it to your county auditor.  Or you can stop by your local courthouse and fill it out at the county auditor’s office.  Completed voter registrations must be received by </w:t>
      </w:r>
      <w:r w:rsidR="00BF5165">
        <w:t>5:00 pm</w:t>
      </w:r>
      <w:r w:rsidRPr="00924E8D">
        <w:t xml:space="preserve"> or postmarked at least 15 days </w:t>
      </w:r>
      <w:r w:rsidR="00BF5165">
        <w:t>before</w:t>
      </w:r>
      <w:r w:rsidRPr="00924E8D">
        <w:t xml:space="preserve"> the election. </w:t>
      </w:r>
    </w:p>
    <w:p w14:paraId="1531C61D" w14:textId="1787EC75" w:rsidR="00924E8D" w:rsidRPr="00924E8D" w:rsidRDefault="00BF5165" w:rsidP="00FD3563">
      <w:r w:rsidRPr="00924E8D">
        <w:t>Also,</w:t>
      </w:r>
      <w:r w:rsidR="00924E8D" w:rsidRPr="00924E8D">
        <w:t xml:space="preserve"> as an individual, you can learn more about your city, county</w:t>
      </w:r>
      <w:r>
        <w:t>,</w:t>
      </w:r>
      <w:r w:rsidR="00924E8D" w:rsidRPr="00924E8D">
        <w:t xml:space="preserve"> and state governing officials.  They are our voices at </w:t>
      </w:r>
      <w:proofErr w:type="gramStart"/>
      <w:r w:rsidR="00924E8D" w:rsidRPr="00924E8D">
        <w:t>meetings,</w:t>
      </w:r>
      <w:proofErr w:type="gramEnd"/>
      <w:r w:rsidR="00924E8D" w:rsidRPr="00924E8D">
        <w:t xml:space="preserve"> conferences and are our votes for both state and local agendas.  Do you know your state representative or senator?  They help to pass </w:t>
      </w:r>
      <w:proofErr w:type="gramStart"/>
      <w:r w:rsidR="00924E8D" w:rsidRPr="00924E8D">
        <w:t>or</w:t>
      </w:r>
      <w:proofErr w:type="gramEnd"/>
      <w:r w:rsidR="00924E8D" w:rsidRPr="00924E8D">
        <w:t xml:space="preserve"> veto bills that may help or hurt our veterans and their families.  Here is how to find your senator and representative in Iowa.  Go to the website</w:t>
      </w:r>
      <w:proofErr w:type="gramStart"/>
      <w:r w:rsidR="00924E8D" w:rsidRPr="00924E8D">
        <w:t>:  legis.iowa.gov</w:t>
      </w:r>
      <w:proofErr w:type="gramEnd"/>
      <w:r w:rsidR="00924E8D" w:rsidRPr="00924E8D">
        <w:t xml:space="preserve">/legislators/find.  There is an interactive map you can click on and zoom into your city/town, etc.  You can also </w:t>
      </w:r>
      <w:proofErr w:type="gramStart"/>
      <w:r w:rsidR="00924E8D" w:rsidRPr="00924E8D">
        <w:t>put</w:t>
      </w:r>
      <w:proofErr w:type="gramEnd"/>
      <w:r w:rsidR="00924E8D" w:rsidRPr="00924E8D">
        <w:t xml:space="preserve"> in your </w:t>
      </w:r>
      <w:proofErr w:type="gramStart"/>
      <w:r w:rsidR="00924E8D" w:rsidRPr="00924E8D">
        <w:t>address</w:t>
      </w:r>
      <w:proofErr w:type="gramEnd"/>
      <w:r w:rsidR="00924E8D" w:rsidRPr="00924E8D">
        <w:t xml:space="preserve"> and it will bring up your legislators. Once you have identified the people that represent you, you can begin to communicate with them.  Let them know where you stand on helping the veterans in Iowa.   </w:t>
      </w:r>
    </w:p>
    <w:p w14:paraId="318A05B3" w14:textId="77777777" w:rsidR="00924E8D" w:rsidRPr="00924E8D" w:rsidRDefault="00924E8D" w:rsidP="00FD3563">
      <w:r w:rsidRPr="00924E8D">
        <w:t xml:space="preserve">As a unit, we can learn about what our Iowa Legionnaires are passionate about legislatively.  During a meeting, pull up the current legislative information for </w:t>
      </w:r>
      <w:proofErr w:type="gramStart"/>
      <w:r w:rsidRPr="00924E8D">
        <w:t>Iowa  on</w:t>
      </w:r>
      <w:proofErr w:type="gramEnd"/>
      <w:r w:rsidRPr="00924E8D">
        <w:t xml:space="preserve"> the Legion website, </w:t>
      </w:r>
      <w:hyperlink r:id="rId12" w:history="1">
        <w:r w:rsidRPr="00924E8D">
          <w:rPr>
            <w:rStyle w:val="Hyperlink"/>
          </w:rPr>
          <w:t>https://ialegion.org/legislative/</w:t>
        </w:r>
      </w:hyperlink>
      <w:r w:rsidRPr="00924E8D">
        <w:t>.  Here you will find updates of what current house files or bills are in front of the senate and house of representatives.  It’s also a place to find local legislative forums, where you can go and meet with your senator/representative, ask questions and hear what’s going on from them.</w:t>
      </w:r>
    </w:p>
    <w:p w14:paraId="17098297" w14:textId="77777777" w:rsidR="00924E8D" w:rsidRPr="00924E8D" w:rsidRDefault="00924E8D" w:rsidP="00FD3563">
      <w:r w:rsidRPr="00924E8D">
        <w:t xml:space="preserve">As a unit, host a nonpartisan “meet the candidate” night, during election years.   Find out where they stand on veterans and the military.  </w:t>
      </w:r>
    </w:p>
    <w:p w14:paraId="62E3972C" w14:textId="77777777" w:rsidR="00924E8D" w:rsidRPr="00924E8D" w:rsidRDefault="00924E8D" w:rsidP="00FD3563">
      <w:r w:rsidRPr="00924E8D">
        <w:t xml:space="preserve">Nationally, we can sign up for grassroots action center, to find out what bills, acts, campaigns and reports are in front of Congress and the House of Representatives.   From there, we can send correspondence to Senators and Representatives about how these may further the causes of veterans and their families.  </w:t>
      </w:r>
    </w:p>
    <w:p w14:paraId="502B554A" w14:textId="77777777" w:rsidR="00924E8D" w:rsidRPr="00924E8D" w:rsidRDefault="00924E8D" w:rsidP="00FD3563">
      <w:r w:rsidRPr="00924E8D">
        <w:t>We all have one voice.  Let’s rally together and use our voices to make a difference for our veterans.</w:t>
      </w:r>
    </w:p>
    <w:p w14:paraId="394E6541" w14:textId="4117879B" w:rsidR="00924E8D" w:rsidRPr="00CA2A47" w:rsidRDefault="00924E8D" w:rsidP="00FD3563">
      <w:r>
        <w:t>Becky Teed</w:t>
      </w:r>
    </w:p>
    <w:p w14:paraId="071E7D19" w14:textId="77777777" w:rsidR="00CA2A47" w:rsidRDefault="00CA2A47" w:rsidP="00FD3563"/>
    <w:p w14:paraId="403D7E09" w14:textId="77777777" w:rsidR="00924E8D" w:rsidRDefault="00924E8D" w:rsidP="00FD3563"/>
    <w:p w14:paraId="6283FF91" w14:textId="77777777" w:rsidR="00924E8D" w:rsidRDefault="00924E8D" w:rsidP="00FD3563"/>
    <w:p w14:paraId="29DBAE9B" w14:textId="77777777" w:rsidR="00924E8D" w:rsidRDefault="00924E8D" w:rsidP="00FD3563"/>
    <w:p w14:paraId="2DAD8CCB" w14:textId="77777777" w:rsidR="00924E8D" w:rsidRDefault="00924E8D" w:rsidP="00FD3563"/>
    <w:p w14:paraId="55B2E071" w14:textId="77777777" w:rsidR="00924E8D" w:rsidRDefault="00924E8D" w:rsidP="00FD3563"/>
    <w:p w14:paraId="5B656EC6" w14:textId="77777777" w:rsidR="00924E8D" w:rsidRDefault="00924E8D" w:rsidP="00FD3563"/>
    <w:p w14:paraId="7FDDCA1D" w14:textId="77777777" w:rsidR="00924E8D" w:rsidRDefault="00924E8D" w:rsidP="00FD3563"/>
    <w:p w14:paraId="5E022870" w14:textId="77777777" w:rsidR="00924E8D" w:rsidRDefault="00924E8D" w:rsidP="00FD3563"/>
    <w:p w14:paraId="1D71A8F4" w14:textId="77777777" w:rsidR="00924E8D" w:rsidRDefault="00924E8D" w:rsidP="00FD3563"/>
    <w:p w14:paraId="2EE60372" w14:textId="77777777" w:rsidR="00924E8D" w:rsidRDefault="00924E8D" w:rsidP="00FD3563"/>
    <w:p w14:paraId="4542C8AA" w14:textId="77777777" w:rsidR="00924E8D" w:rsidRDefault="00924E8D" w:rsidP="00FD3563"/>
    <w:p w14:paraId="12029108" w14:textId="77777777" w:rsidR="00924E8D" w:rsidRDefault="00924E8D" w:rsidP="00FD3563"/>
    <w:p w14:paraId="35B37B6A" w14:textId="77777777" w:rsidR="00924E8D" w:rsidRDefault="00924E8D" w:rsidP="00FD3563"/>
    <w:p w14:paraId="28864E82" w14:textId="77777777" w:rsidR="00924E8D" w:rsidRDefault="00924E8D" w:rsidP="00FD3563"/>
    <w:p w14:paraId="68F7B093" w14:textId="77777777" w:rsidR="00924E8D" w:rsidRDefault="00924E8D" w:rsidP="00FD3563"/>
    <w:p w14:paraId="411189D3" w14:textId="77777777" w:rsidR="00924E8D" w:rsidRDefault="00924E8D" w:rsidP="00FD3563"/>
    <w:p w14:paraId="6569C6CD" w14:textId="27D8FDA1" w:rsidR="00924E8D" w:rsidRPr="00924E8D" w:rsidRDefault="00924E8D" w:rsidP="00FD3563">
      <w:pPr>
        <w:rPr>
          <w:b/>
          <w:bCs/>
        </w:rPr>
      </w:pPr>
      <w:r w:rsidRPr="00924E8D">
        <w:rPr>
          <w:b/>
          <w:bCs/>
        </w:rPr>
        <w:t xml:space="preserve">Governing Documents </w:t>
      </w:r>
      <w:r w:rsidR="00BF5165" w:rsidRPr="00924E8D">
        <w:rPr>
          <w:b/>
          <w:bCs/>
        </w:rPr>
        <w:t>Mid-Winter</w:t>
      </w:r>
      <w:r w:rsidRPr="00924E8D">
        <w:rPr>
          <w:b/>
          <w:bCs/>
        </w:rPr>
        <w:t xml:space="preserve"> Report</w:t>
      </w:r>
    </w:p>
    <w:p w14:paraId="6850EF7E" w14:textId="4A86CF19" w:rsidR="00924E8D" w:rsidRPr="00924E8D" w:rsidRDefault="00924E8D" w:rsidP="00FD3563">
      <w:r w:rsidRPr="00924E8D">
        <w:t>Hopefully</w:t>
      </w:r>
      <w:r w:rsidR="00BF5165">
        <w:t>,</w:t>
      </w:r>
      <w:r w:rsidRPr="00924E8D">
        <w:t xml:space="preserve"> you have read the Governing Documents publications provided to Units and individuals this year:</w:t>
      </w:r>
    </w:p>
    <w:p w14:paraId="270F7051" w14:textId="46D17672" w:rsidR="00924E8D" w:rsidRPr="00924E8D" w:rsidRDefault="00924E8D" w:rsidP="00FD3563">
      <w:pPr>
        <w:numPr>
          <w:ilvl w:val="0"/>
          <w:numId w:val="6"/>
        </w:numPr>
      </w:pPr>
      <w:r w:rsidRPr="00924E8D">
        <w:t>Program Engagement Plan provided information on the difference between Constitution, By Laws</w:t>
      </w:r>
      <w:r w:rsidR="00BF5165">
        <w:t>,</w:t>
      </w:r>
      <w:r w:rsidRPr="00924E8D">
        <w:t xml:space="preserve"> and Standing Rules and what information should be included in each one.</w:t>
      </w:r>
    </w:p>
    <w:p w14:paraId="480F4C51" w14:textId="77777777" w:rsidR="00924E8D" w:rsidRPr="00924E8D" w:rsidRDefault="00924E8D" w:rsidP="00FD3563">
      <w:pPr>
        <w:numPr>
          <w:ilvl w:val="0"/>
          <w:numId w:val="6"/>
        </w:numPr>
      </w:pPr>
      <w:r w:rsidRPr="00924E8D">
        <w:t xml:space="preserve">E Newsletters provided guidance on changing your </w:t>
      </w:r>
      <w:proofErr w:type="gramStart"/>
      <w:r w:rsidRPr="00924E8D">
        <w:t>dues</w:t>
      </w:r>
      <w:proofErr w:type="gramEnd"/>
      <w:r w:rsidRPr="00924E8D">
        <w:t xml:space="preserve"> structure and how membership applications get approved.</w:t>
      </w:r>
    </w:p>
    <w:p w14:paraId="3C30B35E" w14:textId="6FA36726" w:rsidR="00924E8D" w:rsidRPr="00924E8D" w:rsidRDefault="00924E8D" w:rsidP="00FD3563">
      <w:r w:rsidRPr="00924E8D">
        <w:t>If you have any questions, please refer to your Unit Governing Documents and the Department Governing Documents (Blue Book and Policies).</w:t>
      </w:r>
    </w:p>
    <w:p w14:paraId="34E21037" w14:textId="77777777" w:rsidR="00924E8D" w:rsidRPr="00924E8D" w:rsidRDefault="00924E8D" w:rsidP="00FD3563">
      <w:r w:rsidRPr="00924E8D">
        <w:t>If you still have questions, please contact me.  My contact information is in the Program Engagement Plan and the Blue Book.</w:t>
      </w:r>
    </w:p>
    <w:p w14:paraId="6D54E30E" w14:textId="77777777" w:rsidR="00924E8D" w:rsidRPr="00924E8D" w:rsidRDefault="00924E8D" w:rsidP="00FD3563">
      <w:r w:rsidRPr="00924E8D">
        <w:t>Sandy Deacon</w:t>
      </w:r>
    </w:p>
    <w:p w14:paraId="6C9784AC" w14:textId="77777777" w:rsidR="00924E8D" w:rsidRPr="00924E8D" w:rsidRDefault="00924E8D" w:rsidP="00FD3563">
      <w:r w:rsidRPr="00924E8D">
        <w:t>Governing Documents Chairman</w:t>
      </w:r>
    </w:p>
    <w:p w14:paraId="73A8B98B" w14:textId="77777777" w:rsidR="00924E8D" w:rsidRPr="00CA2A47" w:rsidRDefault="00924E8D" w:rsidP="00FD3563"/>
    <w:p w14:paraId="119E7AEB" w14:textId="77777777" w:rsidR="00CA2A47" w:rsidRPr="00CA2A47" w:rsidRDefault="00CA2A47" w:rsidP="00FD3563"/>
    <w:p w14:paraId="24ED0606" w14:textId="77777777" w:rsidR="00CA2A47" w:rsidRDefault="00CA2A47" w:rsidP="00FD3563"/>
    <w:p w14:paraId="3BBDC431" w14:textId="77777777" w:rsidR="00924E8D" w:rsidRDefault="00924E8D" w:rsidP="00FD3563"/>
    <w:p w14:paraId="2EB35368" w14:textId="77777777" w:rsidR="00924E8D" w:rsidRDefault="00924E8D" w:rsidP="00FD3563"/>
    <w:p w14:paraId="26DE3C44" w14:textId="77777777" w:rsidR="00924E8D" w:rsidRDefault="00924E8D" w:rsidP="00FD3563"/>
    <w:p w14:paraId="368C3DC6" w14:textId="77777777" w:rsidR="00924E8D" w:rsidRDefault="00924E8D" w:rsidP="00FD3563"/>
    <w:p w14:paraId="2AFAFC2B" w14:textId="77777777" w:rsidR="00924E8D" w:rsidRDefault="00924E8D" w:rsidP="00FD3563"/>
    <w:p w14:paraId="5C44E836" w14:textId="77777777" w:rsidR="00924E8D" w:rsidRDefault="00924E8D" w:rsidP="00FD3563"/>
    <w:p w14:paraId="79D8ED08" w14:textId="77777777" w:rsidR="00924E8D" w:rsidRDefault="00924E8D" w:rsidP="00FD3563"/>
    <w:p w14:paraId="2DF4787E" w14:textId="77777777" w:rsidR="00924E8D" w:rsidRDefault="00924E8D" w:rsidP="00FD3563"/>
    <w:p w14:paraId="428D7B83" w14:textId="77777777" w:rsidR="00924E8D" w:rsidRDefault="00924E8D" w:rsidP="00FD3563"/>
    <w:p w14:paraId="428C2A12" w14:textId="77777777" w:rsidR="00924E8D" w:rsidRDefault="00924E8D" w:rsidP="00FD3563"/>
    <w:p w14:paraId="2BC541D2" w14:textId="77777777" w:rsidR="00924E8D" w:rsidRDefault="00924E8D" w:rsidP="00FD3563"/>
    <w:p w14:paraId="087D26A2" w14:textId="77777777" w:rsidR="00FD3563" w:rsidRPr="00924E8D" w:rsidRDefault="00FD3563" w:rsidP="00FD3563">
      <w:pPr>
        <w:rPr>
          <w:b/>
          <w:bCs/>
        </w:rPr>
      </w:pPr>
      <w:r w:rsidRPr="00924E8D">
        <w:rPr>
          <w:b/>
          <w:bCs/>
        </w:rPr>
        <w:t xml:space="preserve">Be The One </w:t>
      </w:r>
    </w:p>
    <w:p w14:paraId="70D3327D" w14:textId="77777777" w:rsidR="00924E8D" w:rsidRPr="00924E8D" w:rsidRDefault="00924E8D" w:rsidP="00FD3563">
      <w:r w:rsidRPr="00924E8D">
        <w:t>Department of Iowa – 2025 -2026</w:t>
      </w:r>
    </w:p>
    <w:p w14:paraId="7144C671" w14:textId="77777777" w:rsidR="00924E8D" w:rsidRPr="00924E8D" w:rsidRDefault="00924E8D" w:rsidP="00FD3563">
      <w:r w:rsidRPr="00924E8D">
        <w:t xml:space="preserve">Mid-Winter Conference </w:t>
      </w:r>
    </w:p>
    <w:p w14:paraId="0E965528" w14:textId="77777777" w:rsidR="00924E8D" w:rsidRPr="00924E8D" w:rsidRDefault="00924E8D" w:rsidP="00FD3563">
      <w:r w:rsidRPr="00924E8D">
        <w:t xml:space="preserve">It has been an honor to serve as the Be </w:t>
      </w:r>
      <w:proofErr w:type="gramStart"/>
      <w:r w:rsidRPr="00924E8D">
        <w:t>The</w:t>
      </w:r>
      <w:proofErr w:type="gramEnd"/>
      <w:r w:rsidRPr="00924E8D">
        <w:t xml:space="preserve"> One Committee chair for this year.  For those of you that I’ve not had the pleasure of meeting, I am Sherri Rosener.   While Be </w:t>
      </w:r>
      <w:proofErr w:type="gramStart"/>
      <w:r w:rsidRPr="00924E8D">
        <w:t>The</w:t>
      </w:r>
      <w:proofErr w:type="gramEnd"/>
      <w:r w:rsidRPr="00924E8D">
        <w:t xml:space="preserve"> One committee is new this year within the American Legion Auxiliary, and it’s still relatively new within the American Legion Family, we have seen the changes that it can make. I can only hope we continue to make strides towards more changes! </w:t>
      </w:r>
    </w:p>
    <w:p w14:paraId="6D492ECD" w14:textId="010C4806" w:rsidR="00924E8D" w:rsidRPr="00924E8D" w:rsidRDefault="00924E8D" w:rsidP="00FD3563">
      <w:r w:rsidRPr="00924E8D">
        <w:t xml:space="preserve">The Legion Be </w:t>
      </w:r>
      <w:proofErr w:type="gramStart"/>
      <w:r w:rsidRPr="00924E8D">
        <w:t>The</w:t>
      </w:r>
      <w:proofErr w:type="gramEnd"/>
      <w:r w:rsidRPr="00924E8D">
        <w:t xml:space="preserve"> One Committee currently has 6 trainers, me included. We have conducted more than 10 classes since last summer among our Legion Family. We’ve also held 3 classes with outside organizations that were brought to us by our very own Legion family members. Currently, we have 4 more classes confirmed later this spring, and I know from speaking with a few of you that there is interest in getting additional classes scheduled.   What is holding you back?  It’s not hard – in fact, the hardest step is making the decision to hold a class and picking out a date. I’d love to see more classes scheduled with </w:t>
      </w:r>
      <w:r w:rsidRPr="00924E8D">
        <w:lastRenderedPageBreak/>
        <w:t xml:space="preserve">our Legion Family and help share the knowledge around Be </w:t>
      </w:r>
      <w:proofErr w:type="gramStart"/>
      <w:r w:rsidRPr="00924E8D">
        <w:t>The</w:t>
      </w:r>
      <w:proofErr w:type="gramEnd"/>
      <w:r w:rsidRPr="00924E8D">
        <w:t xml:space="preserve"> One/QPR Training to help people recognize veterans in crisis or at risk. We want to help prevent suicide among our veterans.  You’re going to hear me keep asking you – so let’s just get something scheduled! </w:t>
      </w:r>
    </w:p>
    <w:p w14:paraId="2B9550B5" w14:textId="77777777" w:rsidR="00924E8D" w:rsidRPr="00924E8D" w:rsidRDefault="00924E8D" w:rsidP="00FD3563">
      <w:r w:rsidRPr="00924E8D">
        <w:t xml:space="preserve">We all know that veteran suicide is the primary cause of death among active-duty US Soldiers and an estimated 22 soldiers die per day.  Did you know that veterans </w:t>
      </w:r>
      <w:proofErr w:type="gramStart"/>
      <w:r w:rsidRPr="00924E8D">
        <w:t>are</w:t>
      </w:r>
      <w:proofErr w:type="gramEnd"/>
      <w:r w:rsidRPr="00924E8D">
        <w:t xml:space="preserve"> 58% higher risk of suicide than civilians?  The sad fact is suicide isn’t going away -veteran or otherwise – and lately, it seems to be more mainstream than ever.  This is the time to help de-stigmatize suicide and talk about it and help those that may be struggling.  The resources are out there – and we are the main one.  We all need to be able to recognize now more than ever the signs of someone who may be struggling and thinking about suicide.  It’s time to do something about it. </w:t>
      </w:r>
      <w:r w:rsidRPr="00924E8D">
        <w:rPr>
          <w:b/>
          <w:bCs/>
        </w:rPr>
        <w:t>It’s time to talk about it</w:t>
      </w:r>
      <w:r w:rsidRPr="00924E8D">
        <w:t xml:space="preserve">. I know so many of us have been touched by suicide in one way or another whether it’s through a family member, friend, coworker or neighbor. </w:t>
      </w:r>
      <w:proofErr w:type="gramStart"/>
      <w:r w:rsidRPr="00924E8D">
        <w:t>it</w:t>
      </w:r>
      <w:proofErr w:type="gramEnd"/>
      <w:r w:rsidRPr="00924E8D">
        <w:t xml:space="preserve"> may even be one of us sitting here today that has contemplated suicide at one point.  The Be </w:t>
      </w:r>
      <w:proofErr w:type="gramStart"/>
      <w:r w:rsidRPr="00924E8D">
        <w:t>The</w:t>
      </w:r>
      <w:proofErr w:type="gramEnd"/>
      <w:r w:rsidRPr="00924E8D">
        <w:t xml:space="preserve"> One committee has touched so many lives across the Auxiliary and across the entire American Legion family, not only here in Iowa, but across the nation.  Be The One is out there and people are recognizing it more. Heck, if you talk with me long enough, I KNOW I bring it up to everyone I talk to! </w:t>
      </w:r>
    </w:p>
    <w:p w14:paraId="06EE9751" w14:textId="77777777" w:rsidR="00924E8D" w:rsidRPr="00924E8D" w:rsidRDefault="00924E8D" w:rsidP="00FD3563">
      <w:r w:rsidRPr="00924E8D">
        <w:t xml:space="preserve">The fact of the matter is one life lost is too many. We can do something about it. </w:t>
      </w:r>
      <w:proofErr w:type="gramStart"/>
      <w:r w:rsidRPr="00924E8D">
        <w:t>we</w:t>
      </w:r>
      <w:proofErr w:type="gramEnd"/>
      <w:r w:rsidRPr="00924E8D">
        <w:t xml:space="preserve"> just </w:t>
      </w:r>
      <w:proofErr w:type="gramStart"/>
      <w:r w:rsidRPr="00924E8D">
        <w:t>have to</w:t>
      </w:r>
      <w:proofErr w:type="gramEnd"/>
      <w:r w:rsidRPr="00924E8D">
        <w:t xml:space="preserve"> take that first step. That’s the hardest step to take. Ask that first question.  Don’t be afraid-sometimes people just need to be asked the question to stop the trend. How many of us watch the news or social media and you see that another person has died by suicide? Maybe they were a veteran, a teenager or a middle-aged man or woman.  How many of those people might have been saved if someone had just talked to them or sat and just listened?  I know, sometimes it’s not that simple and I recognize that sometimes people have deeper demons that need help beyond what you or I can or feel comfortable with, </w:t>
      </w:r>
      <w:r w:rsidRPr="00924E8D">
        <w:rPr>
          <w:b/>
          <w:bCs/>
        </w:rPr>
        <w:t>but sometimes it is that simple.</w:t>
      </w:r>
      <w:r w:rsidRPr="00924E8D">
        <w:t xml:space="preserve"> Sometimes all we need to do is listen. There’s a reason that there are help lines: people need to talk to people. It’s not all about suicide- it’s about Mental Health.  We all need help with that. </w:t>
      </w:r>
    </w:p>
    <w:p w14:paraId="60F7118A" w14:textId="77777777" w:rsidR="00924E8D" w:rsidRPr="00924E8D" w:rsidRDefault="00924E8D" w:rsidP="00FD3563">
      <w:r w:rsidRPr="00924E8D">
        <w:t xml:space="preserve">I hope that when you hear someone talk about Be </w:t>
      </w:r>
      <w:proofErr w:type="gramStart"/>
      <w:r w:rsidRPr="00924E8D">
        <w:t>The</w:t>
      </w:r>
      <w:proofErr w:type="gramEnd"/>
      <w:r w:rsidRPr="00924E8D">
        <w:t xml:space="preserve"> One, you don’t shrug your shoulders, roll your eyes or sigh because “here it goes again”. Rather, I hope you say “it’s Be </w:t>
      </w:r>
      <w:proofErr w:type="gramStart"/>
      <w:r w:rsidRPr="00924E8D">
        <w:t>The</w:t>
      </w:r>
      <w:proofErr w:type="gramEnd"/>
      <w:r w:rsidRPr="00924E8D">
        <w:t xml:space="preserve"> One. I’m familiar with this. How can I help? I know this.”  </w:t>
      </w:r>
    </w:p>
    <w:p w14:paraId="2B326C44" w14:textId="77777777" w:rsidR="00924E8D" w:rsidRPr="00924E8D" w:rsidRDefault="00924E8D" w:rsidP="00FD3563">
      <w:r w:rsidRPr="00924E8D">
        <w:t xml:space="preserve">Now, for all the talk about the Be </w:t>
      </w:r>
      <w:proofErr w:type="gramStart"/>
      <w:r w:rsidRPr="00924E8D">
        <w:t>The</w:t>
      </w:r>
      <w:proofErr w:type="gramEnd"/>
      <w:r w:rsidRPr="00924E8D">
        <w:t xml:space="preserve"> One/QPR Training classes here, keep in mind- this isn’t just about that.   There are so many other ways we can help and spread the word for Be </w:t>
      </w:r>
      <w:proofErr w:type="gramStart"/>
      <w:r w:rsidRPr="00924E8D">
        <w:t>The</w:t>
      </w:r>
      <w:proofErr w:type="gramEnd"/>
      <w:r w:rsidRPr="00924E8D">
        <w:t xml:space="preserve"> One.  I’ve said it before, and I’ll say it again.  Set up a table at your post or units.  When you do any sort of an event, keep an area that you can display Be </w:t>
      </w:r>
      <w:proofErr w:type="gramStart"/>
      <w:r w:rsidRPr="00924E8D">
        <w:t>The</w:t>
      </w:r>
      <w:proofErr w:type="gramEnd"/>
      <w:r w:rsidRPr="00924E8D">
        <w:t xml:space="preserve"> One flyer, or a QR code or even a sheet with resources for those that might need it but don’t want to ask for </w:t>
      </w:r>
      <w:r w:rsidRPr="00924E8D">
        <w:lastRenderedPageBreak/>
        <w:t>help.    Remember the 1</w:t>
      </w:r>
      <w:r w:rsidRPr="00924E8D">
        <w:rPr>
          <w:vertAlign w:val="superscript"/>
        </w:rPr>
        <w:t>st</w:t>
      </w:r>
      <w:r w:rsidRPr="00924E8D">
        <w:t xml:space="preserve"> of each month is Be </w:t>
      </w:r>
      <w:proofErr w:type="gramStart"/>
      <w:r w:rsidRPr="00924E8D">
        <w:t>The</w:t>
      </w:r>
      <w:proofErr w:type="gramEnd"/>
      <w:r w:rsidRPr="00924E8D">
        <w:t xml:space="preserve"> One Day – are you promoting that?  Host Buddy Checks to check on your local veterans.  If you post holds a Coffee &amp; Camaraderie style event, set some flyers out.  If there is something going on in your community, local VA, schools or churches – ask if you can bring some materials up. Start a conversation with someone.  Those conversations can be impactful, and you might find a need you didn’t even know existed.  Remember also that September is Suicide Prevention Month, October 10</w:t>
      </w:r>
      <w:r w:rsidRPr="00924E8D">
        <w:rPr>
          <w:vertAlign w:val="superscript"/>
        </w:rPr>
        <w:t>th</w:t>
      </w:r>
      <w:r w:rsidRPr="00924E8D">
        <w:t xml:space="preserve"> is World Mental Health Day. What can we do around those dates as well? </w:t>
      </w:r>
    </w:p>
    <w:p w14:paraId="13750085" w14:textId="77777777" w:rsidR="00924E8D" w:rsidRPr="00924E8D" w:rsidRDefault="00924E8D" w:rsidP="00FD3563">
      <w:r w:rsidRPr="00924E8D">
        <w:t xml:space="preserve">How many of you have you seen President Kim’s pocket hugs?  Are you sharing these or doing something similar? These pocket hugs can help a person know that someone does care, someone is out there for them.     </w:t>
      </w:r>
    </w:p>
    <w:p w14:paraId="798BAF17" w14:textId="77777777" w:rsidR="00924E8D" w:rsidRPr="00924E8D" w:rsidRDefault="00924E8D" w:rsidP="00FD3563">
      <w:r w:rsidRPr="00924E8D">
        <w:t xml:space="preserve">We don’t always need to TALK to people, </w:t>
      </w:r>
      <w:proofErr w:type="gramStart"/>
      <w:r w:rsidRPr="00924E8D">
        <w:t>often times</w:t>
      </w:r>
      <w:proofErr w:type="gramEnd"/>
      <w:r w:rsidRPr="00924E8D">
        <w:t xml:space="preserve"> it’s just about being there and LISTENING that can help.  Listen without judging. </w:t>
      </w:r>
      <w:proofErr w:type="gramStart"/>
      <w:r w:rsidRPr="00924E8D">
        <w:t>Be</w:t>
      </w:r>
      <w:proofErr w:type="gramEnd"/>
      <w:r w:rsidRPr="00924E8D">
        <w:t xml:space="preserve"> a safe place for someone to talk.   It's often little things that can make the largest impact. </w:t>
      </w:r>
    </w:p>
    <w:p w14:paraId="00E9F07F" w14:textId="77777777" w:rsidR="00924E8D" w:rsidRPr="00924E8D" w:rsidRDefault="00924E8D" w:rsidP="00FD3563">
      <w:r w:rsidRPr="00924E8D">
        <w:t xml:space="preserve">I’ve heard from some of you throughout the year about what you are doing but keep it up. With so much going on with all of us, it can be easy to forget but take the time to remember those that are struggling.  See what you can do.  Share those stories or pictures or events with me. Heck- send me an invite and I’ll come help! </w:t>
      </w:r>
    </w:p>
    <w:p w14:paraId="29BBE71E" w14:textId="77777777" w:rsidR="00924E8D" w:rsidRPr="00924E8D" w:rsidRDefault="00924E8D" w:rsidP="00FD3563">
      <w:r w:rsidRPr="00924E8D">
        <w:t xml:space="preserve">Remember to submit your </w:t>
      </w:r>
      <w:proofErr w:type="spellStart"/>
      <w:r w:rsidRPr="00924E8D">
        <w:t>year end</w:t>
      </w:r>
      <w:proofErr w:type="spellEnd"/>
      <w:r w:rsidRPr="00924E8D">
        <w:t xml:space="preserve"> reports for Be </w:t>
      </w:r>
      <w:proofErr w:type="gramStart"/>
      <w:r w:rsidRPr="00924E8D">
        <w:t>The</w:t>
      </w:r>
      <w:proofErr w:type="gramEnd"/>
      <w:r w:rsidRPr="00924E8D">
        <w:t xml:space="preserve"> One to me by April 30</w:t>
      </w:r>
      <w:r w:rsidRPr="00924E8D">
        <w:rPr>
          <w:vertAlign w:val="superscript"/>
        </w:rPr>
        <w:t>th</w:t>
      </w:r>
      <w:r w:rsidRPr="00924E8D">
        <w:t xml:space="preserve">.  </w:t>
      </w:r>
    </w:p>
    <w:p w14:paraId="478E62F0" w14:textId="77777777" w:rsidR="00924E8D" w:rsidRPr="00924E8D" w:rsidRDefault="00924E8D" w:rsidP="00FD3563">
      <w:r w:rsidRPr="00924E8D">
        <w:t xml:space="preserve">As we continue the year remembering </w:t>
      </w:r>
      <w:r w:rsidRPr="00924E8D">
        <w:rPr>
          <w:b/>
          <w:bCs/>
          <w:i/>
          <w:iCs/>
        </w:rPr>
        <w:t xml:space="preserve">Family: No one forgotten, </w:t>
      </w:r>
      <w:proofErr w:type="gramStart"/>
      <w:r w:rsidRPr="00924E8D">
        <w:rPr>
          <w:b/>
          <w:bCs/>
          <w:i/>
          <w:iCs/>
        </w:rPr>
        <w:t>No one</w:t>
      </w:r>
      <w:proofErr w:type="gramEnd"/>
      <w:r w:rsidRPr="00924E8D">
        <w:rPr>
          <w:b/>
          <w:bCs/>
          <w:i/>
          <w:iCs/>
        </w:rPr>
        <w:t xml:space="preserve"> left behind</w:t>
      </w:r>
      <w:r w:rsidRPr="00924E8D">
        <w:t xml:space="preserve">, remember our veterans and those that may be struggling. Reach out and help. Remind people that it’s Ok to NOT be Ok.  All it takes is one person, one conversation, one chance… one more day to make a difference.   Just ONE. Can </w:t>
      </w:r>
      <w:proofErr w:type="gramStart"/>
      <w:r w:rsidRPr="00924E8D">
        <w:t>you</w:t>
      </w:r>
      <w:proofErr w:type="gramEnd"/>
      <w:r w:rsidRPr="00924E8D">
        <w:t xml:space="preserve"> Be </w:t>
      </w:r>
      <w:proofErr w:type="gramStart"/>
      <w:r w:rsidRPr="00924E8D">
        <w:t>The</w:t>
      </w:r>
      <w:proofErr w:type="gramEnd"/>
      <w:r w:rsidRPr="00924E8D">
        <w:t xml:space="preserve"> One? </w:t>
      </w:r>
    </w:p>
    <w:p w14:paraId="29B582C1" w14:textId="77777777" w:rsidR="00924E8D" w:rsidRPr="00924E8D" w:rsidRDefault="00924E8D" w:rsidP="00FD3563">
      <w:r w:rsidRPr="00924E8D">
        <w:t>Thank you for your time today.</w:t>
      </w:r>
    </w:p>
    <w:p w14:paraId="3365ED85" w14:textId="77777777" w:rsidR="00924E8D" w:rsidRPr="00924E8D" w:rsidRDefault="00924E8D" w:rsidP="00FD3563">
      <w:r w:rsidRPr="00924E8D">
        <w:t>Sherri Rosener</w:t>
      </w:r>
    </w:p>
    <w:p w14:paraId="6855E520" w14:textId="77777777" w:rsidR="00924E8D" w:rsidRPr="00924E8D" w:rsidRDefault="00924E8D" w:rsidP="00FD3563">
      <w:pPr>
        <w:rPr>
          <w:b/>
          <w:bCs/>
        </w:rPr>
      </w:pPr>
      <w:r w:rsidRPr="00924E8D">
        <w:rPr>
          <w:b/>
          <w:bCs/>
        </w:rPr>
        <w:t xml:space="preserve">Be The One </w:t>
      </w:r>
    </w:p>
    <w:p w14:paraId="4243E659" w14:textId="77777777" w:rsidR="00924E8D" w:rsidRPr="00924E8D" w:rsidRDefault="00924E8D" w:rsidP="00FD3563">
      <w:hyperlink r:id="rId13" w:history="1">
        <w:r w:rsidRPr="00924E8D">
          <w:rPr>
            <w:rStyle w:val="Hyperlink"/>
          </w:rPr>
          <w:t>sherrirosener@gmail.com</w:t>
        </w:r>
      </w:hyperlink>
      <w:r w:rsidRPr="00924E8D">
        <w:t xml:space="preserve"> or (310) 595-4045</w:t>
      </w:r>
    </w:p>
    <w:p w14:paraId="0815A620" w14:textId="77777777" w:rsidR="00924E8D" w:rsidRDefault="00924E8D" w:rsidP="00CA2A47">
      <w:pPr>
        <w:jc w:val="center"/>
      </w:pPr>
    </w:p>
    <w:p w14:paraId="66178147" w14:textId="77777777" w:rsidR="00FD3563" w:rsidRDefault="00FD3563" w:rsidP="00CA2A47">
      <w:pPr>
        <w:jc w:val="center"/>
      </w:pPr>
    </w:p>
    <w:p w14:paraId="32D5748A" w14:textId="77777777" w:rsidR="00FD3563" w:rsidRDefault="00FD3563" w:rsidP="00CA2A47">
      <w:pPr>
        <w:jc w:val="center"/>
      </w:pPr>
    </w:p>
    <w:p w14:paraId="7B13D33B" w14:textId="77777777" w:rsidR="00FD3563" w:rsidRDefault="00FD3563" w:rsidP="00CA2A47">
      <w:pPr>
        <w:jc w:val="center"/>
      </w:pPr>
    </w:p>
    <w:p w14:paraId="627E4326" w14:textId="77777777" w:rsidR="00FD3563" w:rsidRDefault="00FD3563" w:rsidP="00CA2A47">
      <w:pPr>
        <w:jc w:val="center"/>
      </w:pPr>
    </w:p>
    <w:p w14:paraId="3EF1D983" w14:textId="77777777" w:rsidR="00FD3563" w:rsidRDefault="00FD3563" w:rsidP="00CA2A47">
      <w:pPr>
        <w:jc w:val="center"/>
      </w:pPr>
    </w:p>
    <w:p w14:paraId="2A5265F8" w14:textId="77777777" w:rsidR="00FD3563" w:rsidRDefault="00FD3563" w:rsidP="00CA2A47">
      <w:pPr>
        <w:jc w:val="center"/>
      </w:pPr>
    </w:p>
    <w:p w14:paraId="4F3612DB" w14:textId="77777777" w:rsidR="00FD3563" w:rsidRDefault="00FD3563" w:rsidP="00CA2A47">
      <w:pPr>
        <w:jc w:val="center"/>
      </w:pPr>
    </w:p>
    <w:p w14:paraId="4BDF06B8" w14:textId="77777777" w:rsidR="00FD3563" w:rsidRDefault="00FD3563" w:rsidP="00CA2A47">
      <w:pPr>
        <w:jc w:val="center"/>
      </w:pPr>
    </w:p>
    <w:p w14:paraId="2D17555C" w14:textId="77777777" w:rsidR="00FD3563" w:rsidRDefault="00FD3563" w:rsidP="00CA2A47">
      <w:pPr>
        <w:jc w:val="center"/>
      </w:pPr>
    </w:p>
    <w:p w14:paraId="70CA1562" w14:textId="77777777" w:rsidR="00FD3563" w:rsidRDefault="00FD3563" w:rsidP="00CA2A47">
      <w:pPr>
        <w:jc w:val="center"/>
      </w:pPr>
    </w:p>
    <w:p w14:paraId="7B937E40" w14:textId="77777777" w:rsidR="00FD3563" w:rsidRDefault="00FD3563" w:rsidP="00CA2A47">
      <w:pPr>
        <w:jc w:val="center"/>
      </w:pPr>
    </w:p>
    <w:p w14:paraId="3AECCD2A" w14:textId="77777777" w:rsidR="00FD3563" w:rsidRDefault="00FD3563" w:rsidP="00CA2A47">
      <w:pPr>
        <w:jc w:val="center"/>
      </w:pPr>
    </w:p>
    <w:p w14:paraId="52BA9766" w14:textId="77777777" w:rsidR="00FD3563" w:rsidRDefault="00FD3563" w:rsidP="00CA2A47">
      <w:pPr>
        <w:jc w:val="center"/>
      </w:pPr>
    </w:p>
    <w:p w14:paraId="03744914" w14:textId="77777777" w:rsidR="00FD3563" w:rsidRDefault="00FD3563" w:rsidP="00CA2A47">
      <w:pPr>
        <w:jc w:val="center"/>
      </w:pPr>
    </w:p>
    <w:p w14:paraId="4C025F9E" w14:textId="77777777" w:rsidR="00FD3563" w:rsidRDefault="00FD3563" w:rsidP="00CA2A47">
      <w:pPr>
        <w:jc w:val="center"/>
      </w:pPr>
    </w:p>
    <w:p w14:paraId="320B7BD8" w14:textId="77777777" w:rsidR="00FD3563" w:rsidRDefault="00FD3563" w:rsidP="00CA2A47">
      <w:pPr>
        <w:jc w:val="center"/>
      </w:pPr>
    </w:p>
    <w:p w14:paraId="36BD6082" w14:textId="77777777" w:rsidR="00FD3563" w:rsidRDefault="00FD3563" w:rsidP="00CA2A47">
      <w:pPr>
        <w:jc w:val="center"/>
      </w:pPr>
    </w:p>
    <w:p w14:paraId="2A000140" w14:textId="77777777" w:rsidR="00FD3563" w:rsidRDefault="00FD3563" w:rsidP="00CA2A47">
      <w:pPr>
        <w:jc w:val="center"/>
      </w:pPr>
    </w:p>
    <w:p w14:paraId="79E45030" w14:textId="77777777" w:rsidR="00FD3563" w:rsidRPr="00FD3563" w:rsidRDefault="00FD3563" w:rsidP="00FD3563">
      <w:r w:rsidRPr="00FD3563">
        <w:t>National Security - Mid-Winter</w:t>
      </w:r>
    </w:p>
    <w:p w14:paraId="65503419" w14:textId="77777777" w:rsidR="00FD3563" w:rsidRPr="00FD3563" w:rsidRDefault="00FD3563" w:rsidP="00FD3563">
      <w:r w:rsidRPr="00FD3563">
        <w:rPr>
          <w:b/>
          <w:bCs/>
        </w:rPr>
        <w:t>Warrior Wednesday!</w:t>
      </w:r>
      <w:r w:rsidRPr="00FD3563">
        <w:t xml:space="preserve"> Find a </w:t>
      </w:r>
      <w:proofErr w:type="gramStart"/>
      <w:r w:rsidRPr="00FD3563">
        <w:t>servicemember</w:t>
      </w:r>
      <w:proofErr w:type="gramEnd"/>
      <w:r w:rsidRPr="00FD3563">
        <w:t xml:space="preserve"> and send them the link/form. Their stories are posted on the National Security Facebook page every Wednesday. It is a closed Facebook group. To join the group, you’ll need to answer a few questions for approval. Once they answer the questions and submit, you can keep an eye out for their story to be shared on a Wednesday on the National Security Facebook group page.</w:t>
      </w:r>
    </w:p>
    <w:p w14:paraId="772C83FF" w14:textId="77777777" w:rsidR="00FD3563" w:rsidRPr="00FD3563" w:rsidRDefault="00FD3563" w:rsidP="00FD3563">
      <w:r w:rsidRPr="00FD3563">
        <w:rPr>
          <w:b/>
          <w:bCs/>
        </w:rPr>
        <w:t>Family-Readiness Groups!</w:t>
      </w:r>
      <w:r w:rsidRPr="00FD3563">
        <w:t xml:space="preserve"> FRGs are command-sponsored programs that support military </w:t>
      </w:r>
      <w:proofErr w:type="gramStart"/>
      <w:r w:rsidRPr="00FD3563">
        <w:t>families—</w:t>
      </w:r>
      <w:proofErr w:type="gramEnd"/>
      <w:r w:rsidRPr="00FD3563">
        <w:t>especially during deployments—by providing communication, information, and community support. Once known as wives’ clubs, FRGs are now inclusive of all family members regardless of rank, with the shared goal of connecting families to resources and helping them stay resilient. The American Legion Auxiliary can support FRGs by reaching out to local groups to ask what they need, offering meals, childcare, care packages, fundraising assistance, or remote support for families stationed elsewhere. Many military families are hesitant to ask for help, so proactive outreach is key. Partnering with FRGs strengthens military families, builds lasting relationships, and provides meaningful support to servicemembers by ensuring their loved ones are cared for at home.</w:t>
      </w:r>
    </w:p>
    <w:p w14:paraId="3FD7C10F" w14:textId="77777777" w:rsidR="00FD3563" w:rsidRPr="00FD3563" w:rsidRDefault="00FD3563" w:rsidP="00FD3563">
      <w:r w:rsidRPr="00FD3563">
        <w:rPr>
          <w:b/>
          <w:bCs/>
        </w:rPr>
        <w:lastRenderedPageBreak/>
        <w:t>POW/MIA!</w:t>
      </w:r>
      <w:r w:rsidRPr="00FD3563">
        <w:t xml:space="preserve"> The POW/MIA Empty Table, though it may vary in name or appearance, carries the same meaning everywhere: honoring Prisoners of War and those Missing in Action. Originating after the Vietnam War, this tradition spans all service branches and serves as a powerful reminder of service members who were lost, missing, or imprisoned. Commonly displayed at veteran organizations, ceremonies, and even public spaces, the table keeps their sacrifices visible to the public and symbolizes our gratitude, remembrance, and respect for those who gave so much </w:t>
      </w:r>
      <w:proofErr w:type="gramStart"/>
      <w:r w:rsidRPr="00FD3563">
        <w:t>for</w:t>
      </w:r>
      <w:proofErr w:type="gramEnd"/>
      <w:r w:rsidRPr="00FD3563">
        <w:t xml:space="preserve"> our country. Where can you display a POW/MIA in your community?</w:t>
      </w:r>
    </w:p>
    <w:p w14:paraId="185E2458" w14:textId="77777777" w:rsidR="00FD3563" w:rsidRPr="00FD3563" w:rsidRDefault="00FD3563" w:rsidP="00FD3563">
      <w:r w:rsidRPr="00FD3563">
        <w:rPr>
          <w:b/>
          <w:bCs/>
        </w:rPr>
        <w:t>Reports and Awards!</w:t>
      </w:r>
      <w:r w:rsidRPr="00FD3563">
        <w:t> </w:t>
      </w:r>
    </w:p>
    <w:p w14:paraId="6EA4EFF3" w14:textId="348B0917" w:rsidR="00FD3563" w:rsidRPr="00FD3563" w:rsidRDefault="00FD3563" w:rsidP="00FD3563">
      <w:r w:rsidRPr="00FD3563">
        <w:rPr>
          <w:i/>
          <w:iCs/>
        </w:rPr>
        <w:t>Salute to Servicemember Award</w:t>
      </w:r>
      <w:r w:rsidRPr="00FD3563">
        <w:t xml:space="preserve"> was established in 2003</w:t>
      </w:r>
      <w:r>
        <w:t>. This</w:t>
      </w:r>
      <w:r w:rsidRPr="00FD3563">
        <w:t xml:space="preserve"> award has expanded from honoring women veterans to recognizing all enlisted servicemembers currently serving in every branch of the military, including the National Guard and Reserve. One enlisted member from each branch will be honored as a guest of the American Legion Auxiliary at its National Convention. </w:t>
      </w:r>
    </w:p>
    <w:p w14:paraId="48962F05" w14:textId="77777777" w:rsidR="00FD3563" w:rsidRPr="00FD3563" w:rsidRDefault="00FD3563" w:rsidP="00FD3563">
      <w:r w:rsidRPr="00FD3563">
        <w:rPr>
          <w:i/>
          <w:iCs/>
        </w:rPr>
        <w:t>Most Outstanding Unit Award</w:t>
      </w:r>
      <w:r w:rsidRPr="00FD3563">
        <w:t xml:space="preserve"> - one unit from each division is given a plaque.</w:t>
      </w:r>
    </w:p>
    <w:p w14:paraId="4496A277" w14:textId="77777777" w:rsidR="00FD3563" w:rsidRPr="00FD3563" w:rsidRDefault="00FD3563" w:rsidP="00FD3563"/>
    <w:p w14:paraId="61E38C4A" w14:textId="4F1C2295" w:rsidR="00FD3563" w:rsidRPr="00FD3563" w:rsidRDefault="00FD3563" w:rsidP="00FD3563">
      <w:r w:rsidRPr="00FD3563">
        <w:rPr>
          <w:u w:val="single"/>
        </w:rPr>
        <w:t>All reports and nominations are due by May 15, 2026</w:t>
      </w:r>
      <w:r>
        <w:rPr>
          <w:u w:val="single"/>
        </w:rPr>
        <w:t>,</w:t>
      </w:r>
      <w:r w:rsidRPr="00FD3563">
        <w:rPr>
          <w:u w:val="single"/>
        </w:rPr>
        <w:t xml:space="preserve"> with the subject line ‘National Security’.</w:t>
      </w:r>
    </w:p>
    <w:p w14:paraId="50697D34" w14:textId="77777777" w:rsidR="00FD3563" w:rsidRPr="00FD3563" w:rsidRDefault="00FD3563" w:rsidP="00FD3563">
      <w:r w:rsidRPr="00FD3563">
        <w:rPr>
          <w:b/>
          <w:bCs/>
        </w:rPr>
        <w:t>What is the Auxiliary Emergency Fund (AEF)?</w:t>
      </w:r>
      <w:r w:rsidRPr="00FD3563">
        <w:br/>
        <w:t>The Auxiliary Emergency Fund is a national grant initiative available to eligible ALA members who have endured a significant financial setback because of a natural disaster or other personal crisis. Grants are awarded up to $3,000.</w:t>
      </w:r>
    </w:p>
    <w:p w14:paraId="79F5239B" w14:textId="77777777" w:rsidR="00FD3563" w:rsidRPr="00FD3563" w:rsidRDefault="00FD3563" w:rsidP="00FD3563">
      <w:r w:rsidRPr="00FD3563">
        <w:rPr>
          <w:b/>
          <w:bCs/>
        </w:rPr>
        <w:t>How is AEF funded?</w:t>
      </w:r>
      <w:r w:rsidRPr="00FD3563">
        <w:br/>
        <w:t>The AEF, established in 1969, is a legacy gift from Helen Colby Small of Burlington, Wisc. Funding for the awarding of AEF grants today comes from generous contributions made by ALA entities, ALA members, and donors throughout the United States.</w:t>
      </w:r>
    </w:p>
    <w:p w14:paraId="4C63EAD8" w14:textId="77777777" w:rsidR="00FD3563" w:rsidRPr="00FD3563" w:rsidRDefault="00FD3563" w:rsidP="00FD3563">
      <w:pPr>
        <w:rPr>
          <w:b/>
          <w:bCs/>
        </w:rPr>
      </w:pPr>
      <w:r w:rsidRPr="00FD3563">
        <w:rPr>
          <w:b/>
          <w:bCs/>
        </w:rPr>
        <w:t>Where can you apply? </w:t>
      </w:r>
      <w:hyperlink r:id="rId14" w:history="1">
        <w:r w:rsidRPr="00FD3563">
          <w:rPr>
            <w:rStyle w:val="Hyperlink"/>
            <w:b/>
            <w:bCs/>
          </w:rPr>
          <w:t>www.ALAforVeterans.org/AEF</w:t>
        </w:r>
      </w:hyperlink>
      <w:r w:rsidRPr="00FD3563">
        <w:rPr>
          <w:b/>
          <w:bCs/>
        </w:rPr>
        <w:t xml:space="preserve"> </w:t>
      </w:r>
    </w:p>
    <w:p w14:paraId="30352BEC" w14:textId="77777777" w:rsidR="00FD3563" w:rsidRPr="00FD3563" w:rsidRDefault="00FD3563" w:rsidP="00FD3563">
      <w:pPr>
        <w:rPr>
          <w:b/>
          <w:bCs/>
        </w:rPr>
      </w:pPr>
      <w:r w:rsidRPr="00FD3563">
        <w:rPr>
          <w:b/>
          <w:bCs/>
        </w:rPr>
        <w:t xml:space="preserve">There are stipulations to each grant that can be found </w:t>
      </w:r>
      <w:proofErr w:type="gramStart"/>
      <w:r w:rsidRPr="00FD3563">
        <w:rPr>
          <w:b/>
          <w:bCs/>
        </w:rPr>
        <w:t>at</w:t>
      </w:r>
      <w:proofErr w:type="gramEnd"/>
      <w:r w:rsidRPr="00FD3563">
        <w:rPr>
          <w:b/>
          <w:bCs/>
        </w:rPr>
        <w:t xml:space="preserve"> the above website. Don’t feel discouraged about the application. Our organization is here to help! Sometimes Life throws some curve balls, your membership is an important piece to getting the grant. </w:t>
      </w:r>
    </w:p>
    <w:p w14:paraId="02E2D335" w14:textId="77777777" w:rsidR="00FD3563" w:rsidRPr="00FD3563" w:rsidRDefault="00FD3563" w:rsidP="00FD3563">
      <w:pPr>
        <w:rPr>
          <w:b/>
          <w:bCs/>
        </w:rPr>
      </w:pPr>
      <w:r w:rsidRPr="00FD3563">
        <w:rPr>
          <w:b/>
          <w:bCs/>
        </w:rPr>
        <w:t xml:space="preserve">I’ve given the Dept of Iowa $10,000 goal this year, by each district getting there $1,000 that gets us closer to that, but yes, we are short $1,000….??? I know some districts will go above and beyond and I’m also requesting donations on the department level. We </w:t>
      </w:r>
      <w:r w:rsidRPr="00FD3563">
        <w:rPr>
          <w:b/>
          <w:bCs/>
        </w:rPr>
        <w:lastRenderedPageBreak/>
        <w:t xml:space="preserve">are fabulous at raising funds for our organization! While these funds don’t all stay close to home. It could be your or your best friend in the organization that needs </w:t>
      </w:r>
      <w:proofErr w:type="gramStart"/>
      <w:r w:rsidRPr="00FD3563">
        <w:rPr>
          <w:b/>
          <w:bCs/>
        </w:rPr>
        <w:t>the help</w:t>
      </w:r>
      <w:proofErr w:type="gramEnd"/>
      <w:r w:rsidRPr="00FD3563">
        <w:rPr>
          <w:b/>
          <w:bCs/>
        </w:rPr>
        <w:t xml:space="preserve">. </w:t>
      </w:r>
    </w:p>
    <w:p w14:paraId="52CD3CE5" w14:textId="77777777" w:rsidR="00FD3563" w:rsidRPr="00FD3563" w:rsidRDefault="00FD3563" w:rsidP="00FD3563">
      <w:pPr>
        <w:rPr>
          <w:b/>
          <w:bCs/>
        </w:rPr>
      </w:pPr>
      <w:r w:rsidRPr="00FD3563">
        <w:rPr>
          <w:b/>
          <w:bCs/>
        </w:rPr>
        <w:t>Ways to donate:</w:t>
      </w:r>
    </w:p>
    <w:p w14:paraId="26A5F037" w14:textId="77777777" w:rsidR="00FD3563" w:rsidRPr="00FD3563" w:rsidRDefault="00FD3563" w:rsidP="00FD3563">
      <w:pPr>
        <w:numPr>
          <w:ilvl w:val="0"/>
          <w:numId w:val="7"/>
        </w:numPr>
        <w:rPr>
          <w:b/>
          <w:bCs/>
        </w:rPr>
      </w:pPr>
      <w:r w:rsidRPr="00FD3563">
        <w:rPr>
          <w:b/>
          <w:bCs/>
        </w:rPr>
        <w:t>Online: one-time donation or monthly donations — </w:t>
      </w:r>
      <w:hyperlink r:id="rId15" w:tgtFrame="_blank" w:tooltip="AEF Donate" w:history="1">
        <w:r w:rsidRPr="00FD3563">
          <w:rPr>
            <w:rStyle w:val="Hyperlink"/>
            <w:b/>
            <w:bCs/>
          </w:rPr>
          <w:t>www.ALAforVeterans.org/donate</w:t>
        </w:r>
      </w:hyperlink>
      <w:r w:rsidRPr="00FD3563">
        <w:rPr>
          <w:b/>
          <w:bCs/>
          <w:u w:val="single"/>
        </w:rPr>
        <w:t>.</w:t>
      </w:r>
    </w:p>
    <w:p w14:paraId="46FD425A" w14:textId="77777777" w:rsidR="00FD3563" w:rsidRPr="00FD3563" w:rsidRDefault="00FD3563" w:rsidP="00FD3563">
      <w:pPr>
        <w:numPr>
          <w:ilvl w:val="0"/>
          <w:numId w:val="7"/>
        </w:numPr>
        <w:rPr>
          <w:b/>
          <w:bCs/>
        </w:rPr>
      </w:pPr>
      <w:r w:rsidRPr="00FD3563">
        <w:rPr>
          <w:b/>
          <w:bCs/>
        </w:rPr>
        <w:t xml:space="preserve">Text to </w:t>
      </w:r>
      <w:proofErr w:type="gramStart"/>
      <w:r w:rsidRPr="00FD3563">
        <w:rPr>
          <w:b/>
          <w:bCs/>
        </w:rPr>
        <w:t>give:</w:t>
      </w:r>
      <w:proofErr w:type="gramEnd"/>
      <w:r w:rsidRPr="00FD3563">
        <w:rPr>
          <w:b/>
          <w:bCs/>
        </w:rPr>
        <w:t xml:space="preserve"> text: AEF to 1-844-940-3450 and click on the giving link to complete the donation form.</w:t>
      </w:r>
    </w:p>
    <w:p w14:paraId="7CE73E66" w14:textId="77777777" w:rsidR="00FD3563" w:rsidRPr="00FD3563" w:rsidRDefault="00FD3563" w:rsidP="00FD3563">
      <w:pPr>
        <w:numPr>
          <w:ilvl w:val="0"/>
          <w:numId w:val="7"/>
        </w:numPr>
        <w:rPr>
          <w:b/>
          <w:bCs/>
        </w:rPr>
      </w:pPr>
      <w:r w:rsidRPr="00FD3563">
        <w:rPr>
          <w:b/>
          <w:bCs/>
        </w:rPr>
        <w:t>Mail: American Legion Auxiliary National Headquarters, ATTN: Development Division, 3450 Founders Road, Indianapolis, IN 46268.</w:t>
      </w:r>
    </w:p>
    <w:p w14:paraId="4E51C8BD" w14:textId="77777777" w:rsidR="00FD3563" w:rsidRPr="00FD3563" w:rsidRDefault="00FD3563" w:rsidP="00FD3563">
      <w:pPr>
        <w:rPr>
          <w:b/>
          <w:bCs/>
        </w:rPr>
      </w:pPr>
      <w:r w:rsidRPr="00FD3563">
        <w:rPr>
          <w:b/>
          <w:bCs/>
        </w:rPr>
        <w:t xml:space="preserve">I’ve been posting in the E-Letter </w:t>
      </w:r>
      <w:proofErr w:type="spellStart"/>
      <w:r w:rsidRPr="00FD3563">
        <w:rPr>
          <w:b/>
          <w:bCs/>
        </w:rPr>
        <w:t>FUNdraising</w:t>
      </w:r>
      <w:proofErr w:type="spellEnd"/>
      <w:r w:rsidRPr="00FD3563">
        <w:rPr>
          <w:b/>
          <w:bCs/>
        </w:rPr>
        <w:t xml:space="preserve"> ideas. I hope you utilize one or a few to help AEF send in $10,000 from the Dept of IOWA!</w:t>
      </w:r>
    </w:p>
    <w:p w14:paraId="328ED3E7" w14:textId="77777777" w:rsidR="00FD3563" w:rsidRPr="00FD3563" w:rsidRDefault="00FD3563" w:rsidP="00FD3563">
      <w:pPr>
        <w:rPr>
          <w:b/>
          <w:bCs/>
        </w:rPr>
      </w:pPr>
      <w:r w:rsidRPr="00FD3563">
        <w:rPr>
          <w:b/>
          <w:bCs/>
        </w:rPr>
        <w:t>Rosemary Lancaster</w:t>
      </w:r>
    </w:p>
    <w:p w14:paraId="2C640535" w14:textId="77777777" w:rsidR="00FD3563" w:rsidRPr="00FD3563" w:rsidRDefault="00FD3563" w:rsidP="00FD3563">
      <w:pPr>
        <w:rPr>
          <w:b/>
          <w:bCs/>
        </w:rPr>
      </w:pPr>
      <w:r w:rsidRPr="00FD3563">
        <w:rPr>
          <w:b/>
          <w:bCs/>
        </w:rPr>
        <w:t>Auxiliary Emergency Fund</w:t>
      </w:r>
    </w:p>
    <w:p w14:paraId="7E3736FE" w14:textId="77777777" w:rsidR="00FD3563" w:rsidRDefault="00FD3563" w:rsidP="00CA2A47">
      <w:pPr>
        <w:jc w:val="center"/>
      </w:pPr>
    </w:p>
    <w:p w14:paraId="3379D7CF" w14:textId="77777777" w:rsidR="00FD3563" w:rsidRDefault="00FD3563" w:rsidP="00CA2A47">
      <w:pPr>
        <w:jc w:val="center"/>
      </w:pPr>
    </w:p>
    <w:p w14:paraId="7D6B633D" w14:textId="77777777" w:rsidR="00FD3563" w:rsidRPr="00FD3563" w:rsidRDefault="00FD3563" w:rsidP="00FD3563">
      <w:pPr>
        <w:rPr>
          <w:b/>
          <w:bCs/>
        </w:rPr>
      </w:pPr>
      <w:r w:rsidRPr="00FD3563">
        <w:rPr>
          <w:b/>
          <w:bCs/>
        </w:rPr>
        <w:t>Junior Camp 2026</w:t>
      </w:r>
    </w:p>
    <w:p w14:paraId="4140166C" w14:textId="77777777" w:rsidR="00FD3563" w:rsidRPr="00FD3563" w:rsidRDefault="00FD3563" w:rsidP="00FD3563">
      <w:pPr>
        <w:rPr>
          <w:b/>
          <w:bCs/>
        </w:rPr>
      </w:pPr>
      <w:r w:rsidRPr="00FD3563">
        <w:rPr>
          <w:b/>
          <w:bCs/>
        </w:rPr>
        <w:t>Doris Jackson, Junior Camp Director</w:t>
      </w:r>
    </w:p>
    <w:p w14:paraId="4AEDDC08" w14:textId="77777777" w:rsidR="00FD3563" w:rsidRPr="00FD3563" w:rsidRDefault="00FD3563" w:rsidP="00FD3563">
      <w:r w:rsidRPr="00FD3563">
        <w:t>National President Pam, Department President Kim, members and guests,</w:t>
      </w:r>
    </w:p>
    <w:p w14:paraId="1B41D1A7" w14:textId="77777777" w:rsidR="00FD3563" w:rsidRPr="00FD3563" w:rsidRDefault="00FD3563" w:rsidP="00FD3563">
      <w:r w:rsidRPr="00FD3563">
        <w:t xml:space="preserve">“250 Years of American Independence” will be our theme for Junior Camp 2026!   </w:t>
      </w:r>
      <w:proofErr w:type="gramStart"/>
      <w:r w:rsidRPr="00FD3563">
        <w:t>Plus</w:t>
      </w:r>
      <w:proofErr w:type="gramEnd"/>
      <w:r w:rsidRPr="00FD3563">
        <w:t xml:space="preserve"> we will be celebrating our </w:t>
      </w:r>
      <w:r w:rsidRPr="00FD3563">
        <w:rPr>
          <w:b/>
          <w:bCs/>
        </w:rPr>
        <w:t>40</w:t>
      </w:r>
      <w:proofErr w:type="gramStart"/>
      <w:r w:rsidRPr="00FD3563">
        <w:rPr>
          <w:b/>
          <w:bCs/>
          <w:vertAlign w:val="superscript"/>
        </w:rPr>
        <w:t>th</w:t>
      </w:r>
      <w:r w:rsidRPr="00FD3563">
        <w:rPr>
          <w:b/>
          <w:bCs/>
        </w:rPr>
        <w:t xml:space="preserve">  year</w:t>
      </w:r>
      <w:proofErr w:type="gramEnd"/>
      <w:r w:rsidRPr="00FD3563">
        <w:t xml:space="preserve"> of camp!  </w:t>
      </w:r>
      <w:proofErr w:type="gramStart"/>
      <w:r w:rsidRPr="00FD3563">
        <w:t>So</w:t>
      </w:r>
      <w:proofErr w:type="gramEnd"/>
      <w:r w:rsidRPr="00FD3563">
        <w:t xml:space="preserve"> Program Director Lily Gobart and </w:t>
      </w:r>
      <w:proofErr w:type="gramStart"/>
      <w:r w:rsidRPr="00FD3563">
        <w:t>myself</w:t>
      </w:r>
      <w:proofErr w:type="gramEnd"/>
      <w:r w:rsidRPr="00FD3563">
        <w:t xml:space="preserve"> are setting up an exciting week of patriotic fun for our juniors!</w:t>
      </w:r>
    </w:p>
    <w:p w14:paraId="017F0409" w14:textId="75499C19" w:rsidR="00FD3563" w:rsidRPr="00FD3563" w:rsidRDefault="00FD3563" w:rsidP="00FD3563">
      <w:r w:rsidRPr="00FD3563">
        <w:t xml:space="preserve">First, the Junior Camp Board would like to thank the DEC for rethinking the motion made last Fall and allowing Junior Camp to continue as in the past.  The juniors who attend camp each year look forward to each year they can attend and spend with the friends they have made.  As </w:t>
      </w:r>
      <w:r>
        <w:t xml:space="preserve">adults, </w:t>
      </w:r>
      <w:r w:rsidRPr="00FD3563">
        <w:t>we as adults know</w:t>
      </w:r>
      <w:r>
        <w:t xml:space="preserve"> that</w:t>
      </w:r>
      <w:r w:rsidRPr="00FD3563">
        <w:t xml:space="preserve"> 10 years </w:t>
      </w:r>
      <w:r>
        <w:t>go</w:t>
      </w:r>
      <w:r w:rsidRPr="00FD3563">
        <w:t xml:space="preserve"> by fast and </w:t>
      </w:r>
      <w:proofErr w:type="gramStart"/>
      <w:r w:rsidRPr="00FD3563">
        <w:t>soon</w:t>
      </w:r>
      <w:proofErr w:type="gramEnd"/>
      <w:r w:rsidRPr="00FD3563">
        <w:t xml:space="preserve"> they are graduating.   But the knowledge they have learned at camp whether through presentations or </w:t>
      </w:r>
      <w:r>
        <w:t>hands-on</w:t>
      </w:r>
      <w:r w:rsidRPr="00FD3563">
        <w:t xml:space="preserve"> activities, our juniors take with them as senior members.</w:t>
      </w:r>
    </w:p>
    <w:p w14:paraId="73D3CFE5" w14:textId="5FA4A4D8" w:rsidR="00FD3563" w:rsidRPr="00FD3563" w:rsidRDefault="00FD3563" w:rsidP="00FD3563">
      <w:r w:rsidRPr="00FD3563">
        <w:t xml:space="preserve">Do to not having to meet the Conference </w:t>
      </w:r>
      <w:r>
        <w:t>Center's</w:t>
      </w:r>
      <w:r w:rsidRPr="00FD3563">
        <w:t xml:space="preserve"> deadline for attendance</w:t>
      </w:r>
      <w:r>
        <w:t>,</w:t>
      </w:r>
      <w:r w:rsidRPr="00FD3563">
        <w:t xml:space="preserve"> we are extending the registration period through March 31</w:t>
      </w:r>
      <w:r w:rsidRPr="00FD3563">
        <w:rPr>
          <w:vertAlign w:val="superscript"/>
        </w:rPr>
        <w:t>st</w:t>
      </w:r>
      <w:r w:rsidRPr="00FD3563">
        <w:t xml:space="preserve">.  So please make sure </w:t>
      </w:r>
      <w:proofErr w:type="gramStart"/>
      <w:r w:rsidRPr="00FD3563">
        <w:t>and get</w:t>
      </w:r>
      <w:proofErr w:type="gramEnd"/>
      <w:r w:rsidRPr="00FD3563">
        <w:t xml:space="preserve"> your </w:t>
      </w:r>
      <w:proofErr w:type="gramStart"/>
      <w:r w:rsidRPr="00FD3563">
        <w:t>juniors registered</w:t>
      </w:r>
      <w:proofErr w:type="gramEnd"/>
      <w:r w:rsidRPr="00FD3563">
        <w:t>.  The sooner they register the better the incentive is</w:t>
      </w:r>
      <w:proofErr w:type="gramStart"/>
      <w:r w:rsidRPr="00FD3563">
        <w:t>….extra</w:t>
      </w:r>
      <w:proofErr w:type="gramEnd"/>
      <w:r w:rsidRPr="00FD3563">
        <w:t xml:space="preserve"> time at the </w:t>
      </w:r>
      <w:r w:rsidRPr="00FD3563">
        <w:lastRenderedPageBreak/>
        <w:t xml:space="preserve">pool or lake, first to be in line for meals for </w:t>
      </w:r>
      <w:proofErr w:type="spellStart"/>
      <w:r w:rsidRPr="00FD3563">
        <w:t>and</w:t>
      </w:r>
      <w:proofErr w:type="spellEnd"/>
      <w:r w:rsidRPr="00FD3563">
        <w:t xml:space="preserve"> entire </w:t>
      </w:r>
      <w:proofErr w:type="gramStart"/>
      <w:r w:rsidRPr="00FD3563">
        <w:t>day,  helping</w:t>
      </w:r>
      <w:proofErr w:type="gramEnd"/>
      <w:r w:rsidRPr="00FD3563">
        <w:t xml:space="preserve"> lead camp songs with the </w:t>
      </w:r>
      <w:proofErr w:type="gramStart"/>
      <w:r w:rsidRPr="00FD3563">
        <w:t>officers,  etc.</w:t>
      </w:r>
      <w:proofErr w:type="gramEnd"/>
      <w:r w:rsidRPr="00FD3563">
        <w:t xml:space="preserve">  I will divide the number of junior campers by 4 full days so all campers will receive an incentive based on who </w:t>
      </w:r>
      <w:r>
        <w:t>registered the earliest</w:t>
      </w:r>
      <w:r w:rsidRPr="00FD3563">
        <w:t>.</w:t>
      </w:r>
    </w:p>
    <w:p w14:paraId="3F8BEE6A" w14:textId="77777777" w:rsidR="00FD3563" w:rsidRPr="00FD3563" w:rsidRDefault="00FD3563" w:rsidP="00FD3563">
      <w:r w:rsidRPr="00FD3563">
        <w:t xml:space="preserve">This year, Kristen Henshaw from National Headquarters will be joining for the week.  Kirsten is interested in joining our group to see what a week at our Iowa ALA Junior Camp consists of.  </w:t>
      </w:r>
      <w:proofErr w:type="gramStart"/>
      <w:r w:rsidRPr="00FD3563">
        <w:t>I,</w:t>
      </w:r>
      <w:proofErr w:type="gramEnd"/>
      <w:r w:rsidRPr="00FD3563">
        <w:t xml:space="preserve"> also received a call from a father in Maine, whose daughter </w:t>
      </w:r>
      <w:proofErr w:type="gramStart"/>
      <w:r w:rsidRPr="00FD3563">
        <w:t>and</w:t>
      </w:r>
      <w:proofErr w:type="gramEnd"/>
      <w:r w:rsidRPr="00FD3563">
        <w:t xml:space="preserve"> read about our Junior Camp and </w:t>
      </w:r>
      <w:proofErr w:type="gramStart"/>
      <w:r w:rsidRPr="00FD3563">
        <w:t>wants</w:t>
      </w:r>
      <w:proofErr w:type="gramEnd"/>
      <w:r w:rsidRPr="00FD3563">
        <w:t xml:space="preserve"> to attend.  </w:t>
      </w:r>
      <w:proofErr w:type="gramStart"/>
      <w:r w:rsidRPr="00FD3563">
        <w:t>So</w:t>
      </w:r>
      <w:proofErr w:type="gramEnd"/>
      <w:r w:rsidRPr="00FD3563">
        <w:t xml:space="preserve"> we are working on the rules for a junior to attend from out of state.  I am hoping this is just the beginning of great things for our Iowa ALA Junior Camp.</w:t>
      </w:r>
    </w:p>
    <w:p w14:paraId="7D067D83" w14:textId="77777777" w:rsidR="00FD3563" w:rsidRPr="00FD3563" w:rsidRDefault="00FD3563" w:rsidP="00FD3563">
      <w:r w:rsidRPr="00FD3563">
        <w:t xml:space="preserve">We will be having a raffle for a Quilt this year for our fundraiser for camp.  District President’s, I will be giving you or the Junior Camp Board member in your District the 50 tickets.  </w:t>
      </w:r>
      <w:proofErr w:type="gramStart"/>
      <w:r w:rsidRPr="00FD3563">
        <w:t>So</w:t>
      </w:r>
      <w:proofErr w:type="gramEnd"/>
      <w:r w:rsidRPr="00FD3563">
        <w:t xml:space="preserve"> you will have up through your District Conference or longer if you need to sell your tickets.  I know this number works as this is the same number I gave to our members 2 years ago and they sold every ticket.  The tickets are $10.00 each and the </w:t>
      </w:r>
      <w:proofErr w:type="gramStart"/>
      <w:r w:rsidRPr="00FD3563">
        <w:t>member does</w:t>
      </w:r>
      <w:proofErr w:type="gramEnd"/>
      <w:r w:rsidRPr="00FD3563">
        <w:t xml:space="preserve"> not have to be present to win.  The drawing will </w:t>
      </w:r>
      <w:proofErr w:type="gramStart"/>
      <w:r w:rsidRPr="00FD3563">
        <w:t>be</w:t>
      </w:r>
      <w:proofErr w:type="gramEnd"/>
      <w:r w:rsidRPr="00FD3563">
        <w:t xml:space="preserve"> May 2 at 6:00 p.m. at the Eagles in Creston.  I want to thank the Eagles for sponsoring this raffle and providing the tickets.  Ladies, would you please show everyone the quilt.</w:t>
      </w:r>
    </w:p>
    <w:p w14:paraId="7EB2FBE8" w14:textId="77777777" w:rsidR="00FD3563" w:rsidRDefault="00FD3563" w:rsidP="00FD3563">
      <w:r w:rsidRPr="00FD3563">
        <w:t xml:space="preserve">I </w:t>
      </w:r>
      <w:r>
        <w:t>would</w:t>
      </w:r>
      <w:r w:rsidRPr="00FD3563">
        <w:t xml:space="preserve"> now like to introduce my assistant and program director</w:t>
      </w:r>
      <w:r>
        <w:t>,</w:t>
      </w:r>
      <w:r w:rsidRPr="00FD3563">
        <w:t xml:space="preserve"> Lily Gobart.</w:t>
      </w:r>
      <w:r>
        <w:t xml:space="preserve"> </w:t>
      </w:r>
    </w:p>
    <w:p w14:paraId="00D844B2" w14:textId="2097DBD8" w:rsidR="00FD3563" w:rsidRPr="00FD3563" w:rsidRDefault="00FD3563" w:rsidP="00FD3563">
      <w:r w:rsidRPr="00FD3563">
        <w:t xml:space="preserve">We have a fun filled week awaiting the juniors this year and a full slate of counselors to join them.  The Junior Camp Board would like to thank everyone </w:t>
      </w:r>
      <w:r>
        <w:t>who</w:t>
      </w:r>
      <w:r w:rsidRPr="00FD3563">
        <w:t xml:space="preserve"> has contributed in </w:t>
      </w:r>
      <w:r>
        <w:t>any way</w:t>
      </w:r>
      <w:r w:rsidRPr="00FD3563">
        <w:t xml:space="preserve"> to help keep this very important program going.  </w:t>
      </w:r>
    </w:p>
    <w:p w14:paraId="2BA326D6" w14:textId="77777777" w:rsidR="00FD3563" w:rsidRDefault="00FD3563" w:rsidP="00FD3563"/>
    <w:p w14:paraId="318F4811" w14:textId="77777777" w:rsidR="00FD3563" w:rsidRDefault="00FD3563" w:rsidP="00FD3563"/>
    <w:p w14:paraId="3F60B0F5" w14:textId="2D159F5C" w:rsidR="00FD3563" w:rsidRPr="00BF5165" w:rsidRDefault="00FD3563" w:rsidP="00FD3563">
      <w:pPr>
        <w:rPr>
          <w:b/>
          <w:bCs/>
        </w:rPr>
      </w:pPr>
      <w:r w:rsidRPr="00BF5165">
        <w:rPr>
          <w:b/>
          <w:bCs/>
        </w:rPr>
        <w:t xml:space="preserve">Mid-Winter Chaplain Report </w:t>
      </w:r>
    </w:p>
    <w:p w14:paraId="7B71863C" w14:textId="77777777" w:rsidR="00FD3563" w:rsidRDefault="00FD3563" w:rsidP="00FD3563">
      <w:r>
        <w:t xml:space="preserve">When was the last time your unit participated in a memorial service or draped the charter for a member? Do you even know where to find samples of such a service? </w:t>
      </w:r>
    </w:p>
    <w:p w14:paraId="4D37A6D4" w14:textId="6F6C4C5B" w:rsidR="00FD3563" w:rsidRDefault="00FD3563" w:rsidP="00FD3563">
      <w:r>
        <w:t>Recently</w:t>
      </w:r>
      <w:r>
        <w:t>,</w:t>
      </w:r>
      <w:r>
        <w:t xml:space="preserve"> I had the opportunity to participate in such a service. While preparing for this service, I needed to </w:t>
      </w:r>
      <w:proofErr w:type="gramStart"/>
      <w:r>
        <w:t>take into account</w:t>
      </w:r>
      <w:proofErr w:type="gramEnd"/>
      <w:r>
        <w:t xml:space="preserve"> her family, time constraints</w:t>
      </w:r>
      <w:r>
        <w:t>,</w:t>
      </w:r>
      <w:r>
        <w:t xml:space="preserve"> and even the location of the service. It isn’t as easy as “Oh, I like this one, I’m ready to go” </w:t>
      </w:r>
      <w:proofErr w:type="gramStart"/>
      <w:r>
        <w:t>But,</w:t>
      </w:r>
      <w:proofErr w:type="gramEnd"/>
      <w:r>
        <w:t xml:space="preserve"> it isn’t difficult either. The biggest </w:t>
      </w:r>
      <w:r>
        <w:t>takeaway</w:t>
      </w:r>
      <w:r>
        <w:t xml:space="preserve"> – Know your member.  </w:t>
      </w:r>
    </w:p>
    <w:p w14:paraId="6B07F6BE" w14:textId="728C05D1" w:rsidR="00FD3563" w:rsidRDefault="00FD3563" w:rsidP="00FD3563">
      <w:r>
        <w:t xml:space="preserve">The American Legion Auxiliary National Website, Manual of Ceremonies, and the Unit Handbook were great tools while preparing. I was able to take pieces of multiple services or ceremonies and create a service that was around 5 minutes in length, incorporated her </w:t>
      </w:r>
      <w:r>
        <w:lastRenderedPageBreak/>
        <w:t>family</w:t>
      </w:r>
      <w:r>
        <w:t>,</w:t>
      </w:r>
      <w:r>
        <w:t xml:space="preserve"> and hopefully brought to the </w:t>
      </w:r>
      <w:r>
        <w:t>congregation’s</w:t>
      </w:r>
      <w:r>
        <w:t xml:space="preserve"> attention what the American Legion Auxiliary meant to this person.  </w:t>
      </w:r>
    </w:p>
    <w:p w14:paraId="2B91CE29" w14:textId="5FD6DFB7" w:rsidR="00FD3563" w:rsidRDefault="00FD3563" w:rsidP="00FD3563">
      <w:r>
        <w:t>This morning</w:t>
      </w:r>
      <w:r>
        <w:t>,</w:t>
      </w:r>
      <w:r>
        <w:t xml:space="preserve"> during </w:t>
      </w:r>
      <w:r>
        <w:t>the program's</w:t>
      </w:r>
      <w:r>
        <w:t xml:space="preserve"> fair, I had an intention box available for attendees to write down someone or something that they would like prayed for or about. These intentions are simply what </w:t>
      </w:r>
      <w:proofErr w:type="gramStart"/>
      <w:r>
        <w:t>was felt</w:t>
      </w:r>
      <w:proofErr w:type="gramEnd"/>
      <w:r>
        <w:t xml:space="preserve"> in your heart. While growing up, the church I attended called them Joys and Concerns. Parishioners said out loud someone </w:t>
      </w:r>
      <w:r>
        <w:t>who</w:t>
      </w:r>
      <w:r>
        <w:t xml:space="preserve"> needed a </w:t>
      </w:r>
      <w:proofErr w:type="gramStart"/>
      <w:r>
        <w:t>prayer, or</w:t>
      </w:r>
      <w:proofErr w:type="gramEnd"/>
      <w:r>
        <w:t xml:space="preserve"> mentioned something good that happened to them or someone they knew. At the end of the allotted time, the minister said a short prayer in honor of those intentions.  </w:t>
      </w:r>
    </w:p>
    <w:p w14:paraId="54FF02A3" w14:textId="139ECD8B" w:rsidR="00FD3563" w:rsidRDefault="00FD3563" w:rsidP="00FD3563">
      <w:r>
        <w:t xml:space="preserve">I would like you to pray for these intentions.  </w:t>
      </w:r>
    </w:p>
    <w:p w14:paraId="3136A033" w14:textId="65C10B6E" w:rsidR="00FD3563" w:rsidRPr="00FD3563" w:rsidRDefault="00FD3563" w:rsidP="00FD3563">
      <w:r w:rsidRPr="00FD3563">
        <w:rPr>
          <w:sz w:val="18"/>
          <w:szCs w:val="18"/>
        </w:rPr>
        <w:lastRenderedPageBreak/>
        <w:drawing>
          <wp:inline distT="0" distB="0" distL="0" distR="0" wp14:anchorId="28391711" wp14:editId="1A58DB39">
            <wp:extent cx="6305550" cy="8229600"/>
            <wp:effectExtent l="0" t="0" r="0" b="0"/>
            <wp:docPr id="8208483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305550" cy="8229600"/>
                    </a:xfrm>
                    <a:prstGeom prst="rect">
                      <a:avLst/>
                    </a:prstGeom>
                    <a:noFill/>
                    <a:ln>
                      <a:noFill/>
                    </a:ln>
                  </pic:spPr>
                </pic:pic>
              </a:graphicData>
            </a:graphic>
          </wp:inline>
        </w:drawing>
      </w:r>
    </w:p>
    <w:p w14:paraId="11337593" w14:textId="777BA7DC" w:rsidR="00FD3563" w:rsidRPr="00FD3563" w:rsidRDefault="00BF5165" w:rsidP="00FD3563">
      <w:r>
        <w:lastRenderedPageBreak/>
        <w:t>Leadership</w:t>
      </w:r>
    </w:p>
    <w:p w14:paraId="7E323E33" w14:textId="77777777" w:rsidR="00FD3563" w:rsidRPr="00FD3563" w:rsidRDefault="00FD3563" w:rsidP="00FD3563">
      <w:r w:rsidRPr="00FD3563">
        <w:t xml:space="preserve">Leadership with the ALA has never been about titles or positions, but it is about </w:t>
      </w:r>
      <w:proofErr w:type="gramStart"/>
      <w:r w:rsidRPr="00FD3563">
        <w:t>the  service</w:t>
      </w:r>
      <w:proofErr w:type="gramEnd"/>
      <w:r w:rsidRPr="00FD3563">
        <w:t xml:space="preserve"> to others.  President Kims theme of no one forgotten no one left behind, is not just a theme or a motto it is what we all believe in. It is giving to others, mentoring new members and helping those in need.</w:t>
      </w:r>
    </w:p>
    <w:p w14:paraId="68891466" w14:textId="77777777" w:rsidR="00FD3563" w:rsidRPr="00FD3563" w:rsidRDefault="00FD3563" w:rsidP="00FD3563">
      <w:r w:rsidRPr="00FD3563">
        <w:t xml:space="preserve">Leadership is not just for officers, but leadership is for each and </w:t>
      </w:r>
      <w:proofErr w:type="spellStart"/>
      <w:r w:rsidRPr="00FD3563">
        <w:t>everyone</w:t>
      </w:r>
      <w:proofErr w:type="spellEnd"/>
      <w:r w:rsidRPr="00FD3563">
        <w:t xml:space="preserve"> of us. Leadership is organizing a fundraiser, helping children learn about flag </w:t>
      </w:r>
      <w:proofErr w:type="gramStart"/>
      <w:r w:rsidRPr="00FD3563">
        <w:t>etiquette,  shopping</w:t>
      </w:r>
      <w:proofErr w:type="gramEnd"/>
      <w:r w:rsidRPr="00FD3563">
        <w:t xml:space="preserve"> for a neighbor who may be under the weather or even helping to set up for the meeting.</w:t>
      </w:r>
    </w:p>
    <w:p w14:paraId="6DE08038" w14:textId="2E0DFE1B" w:rsidR="00FD3563" w:rsidRPr="00FD3563" w:rsidRDefault="00FD3563" w:rsidP="00FD3563">
      <w:r w:rsidRPr="00FD3563">
        <w:t xml:space="preserve">Leadership is obtaining goals as a unit and working together as a team, recognizing those </w:t>
      </w:r>
      <w:r w:rsidR="00BF5165">
        <w:t>behind-the-scenes</w:t>
      </w:r>
      <w:r w:rsidRPr="00FD3563">
        <w:t xml:space="preserve"> workers. You know who I mean, the ones who bake the pies, </w:t>
      </w:r>
      <w:r w:rsidR="00BF5165">
        <w:t>do</w:t>
      </w:r>
      <w:r w:rsidRPr="00FD3563">
        <w:t xml:space="preserve"> the dishes after a meal, </w:t>
      </w:r>
      <w:r w:rsidR="00BF5165">
        <w:t>make</w:t>
      </w:r>
      <w:r w:rsidRPr="00FD3563">
        <w:t xml:space="preserve"> the phone calls</w:t>
      </w:r>
      <w:r w:rsidR="00BF5165">
        <w:t>,</w:t>
      </w:r>
      <w:r w:rsidRPr="00FD3563">
        <w:t xml:space="preserve"> or send the emails.</w:t>
      </w:r>
    </w:p>
    <w:p w14:paraId="58A3C526" w14:textId="544E4A0B" w:rsidR="00FD3563" w:rsidRPr="00FD3563" w:rsidRDefault="00FD3563" w:rsidP="00FD3563">
      <w:r w:rsidRPr="00FD3563">
        <w:t>And as a leader</w:t>
      </w:r>
      <w:r w:rsidR="00BF5165">
        <w:t>,</w:t>
      </w:r>
      <w:r w:rsidRPr="00FD3563">
        <w:t xml:space="preserve"> your job is never done. I don’t mean the “chores” or the paperwork, I mean the mentoring, the sharing of knowledge, and the encouraging of others.  Mentors are everywhere around us to guide and advise. </w:t>
      </w:r>
    </w:p>
    <w:p w14:paraId="1DCF36B9" w14:textId="11AEEAAB" w:rsidR="00FD3563" w:rsidRPr="00FD3563" w:rsidRDefault="00FD3563" w:rsidP="00FD3563">
      <w:r w:rsidRPr="00FD3563">
        <w:t xml:space="preserve">Leadership </w:t>
      </w:r>
      <w:proofErr w:type="gramStart"/>
      <w:r w:rsidRPr="00FD3563">
        <w:t>in</w:t>
      </w:r>
      <w:proofErr w:type="gramEnd"/>
      <w:r w:rsidRPr="00FD3563">
        <w:t xml:space="preserve"> not about knowing everything, </w:t>
      </w:r>
      <w:r w:rsidR="00BF5165">
        <w:t>it's</w:t>
      </w:r>
      <w:r w:rsidRPr="00FD3563">
        <w:t xml:space="preserve"> about sharing what you know with those who don’t know why we do things,</w:t>
      </w:r>
      <w:r w:rsidR="00BF5165">
        <w:t xml:space="preserve"> sharing</w:t>
      </w:r>
      <w:r w:rsidRPr="00FD3563">
        <w:t xml:space="preserve"> with someone new what all our acronyms stand for.</w:t>
      </w:r>
    </w:p>
    <w:p w14:paraId="31730A9C" w14:textId="77777777" w:rsidR="00FD3563" w:rsidRPr="00FD3563" w:rsidRDefault="00FD3563" w:rsidP="00FD3563">
      <w:r w:rsidRPr="00FD3563">
        <w:t xml:space="preserve">Don’t forget about your unit member of the year, get those to your districts and </w:t>
      </w:r>
      <w:proofErr w:type="gramStart"/>
      <w:r w:rsidRPr="00FD3563">
        <w:t>district’s</w:t>
      </w:r>
      <w:proofErr w:type="gramEnd"/>
      <w:r w:rsidRPr="00FD3563">
        <w:t xml:space="preserve"> get them to me no later than May 30, so that we can announce our </w:t>
      </w:r>
      <w:proofErr w:type="gramStart"/>
      <w:r w:rsidRPr="00FD3563">
        <w:t>Department</w:t>
      </w:r>
      <w:proofErr w:type="gramEnd"/>
      <w:r w:rsidRPr="00FD3563">
        <w:t xml:space="preserve"> member of the year and they will be recognized at National Convention.</w:t>
      </w:r>
    </w:p>
    <w:p w14:paraId="256ACD61" w14:textId="77777777" w:rsidR="00FD3563" w:rsidRPr="00FD3563" w:rsidRDefault="00FD3563" w:rsidP="00FD3563">
      <w:r w:rsidRPr="00FD3563">
        <w:t xml:space="preserve">ALA National Leadership chairman Donna Dillard would like to recognize 250 American Legion Auxiliary members for their leadership. This </w:t>
      </w:r>
      <w:proofErr w:type="gramStart"/>
      <w:r w:rsidRPr="00FD3563">
        <w:t>nominee  can</w:t>
      </w:r>
      <w:proofErr w:type="gramEnd"/>
      <w:r w:rsidRPr="00FD3563">
        <w:t xml:space="preserve"> be any senior member in the ALA. Iowa has had two members already recognized, Kelly and Wendy let’s keep Iowa on the </w:t>
      </w:r>
      <w:proofErr w:type="spellStart"/>
      <w:r w:rsidRPr="00FD3563">
        <w:t>facebook</w:t>
      </w:r>
      <w:proofErr w:type="spellEnd"/>
      <w:r w:rsidRPr="00FD3563">
        <w:t xml:space="preserve"> page and </w:t>
      </w:r>
      <w:proofErr w:type="gramStart"/>
      <w:r w:rsidRPr="00FD3563">
        <w:t>toot</w:t>
      </w:r>
      <w:proofErr w:type="gramEnd"/>
      <w:r w:rsidRPr="00FD3563">
        <w:t xml:space="preserve"> our horns, nominate those who are great leaders and mentors.</w:t>
      </w:r>
    </w:p>
    <w:p w14:paraId="0D55B964" w14:textId="77777777" w:rsidR="00FD3563" w:rsidRPr="00FD3563" w:rsidRDefault="00FD3563" w:rsidP="00FD3563">
      <w:r w:rsidRPr="00FD3563">
        <w:t>President Kim, thank you for time on your program today.</w:t>
      </w:r>
    </w:p>
    <w:p w14:paraId="2D9A1C5C" w14:textId="77777777" w:rsidR="00FD3563" w:rsidRDefault="00FD3563" w:rsidP="00FD3563"/>
    <w:p w14:paraId="62A545A7" w14:textId="77777777" w:rsidR="00FD3563" w:rsidRDefault="00FD3563" w:rsidP="00FD3563"/>
    <w:p w14:paraId="0DB96D28" w14:textId="77777777" w:rsidR="00FD3563" w:rsidRDefault="00FD3563" w:rsidP="00FD3563"/>
    <w:p w14:paraId="354AE94C" w14:textId="77777777" w:rsidR="00FD3563" w:rsidRDefault="00FD3563" w:rsidP="00FD3563"/>
    <w:p w14:paraId="54AF2BDA" w14:textId="77777777" w:rsidR="00FD3563" w:rsidRPr="00FD3563" w:rsidRDefault="00FD3563" w:rsidP="00FD3563"/>
    <w:p w14:paraId="5F322083" w14:textId="77777777" w:rsidR="00FD3563" w:rsidRPr="00FD3563" w:rsidRDefault="00FD3563" w:rsidP="00FD3563">
      <w:r w:rsidRPr="00FD3563">
        <w:lastRenderedPageBreak/>
        <w:t xml:space="preserve">History in the making, that is what we are, history in the making.  </w:t>
      </w:r>
    </w:p>
    <w:p w14:paraId="21162506" w14:textId="77777777" w:rsidR="00FD3563" w:rsidRPr="00FD3563" w:rsidRDefault="00FD3563" w:rsidP="00FD3563">
      <w:r w:rsidRPr="00FD3563">
        <w:t xml:space="preserve">Everything we are doing is making history, the </w:t>
      </w:r>
      <w:proofErr w:type="gramStart"/>
      <w:r w:rsidRPr="00FD3563">
        <w:t>good</w:t>
      </w:r>
      <w:proofErr w:type="gramEnd"/>
      <w:r w:rsidRPr="00FD3563">
        <w:t xml:space="preserve"> the </w:t>
      </w:r>
      <w:proofErr w:type="gramStart"/>
      <w:r w:rsidRPr="00FD3563">
        <w:t>bad</w:t>
      </w:r>
      <w:proofErr w:type="gramEnd"/>
      <w:r w:rsidRPr="00FD3563">
        <w:t xml:space="preserve"> the positive and the challenging. </w:t>
      </w:r>
    </w:p>
    <w:p w14:paraId="69970C14" w14:textId="1BB628D8" w:rsidR="00FD3563" w:rsidRPr="00FD3563" w:rsidRDefault="00FD3563" w:rsidP="00FD3563">
      <w:r w:rsidRPr="00FD3563">
        <w:t>Think of a tradition within your unit, an activity that you love, something that has been passed on from generation to generation.  Do you know when it started, or why?  Who started it</w:t>
      </w:r>
      <w:r w:rsidR="00BF5165">
        <w:t>,</w:t>
      </w:r>
      <w:r w:rsidRPr="00FD3563">
        <w:t xml:space="preserve"> or where </w:t>
      </w:r>
      <w:r w:rsidR="00BF5165">
        <w:t xml:space="preserve">did </w:t>
      </w:r>
      <w:r w:rsidRPr="00FD3563">
        <w:t xml:space="preserve">the idea </w:t>
      </w:r>
      <w:r w:rsidR="00BF5165">
        <w:t>come</w:t>
      </w:r>
      <w:r w:rsidRPr="00FD3563">
        <w:t xml:space="preserve"> from? Has it changed, been updated, lost</w:t>
      </w:r>
      <w:r w:rsidR="00BF5165">
        <w:t>,</w:t>
      </w:r>
      <w:r w:rsidRPr="00FD3563">
        <w:t xml:space="preserve"> and reborn? </w:t>
      </w:r>
    </w:p>
    <w:p w14:paraId="62B73E3E" w14:textId="77777777" w:rsidR="00FD3563" w:rsidRPr="00FD3563" w:rsidRDefault="00FD3563" w:rsidP="00FD3563">
      <w:r w:rsidRPr="00FD3563">
        <w:t xml:space="preserve">This one activity is just a small part of the history of your post-unit family. Not just the big thing but all the little things make up the history of your unit, who your officers are from year to year, what things are discussed at your meetings, how your American Legion Family works together. </w:t>
      </w:r>
    </w:p>
    <w:p w14:paraId="2ADBCEB4" w14:textId="77777777" w:rsidR="00FD3563" w:rsidRPr="00FD3563" w:rsidRDefault="00FD3563" w:rsidP="00FD3563">
      <w:r w:rsidRPr="00FD3563">
        <w:t xml:space="preserve">Recording history can be done in multiple ways and in a format that works best for you.  </w:t>
      </w:r>
    </w:p>
    <w:p w14:paraId="4D95A4BC" w14:textId="77777777" w:rsidR="00FD3563" w:rsidRPr="00FD3563" w:rsidRDefault="00FD3563" w:rsidP="00FD3563">
      <w:r w:rsidRPr="00FD3563">
        <w:t xml:space="preserve">As they </w:t>
      </w:r>
      <w:proofErr w:type="gramStart"/>
      <w:r w:rsidRPr="00FD3563">
        <w:t>say</w:t>
      </w:r>
      <w:proofErr w:type="gramEnd"/>
      <w:r w:rsidRPr="00FD3563">
        <w:t xml:space="preserve"> a picture is worth a thousand words, but to future generations the picture says nothing without a few words...like who, what, when, where, and why. </w:t>
      </w:r>
    </w:p>
    <w:p w14:paraId="00DD95DF" w14:textId="77777777" w:rsidR="00FD3563" w:rsidRPr="00FD3563" w:rsidRDefault="00FD3563" w:rsidP="00FD3563">
      <w:r w:rsidRPr="00FD3563">
        <w:t xml:space="preserve">A written narrative can be extremely beneficial as it gives lots of details, but names and activities can get lost in history without a picture. </w:t>
      </w:r>
    </w:p>
    <w:p w14:paraId="4FCB29C2" w14:textId="643717F6" w:rsidR="00FD3563" w:rsidRPr="00FD3563" w:rsidRDefault="00FD3563" w:rsidP="00FD3563">
      <w:r w:rsidRPr="00FD3563">
        <w:t xml:space="preserve">Preserving history using photos with captions and a written narrative of events, people, and places </w:t>
      </w:r>
      <w:r w:rsidR="00BF5165">
        <w:t>gives</w:t>
      </w:r>
      <w:r w:rsidRPr="00FD3563">
        <w:t xml:space="preserve"> future generations the best of both worlds.  </w:t>
      </w:r>
    </w:p>
    <w:p w14:paraId="400DD597" w14:textId="6CBBDB08" w:rsidR="00FD3563" w:rsidRPr="00FD3563" w:rsidRDefault="00FD3563" w:rsidP="00FD3563">
      <w:r w:rsidRPr="00FD3563">
        <w:t>You don’t need an elaborate scrapbook</w:t>
      </w:r>
      <w:r w:rsidR="00BF5165">
        <w:t>;</w:t>
      </w:r>
      <w:r w:rsidRPr="00FD3563">
        <w:t xml:space="preserve"> every meeting doesn’t need pictures</w:t>
      </w:r>
      <w:r w:rsidR="00BF5165">
        <w:t>,</w:t>
      </w:r>
      <w:r w:rsidRPr="00FD3563">
        <w:t xml:space="preserve"> and every picture doesn’t need a long narrative.  It is about finding a balance that works for you and gives the complete picture for the future. </w:t>
      </w:r>
    </w:p>
    <w:p w14:paraId="6DC7C630" w14:textId="77777777" w:rsidR="00FD3563" w:rsidRPr="00FD3563" w:rsidRDefault="00FD3563" w:rsidP="00FD3563">
      <w:r w:rsidRPr="00FD3563">
        <w:t xml:space="preserve">A fun way to get a photo with a narrative is to do a video history, an interview with members about events, their experience in the organization, or their favorite activity or tradition through the years.  It is a great way to record the accomplishments of your members during their years as American Legion Auxiliary Members. </w:t>
      </w:r>
    </w:p>
    <w:p w14:paraId="240B1274" w14:textId="25C18216" w:rsidR="00FD3563" w:rsidRPr="00FD3563" w:rsidRDefault="00FD3563" w:rsidP="00FD3563">
      <w:r w:rsidRPr="00FD3563">
        <w:t>History projects are a great way to get new or younger members involved</w:t>
      </w:r>
      <w:r w:rsidR="00BF5165">
        <w:t>;</w:t>
      </w:r>
      <w:r w:rsidRPr="00FD3563">
        <w:t xml:space="preserve"> they may bring to the table a curiosity and perspective that those of us who have been around for many years have lost or </w:t>
      </w:r>
      <w:proofErr w:type="gramStart"/>
      <w:r w:rsidRPr="00FD3563">
        <w:t>take</w:t>
      </w:r>
      <w:proofErr w:type="gramEnd"/>
      <w:r w:rsidRPr="00FD3563">
        <w:t xml:space="preserve"> for granted. </w:t>
      </w:r>
    </w:p>
    <w:p w14:paraId="57CFBF16" w14:textId="77777777" w:rsidR="00FD3563" w:rsidRPr="00FD3563" w:rsidRDefault="00FD3563" w:rsidP="00FD3563">
      <w:r w:rsidRPr="00FD3563">
        <w:t xml:space="preserve">I appreciate all who have sent me reports and photos so far this year and have enjoyed hearing what units, counties, and districts are doing.   All of this adds to President Kim’s narrative history and the history of the Department of Iowa.  </w:t>
      </w:r>
    </w:p>
    <w:p w14:paraId="57E28BC1" w14:textId="13D99F65" w:rsidR="00FD3563" w:rsidRDefault="00FD3563" w:rsidP="00FD3563">
      <w:r w:rsidRPr="00FD3563">
        <w:lastRenderedPageBreak/>
        <w:t>Please continue to send me photos with a short narrative. My contact information is in the blue book.  Together</w:t>
      </w:r>
      <w:r w:rsidR="00BF5165">
        <w:t>,</w:t>
      </w:r>
      <w:r w:rsidRPr="00FD3563">
        <w:t xml:space="preserve"> we will continue to be History in the making.</w:t>
      </w:r>
    </w:p>
    <w:p w14:paraId="1423A7C7" w14:textId="323F7FEF" w:rsidR="00BF5165" w:rsidRDefault="00BF5165" w:rsidP="00FD3563">
      <w:r>
        <w:t>Alida Kolthoff</w:t>
      </w:r>
    </w:p>
    <w:p w14:paraId="01FE487A" w14:textId="77777777" w:rsidR="00BF5165" w:rsidRPr="00FD3563" w:rsidRDefault="00BF5165" w:rsidP="00FD3563"/>
    <w:p w14:paraId="08126FFD" w14:textId="77777777" w:rsidR="00FD3563" w:rsidRDefault="00FD3563" w:rsidP="00FD3563"/>
    <w:p w14:paraId="4A2E0C09" w14:textId="77777777" w:rsidR="00FD3563" w:rsidRPr="00FD3563" w:rsidRDefault="00FD3563" w:rsidP="00FD3563">
      <w:r w:rsidRPr="00FD3563">
        <w:rPr>
          <w:b/>
          <w:bCs/>
          <w:sz w:val="28"/>
          <w:szCs w:val="28"/>
        </w:rPr>
        <w:t>ALA Public Relations</w:t>
      </w:r>
      <w:r w:rsidRPr="00FD3563">
        <w:t xml:space="preserve">, Greetings and welcome from the National ALA PR Committee and especially from our National Chairman, Brister Thomas of Hawaii. </w:t>
      </w:r>
    </w:p>
    <w:p w14:paraId="63909420" w14:textId="77777777" w:rsidR="00FD3563" w:rsidRPr="00FD3563" w:rsidRDefault="00FD3563" w:rsidP="00FD3563">
      <w:r w:rsidRPr="00FD3563">
        <w:t>The purpose of the National ALA PR committee this year has a little bit of a different vibe and purpose.</w:t>
      </w:r>
    </w:p>
    <w:p w14:paraId="3C8F8E2E" w14:textId="77777777" w:rsidR="00FD3563" w:rsidRPr="00FD3563" w:rsidRDefault="00FD3563" w:rsidP="00FD3563">
      <w:r w:rsidRPr="00FD3563">
        <w:tab/>
        <w:t>-still one team telling one story</w:t>
      </w:r>
    </w:p>
    <w:p w14:paraId="6A4E4C88" w14:textId="77777777" w:rsidR="00FD3563" w:rsidRPr="00FD3563" w:rsidRDefault="00FD3563" w:rsidP="00FD3563">
      <w:r w:rsidRPr="00FD3563">
        <w:tab/>
        <w:t>-however, we are focused on the “how” of PR</w:t>
      </w:r>
    </w:p>
    <w:p w14:paraId="58DAE4BB" w14:textId="77777777" w:rsidR="00FD3563" w:rsidRPr="00FD3563" w:rsidRDefault="00FD3563" w:rsidP="00FD3563">
      <w:r w:rsidRPr="00FD3563">
        <w:tab/>
        <w:t>-what is the Craft behind the posts</w:t>
      </w:r>
    </w:p>
    <w:p w14:paraId="6085C647" w14:textId="77777777" w:rsidR="00FD3563" w:rsidRPr="00FD3563" w:rsidRDefault="00FD3563" w:rsidP="00FD3563">
      <w:r w:rsidRPr="00FD3563">
        <w:tab/>
        <w:t>-Show the behind the scenes of the “project”</w:t>
      </w:r>
    </w:p>
    <w:p w14:paraId="071484A9" w14:textId="77777777" w:rsidR="00FD3563" w:rsidRPr="00FD3563" w:rsidRDefault="00FD3563" w:rsidP="00FD3563">
      <w:r w:rsidRPr="00FD3563">
        <w:tab/>
        <w:t>-Share your process so others don’t have to re-create the wheel and we all win</w:t>
      </w:r>
    </w:p>
    <w:p w14:paraId="39320C54" w14:textId="77777777" w:rsidR="00FD3563" w:rsidRPr="00FD3563" w:rsidRDefault="00FD3563" w:rsidP="00FD3563"/>
    <w:p w14:paraId="500FD08D" w14:textId="77777777" w:rsidR="00FD3563" w:rsidRPr="00FD3563" w:rsidRDefault="00FD3563" w:rsidP="00FD3563">
      <w:r w:rsidRPr="00FD3563">
        <w:t>Why do we do PR?</w:t>
      </w:r>
    </w:p>
    <w:p w14:paraId="09C0897E" w14:textId="77777777" w:rsidR="00FD3563" w:rsidRPr="00FD3563" w:rsidRDefault="00FD3563" w:rsidP="00FD3563">
      <w:r w:rsidRPr="00FD3563">
        <w:tab/>
        <w:t>-We do PR to shape perception, build trust and drive action</w:t>
      </w:r>
    </w:p>
    <w:p w14:paraId="3A675933" w14:textId="77777777" w:rsidR="00FD3563" w:rsidRPr="00FD3563" w:rsidRDefault="00FD3563" w:rsidP="00FD3563">
      <w:r w:rsidRPr="00FD3563">
        <w:tab/>
        <w:t>-We do PR (Good PR) to promote a clear message, consistent information, way to measure results</w:t>
      </w:r>
    </w:p>
    <w:p w14:paraId="29D5DCBC" w14:textId="77777777" w:rsidR="00FD3563" w:rsidRPr="00FD3563" w:rsidRDefault="00FD3563" w:rsidP="00FD3563">
      <w:r w:rsidRPr="00FD3563">
        <w:t xml:space="preserve">-When we do </w:t>
      </w:r>
      <w:proofErr w:type="gramStart"/>
      <w:r w:rsidRPr="00FD3563">
        <w:t>PR</w:t>
      </w:r>
      <w:proofErr w:type="gramEnd"/>
      <w:r w:rsidRPr="00FD3563">
        <w:t xml:space="preserve"> we remember who our primary audience is-- ALA members, prospective members, partners, donors, media and community </w:t>
      </w:r>
    </w:p>
    <w:p w14:paraId="0C81DEA8" w14:textId="77777777" w:rsidR="00FD3563" w:rsidRPr="00FD3563" w:rsidRDefault="00FD3563" w:rsidP="00FD3563">
      <w:r w:rsidRPr="00FD3563">
        <w:t xml:space="preserve">-We do PR many </w:t>
      </w:r>
      <w:proofErr w:type="gramStart"/>
      <w:r w:rsidRPr="00FD3563">
        <w:t>time</w:t>
      </w:r>
      <w:proofErr w:type="gramEnd"/>
      <w:r w:rsidRPr="00FD3563">
        <w:t xml:space="preserve"> as we are looking for desired actions: Join, renew, attend, volunteer, give, share</w:t>
      </w:r>
    </w:p>
    <w:p w14:paraId="6D479C02" w14:textId="77777777" w:rsidR="00FD3563" w:rsidRPr="00FD3563" w:rsidRDefault="00FD3563" w:rsidP="00FD3563"/>
    <w:p w14:paraId="6F38F5C8" w14:textId="77777777" w:rsidR="00FD3563" w:rsidRPr="00FD3563" w:rsidRDefault="00FD3563" w:rsidP="00FD3563">
      <w:r w:rsidRPr="00FD3563">
        <w:t xml:space="preserve">Remember: when doing your “how” </w:t>
      </w:r>
      <w:proofErr w:type="gramStart"/>
      <w:r w:rsidRPr="00FD3563">
        <w:t>PR;</w:t>
      </w:r>
      <w:proofErr w:type="gramEnd"/>
    </w:p>
    <w:p w14:paraId="7739D9A3" w14:textId="77777777" w:rsidR="00FD3563" w:rsidRPr="00FD3563" w:rsidRDefault="00FD3563" w:rsidP="00FD3563">
      <w:r w:rsidRPr="00FD3563">
        <w:tab/>
        <w:t>-What we say matters, how we say it matters more-</w:t>
      </w:r>
    </w:p>
    <w:p w14:paraId="015F3648" w14:textId="77777777" w:rsidR="00FD3563" w:rsidRPr="00FD3563" w:rsidRDefault="00FD3563" w:rsidP="00FD3563">
      <w:r w:rsidRPr="00FD3563">
        <w:tab/>
      </w:r>
      <w:r w:rsidRPr="00FD3563">
        <w:tab/>
        <w:t>Speak with warmth</w:t>
      </w:r>
    </w:p>
    <w:p w14:paraId="3CB22992" w14:textId="77777777" w:rsidR="00FD3563" w:rsidRPr="00FD3563" w:rsidRDefault="00FD3563" w:rsidP="00FD3563">
      <w:r w:rsidRPr="00FD3563">
        <w:tab/>
      </w:r>
      <w:r w:rsidRPr="00FD3563">
        <w:tab/>
        <w:t>Lead with respect</w:t>
      </w:r>
    </w:p>
    <w:p w14:paraId="19F18F79" w14:textId="77777777" w:rsidR="00FD3563" w:rsidRPr="00FD3563" w:rsidRDefault="00FD3563" w:rsidP="00FD3563">
      <w:r w:rsidRPr="00FD3563">
        <w:lastRenderedPageBreak/>
        <w:tab/>
      </w:r>
      <w:r w:rsidRPr="00FD3563">
        <w:tab/>
        <w:t>Be inclusive</w:t>
      </w:r>
    </w:p>
    <w:p w14:paraId="6319D432" w14:textId="77777777" w:rsidR="00FD3563" w:rsidRPr="00FD3563" w:rsidRDefault="00FD3563" w:rsidP="00FD3563">
      <w:r w:rsidRPr="00FD3563">
        <w:tab/>
      </w:r>
      <w:r w:rsidRPr="00FD3563">
        <w:tab/>
        <w:t>Stay mission-focused</w:t>
      </w:r>
    </w:p>
    <w:p w14:paraId="70EE67B0" w14:textId="77777777" w:rsidR="00FD3563" w:rsidRPr="00FD3563" w:rsidRDefault="00FD3563" w:rsidP="00FD3563">
      <w:r w:rsidRPr="00FD3563">
        <w:tab/>
      </w:r>
      <w:r w:rsidRPr="00FD3563">
        <w:tab/>
        <w:t>Offer solutions, not just noise</w:t>
      </w:r>
    </w:p>
    <w:p w14:paraId="578F0DC0" w14:textId="77777777" w:rsidR="00FD3563" w:rsidRPr="00FD3563" w:rsidRDefault="00FD3563" w:rsidP="00FD3563">
      <w:r w:rsidRPr="00FD3563">
        <w:t>Have you joined the ALA Public Relations Facebook Group? It’s under ALA Public Relations</w:t>
      </w:r>
    </w:p>
    <w:p w14:paraId="260F6EFF" w14:textId="77777777" w:rsidR="00FD3563" w:rsidRPr="00FD3563" w:rsidRDefault="00FD3563" w:rsidP="00FD3563">
      <w:r w:rsidRPr="00FD3563">
        <w:t>When joining, remember to answer all 4 membership questions</w:t>
      </w:r>
    </w:p>
    <w:p w14:paraId="3921E3DC" w14:textId="77777777" w:rsidR="00FD3563" w:rsidRPr="00FD3563" w:rsidRDefault="00FD3563" w:rsidP="00FD3563">
      <w:r w:rsidRPr="00FD3563">
        <w:tab/>
        <w:t>-Post your events but tell how “how”</w:t>
      </w:r>
    </w:p>
    <w:p w14:paraId="642F43BD" w14:textId="7AE3A1E3" w:rsidR="00FD3563" w:rsidRPr="00FD3563" w:rsidRDefault="00FD3563" w:rsidP="00FD3563">
      <w:r w:rsidRPr="00FD3563">
        <w:t xml:space="preserve">Who did you invite, what </w:t>
      </w:r>
      <w:proofErr w:type="gramStart"/>
      <w:r w:rsidRPr="00FD3563">
        <w:t>is</w:t>
      </w:r>
      <w:proofErr w:type="gramEnd"/>
      <w:r w:rsidRPr="00FD3563">
        <w:t xml:space="preserve"> the event for, how did you contact members, community, media, what are the details of the event, how will you measure your success, what media did you do to promote the ALA AFTER the event?</w:t>
      </w:r>
    </w:p>
    <w:p w14:paraId="23BBEE4F" w14:textId="77777777" w:rsidR="00FD3563" w:rsidRPr="00FD3563" w:rsidRDefault="00FD3563" w:rsidP="00FD3563">
      <w:r w:rsidRPr="00FD3563">
        <w:t>If you are looking for some help on PR, Check the ALA Website for helpful resources including templates, ideas, logos, and other suggestions. Our use of effective PR will share our story, build awareness of our mission and connect us with our community</w:t>
      </w:r>
    </w:p>
    <w:p w14:paraId="76FCCD2C" w14:textId="77777777" w:rsidR="00FD3563" w:rsidRPr="00FD3563" w:rsidRDefault="00FD3563" w:rsidP="00FD3563">
      <w:r w:rsidRPr="00FD3563">
        <w:t xml:space="preserve">Remember PR is how we honor service by telling the story of impact-one department, one unit, one member at a time. </w:t>
      </w:r>
    </w:p>
    <w:p w14:paraId="5A704903" w14:textId="77777777" w:rsidR="00FD3563" w:rsidRPr="00FD3563" w:rsidRDefault="00FD3563" w:rsidP="00FD3563">
      <w:r w:rsidRPr="00FD3563">
        <w:t xml:space="preserve">Thank you, President Kim for time on your program to talk about PR. </w:t>
      </w:r>
    </w:p>
    <w:p w14:paraId="4BED547F" w14:textId="77777777" w:rsidR="00FD3563" w:rsidRPr="00FD3563" w:rsidRDefault="00FD3563" w:rsidP="00FD3563">
      <w:r w:rsidRPr="00FD3563">
        <w:t xml:space="preserve">Let’s </w:t>
      </w:r>
      <w:proofErr w:type="gramStart"/>
      <w:r w:rsidRPr="00FD3563">
        <w:t>go</w:t>
      </w:r>
      <w:proofErr w:type="gramEnd"/>
      <w:r w:rsidRPr="00FD3563">
        <w:t xml:space="preserve"> Iowa </w:t>
      </w:r>
      <w:proofErr w:type="gramStart"/>
      <w:r w:rsidRPr="00FD3563">
        <w:t>and let’s</w:t>
      </w:r>
      <w:proofErr w:type="gramEnd"/>
      <w:r w:rsidRPr="00FD3563">
        <w:t xml:space="preserve"> see lots of Posts on the ALA PR page from Iowa.  </w:t>
      </w:r>
    </w:p>
    <w:p w14:paraId="1DEB7299" w14:textId="77777777" w:rsidR="00BF5165" w:rsidRDefault="00BF5165" w:rsidP="00BF5165">
      <w:pPr>
        <w:rPr>
          <w:lang w:val="en"/>
        </w:rPr>
      </w:pPr>
    </w:p>
    <w:p w14:paraId="20548B78" w14:textId="77777777" w:rsidR="00BF5165" w:rsidRDefault="00BF5165" w:rsidP="00BF5165">
      <w:pPr>
        <w:rPr>
          <w:lang w:val="en"/>
        </w:rPr>
      </w:pPr>
    </w:p>
    <w:p w14:paraId="20270656" w14:textId="77777777" w:rsidR="00BF5165" w:rsidRDefault="00BF5165" w:rsidP="00BF5165">
      <w:pPr>
        <w:rPr>
          <w:lang w:val="en"/>
        </w:rPr>
      </w:pPr>
    </w:p>
    <w:p w14:paraId="483F7337" w14:textId="77777777" w:rsidR="00BF5165" w:rsidRDefault="00BF5165" w:rsidP="00BF5165">
      <w:pPr>
        <w:rPr>
          <w:lang w:val="en"/>
        </w:rPr>
      </w:pPr>
    </w:p>
    <w:p w14:paraId="6F93AB81" w14:textId="77777777" w:rsidR="00BF5165" w:rsidRDefault="00BF5165" w:rsidP="00BF5165">
      <w:pPr>
        <w:rPr>
          <w:lang w:val="en"/>
        </w:rPr>
      </w:pPr>
    </w:p>
    <w:p w14:paraId="76DBEA82" w14:textId="77777777" w:rsidR="00BF5165" w:rsidRDefault="00BF5165" w:rsidP="00BF5165">
      <w:pPr>
        <w:rPr>
          <w:lang w:val="en"/>
        </w:rPr>
      </w:pPr>
    </w:p>
    <w:p w14:paraId="0DA9CA80" w14:textId="77777777" w:rsidR="00BF5165" w:rsidRDefault="00BF5165" w:rsidP="00BF5165">
      <w:pPr>
        <w:rPr>
          <w:lang w:val="en"/>
        </w:rPr>
      </w:pPr>
    </w:p>
    <w:p w14:paraId="05E731F0" w14:textId="77777777" w:rsidR="00BF5165" w:rsidRDefault="00BF5165" w:rsidP="00BF5165">
      <w:pPr>
        <w:rPr>
          <w:lang w:val="en"/>
        </w:rPr>
      </w:pPr>
    </w:p>
    <w:p w14:paraId="16693EEE" w14:textId="77777777" w:rsidR="00BF5165" w:rsidRDefault="00BF5165" w:rsidP="00BF5165">
      <w:pPr>
        <w:rPr>
          <w:lang w:val="en"/>
        </w:rPr>
      </w:pPr>
    </w:p>
    <w:p w14:paraId="3B538DAE" w14:textId="77777777" w:rsidR="00BF5165" w:rsidRDefault="00BF5165" w:rsidP="00BF5165">
      <w:pPr>
        <w:rPr>
          <w:lang w:val="en"/>
        </w:rPr>
      </w:pPr>
    </w:p>
    <w:p w14:paraId="37D9BDF6" w14:textId="77777777" w:rsidR="00BF5165" w:rsidRDefault="00BF5165" w:rsidP="00BF5165">
      <w:pPr>
        <w:rPr>
          <w:lang w:val="en"/>
        </w:rPr>
      </w:pPr>
    </w:p>
    <w:p w14:paraId="0AFF6B62" w14:textId="0F6F31E4" w:rsidR="00BF5165" w:rsidRPr="00BF5165" w:rsidRDefault="00BF5165" w:rsidP="00BF5165">
      <w:pPr>
        <w:rPr>
          <w:b/>
          <w:bCs/>
          <w:lang w:val="en"/>
        </w:rPr>
      </w:pPr>
      <w:r w:rsidRPr="00BF5165">
        <w:rPr>
          <w:b/>
          <w:bCs/>
          <w:lang w:val="en"/>
        </w:rPr>
        <w:lastRenderedPageBreak/>
        <w:t xml:space="preserve">Finance Report Mid-Winter 2026 </w:t>
      </w:r>
    </w:p>
    <w:p w14:paraId="03C751AB" w14:textId="77777777" w:rsidR="00BF5165" w:rsidRPr="00BF5165" w:rsidRDefault="00BF5165" w:rsidP="00BF5165">
      <w:pPr>
        <w:rPr>
          <w:lang w:val="en"/>
        </w:rPr>
      </w:pPr>
      <w:r w:rsidRPr="00BF5165">
        <w:rPr>
          <w:lang w:val="en"/>
        </w:rPr>
        <w:t xml:space="preserve">The year is half over.   What are we thinking about in February as it relates to Finance?  Your finance committee is reviewing how we are doing with revenue and expenses that we projected at the start of the year. As the theme has been, we need to continue pursuing membership and cutting costs where we can. If you didn’t already know, our budget is becoming very challenging. </w:t>
      </w:r>
    </w:p>
    <w:p w14:paraId="1094B00A" w14:textId="6836E4BC" w:rsidR="00BF5165" w:rsidRPr="00BF5165" w:rsidRDefault="00BF5165" w:rsidP="00BF5165">
      <w:pPr>
        <w:rPr>
          <w:lang w:val="en"/>
        </w:rPr>
      </w:pPr>
      <w:r w:rsidRPr="00BF5165">
        <w:rPr>
          <w:lang w:val="en"/>
        </w:rPr>
        <w:t xml:space="preserve">Membership and fundraising aren’t just numbers. They’re the fuel that keeps the mission and our organization alive.  We </w:t>
      </w:r>
      <w:proofErr w:type="gramStart"/>
      <w:r w:rsidRPr="00BF5165">
        <w:rPr>
          <w:lang w:val="en"/>
        </w:rPr>
        <w:t>have to</w:t>
      </w:r>
      <w:proofErr w:type="gramEnd"/>
      <w:r w:rsidRPr="00BF5165">
        <w:rPr>
          <w:lang w:val="en"/>
        </w:rPr>
        <w:t xml:space="preserve"> be creative</w:t>
      </w:r>
      <w:r>
        <w:rPr>
          <w:lang w:val="en"/>
        </w:rPr>
        <w:t>.</w:t>
      </w:r>
      <w:r w:rsidRPr="00BF5165">
        <w:rPr>
          <w:lang w:val="en"/>
        </w:rPr>
        <w:t xml:space="preserve"> President Kim has had some fun challenges to help with our department budget, the reverse raffle, the Penny Wars.  People may say why </w:t>
      </w:r>
      <w:proofErr w:type="gramStart"/>
      <w:r w:rsidRPr="00BF5165">
        <w:rPr>
          <w:lang w:val="en"/>
        </w:rPr>
        <w:t>would we</w:t>
      </w:r>
      <w:proofErr w:type="gramEnd"/>
      <w:r w:rsidRPr="00BF5165">
        <w:rPr>
          <w:lang w:val="en"/>
        </w:rPr>
        <w:t xml:space="preserve"> raise money for the department, instead of using our funds for unit goals.  These are interdependent, not mutually exclusive: we need a department to support our membership, leadership, give guidance, scholarships, and support </w:t>
      </w:r>
      <w:proofErr w:type="gramStart"/>
      <w:r w:rsidRPr="00BF5165">
        <w:rPr>
          <w:lang w:val="en"/>
        </w:rPr>
        <w:t>of</w:t>
      </w:r>
      <w:proofErr w:type="gramEnd"/>
      <w:r w:rsidRPr="00BF5165">
        <w:rPr>
          <w:lang w:val="en"/>
        </w:rPr>
        <w:t xml:space="preserve"> our VA facilities.   We don’t want to raise membership dues or fees to attend </w:t>
      </w:r>
      <w:proofErr w:type="gramStart"/>
      <w:r w:rsidRPr="00BF5165">
        <w:rPr>
          <w:lang w:val="en"/>
        </w:rPr>
        <w:t>events, or</w:t>
      </w:r>
      <w:proofErr w:type="gramEnd"/>
      <w:r w:rsidRPr="00BF5165">
        <w:rPr>
          <w:lang w:val="en"/>
        </w:rPr>
        <w:t xml:space="preserve"> cut our support of the VA facilities.  The other side of this is expenses</w:t>
      </w:r>
      <w:r>
        <w:rPr>
          <w:lang w:val="en"/>
        </w:rPr>
        <w:t>;</w:t>
      </w:r>
      <w:r w:rsidRPr="00BF5165">
        <w:rPr>
          <w:lang w:val="en"/>
        </w:rPr>
        <w:t xml:space="preserve"> what can we do to keep these in check</w:t>
      </w:r>
      <w:r>
        <w:rPr>
          <w:lang w:val="en"/>
        </w:rPr>
        <w:t>?</w:t>
      </w:r>
      <w:r w:rsidRPr="00BF5165">
        <w:rPr>
          <w:lang w:val="en"/>
        </w:rPr>
        <w:t xml:space="preserve"> </w:t>
      </w:r>
    </w:p>
    <w:p w14:paraId="33323BD6" w14:textId="0FC5F6A4" w:rsidR="00BF5165" w:rsidRPr="00BF5165" w:rsidRDefault="00BF5165" w:rsidP="00BF5165">
      <w:pPr>
        <w:rPr>
          <w:lang w:val="en"/>
        </w:rPr>
      </w:pPr>
      <w:r w:rsidRPr="00BF5165">
        <w:rPr>
          <w:lang w:val="en"/>
        </w:rPr>
        <w:t>One of our biggest department expenses is Per diem/mileage reimbursement</w:t>
      </w:r>
      <w:r>
        <w:rPr>
          <w:lang w:val="en"/>
        </w:rPr>
        <w:t>.</w:t>
      </w:r>
      <w:r w:rsidRPr="00BF5165">
        <w:rPr>
          <w:lang w:val="en"/>
        </w:rPr>
        <w:t xml:space="preserve"> If you are eligible for per diem for an event, look around and see how many members are paying their own way, to learn and support the mission.  Are you getting money to come from your district or unit?  Can you get by with just that reimbursement, can you donate something back to the department</w:t>
      </w:r>
      <w:r>
        <w:rPr>
          <w:lang w:val="en"/>
        </w:rPr>
        <w:t>?</w:t>
      </w:r>
      <w:r w:rsidRPr="00BF5165">
        <w:rPr>
          <w:lang w:val="en"/>
        </w:rPr>
        <w:t xml:space="preserve">  We acknowledge that not everyone is in the same financial situation, but we would like you to consider.  </w:t>
      </w:r>
    </w:p>
    <w:p w14:paraId="292E502B" w14:textId="77777777" w:rsidR="00BF5165" w:rsidRPr="00BF5165" w:rsidRDefault="00BF5165" w:rsidP="00BF5165">
      <w:pPr>
        <w:rPr>
          <w:lang w:val="en"/>
        </w:rPr>
      </w:pPr>
      <w:r w:rsidRPr="00BF5165">
        <w:rPr>
          <w:lang w:val="en"/>
        </w:rPr>
        <w:t xml:space="preserve">Did you pay your unit obligations?  We still have units that have not paid all their obligations. These are mandatory, not optional.  </w:t>
      </w:r>
    </w:p>
    <w:p w14:paraId="1609DF3F" w14:textId="7008CFBA" w:rsidR="00BF5165" w:rsidRPr="00BF5165" w:rsidRDefault="00BF5165" w:rsidP="00BF5165">
      <w:pPr>
        <w:rPr>
          <w:lang w:val="en"/>
        </w:rPr>
      </w:pPr>
      <w:r w:rsidRPr="00BF5165">
        <w:rPr>
          <w:lang w:val="en"/>
        </w:rPr>
        <w:t>We are not all about how we can save money</w:t>
      </w:r>
      <w:r>
        <w:rPr>
          <w:lang w:val="en"/>
        </w:rPr>
        <w:t>. Once</w:t>
      </w:r>
      <w:r w:rsidRPr="00BF5165">
        <w:rPr>
          <w:lang w:val="en"/>
        </w:rPr>
        <w:t xml:space="preserve"> a year</w:t>
      </w:r>
      <w:r>
        <w:rPr>
          <w:lang w:val="en"/>
        </w:rPr>
        <w:t>,</w:t>
      </w:r>
      <w:r w:rsidRPr="00BF5165">
        <w:rPr>
          <w:lang w:val="en"/>
        </w:rPr>
        <w:t xml:space="preserve"> we get to announce the distribution of the Veterans Facility Fund</w:t>
      </w:r>
      <w:r>
        <w:rPr>
          <w:lang w:val="en"/>
        </w:rPr>
        <w:t>;</w:t>
      </w:r>
      <w:r w:rsidRPr="00BF5165">
        <w:rPr>
          <w:lang w:val="en"/>
        </w:rPr>
        <w:t xml:space="preserve"> this is one of the parts of your obligations.  We received great wish lists from each of the facilities.  We are proud to report that the funds will be distributed </w:t>
      </w:r>
      <w:r>
        <w:rPr>
          <w:lang w:val="en"/>
        </w:rPr>
        <w:t xml:space="preserve">in </w:t>
      </w:r>
      <w:r w:rsidRPr="00BF5165">
        <w:rPr>
          <w:lang w:val="en"/>
        </w:rPr>
        <w:t>five ways between each facility.  Each facility will receive $1,987 to use on items that directly affect residents or patients of their facility</w:t>
      </w:r>
      <w:r>
        <w:rPr>
          <w:lang w:val="en"/>
        </w:rPr>
        <w:t>. Some</w:t>
      </w:r>
      <w:r w:rsidRPr="00BF5165">
        <w:rPr>
          <w:lang w:val="en"/>
        </w:rPr>
        <w:t xml:space="preserve"> of the requested items were Sam's Club or Walmart gift cards for Fisher House needs, TV’s, Wheeled Coolers, Puzzle Boards, and an electric </w:t>
      </w:r>
      <w:proofErr w:type="gramStart"/>
      <w:r w:rsidRPr="00BF5165">
        <w:rPr>
          <w:lang w:val="en"/>
        </w:rPr>
        <w:t>bike;  Iowa</w:t>
      </w:r>
      <w:proofErr w:type="gramEnd"/>
      <w:r w:rsidRPr="00BF5165">
        <w:rPr>
          <w:lang w:val="en"/>
        </w:rPr>
        <w:t xml:space="preserve"> City’s Popcorn Project and Kindness Cart supplies.  This is a distribution of $9,935 of $10,475 that was sent out as obligations to the units.  </w:t>
      </w:r>
    </w:p>
    <w:p w14:paraId="13C630BB" w14:textId="0974D31A" w:rsidR="00BF5165" w:rsidRPr="00BF5165" w:rsidRDefault="00BF5165" w:rsidP="00BF5165">
      <w:pPr>
        <w:rPr>
          <w:lang w:val="en"/>
        </w:rPr>
      </w:pPr>
      <w:r w:rsidRPr="00BF5165">
        <w:rPr>
          <w:lang w:val="en"/>
        </w:rPr>
        <w:t xml:space="preserve">If all units </w:t>
      </w:r>
      <w:r>
        <w:rPr>
          <w:lang w:val="en"/>
        </w:rPr>
        <w:t>had</w:t>
      </w:r>
      <w:r w:rsidRPr="00BF5165">
        <w:rPr>
          <w:lang w:val="en"/>
        </w:rPr>
        <w:t xml:space="preserve"> sent in their obligations, each facility could have gotten another $108.  Just think what they could do with that extra money. </w:t>
      </w:r>
    </w:p>
    <w:p w14:paraId="35483C4B" w14:textId="77777777" w:rsidR="00BF5165" w:rsidRPr="00BF5165" w:rsidRDefault="00BF5165" w:rsidP="00BF5165">
      <w:pPr>
        <w:rPr>
          <w:lang w:val="en"/>
        </w:rPr>
      </w:pPr>
      <w:r w:rsidRPr="00BF5165">
        <w:rPr>
          <w:lang w:val="en"/>
        </w:rPr>
        <w:t xml:space="preserve">Each of you can be part of your unit's Finance team.  Would each of you go back to your unit and make sure you have a budget? Are you on track to </w:t>
      </w:r>
      <w:proofErr w:type="gramStart"/>
      <w:r w:rsidRPr="00BF5165">
        <w:rPr>
          <w:lang w:val="en"/>
        </w:rPr>
        <w:t>succeed</w:t>
      </w:r>
      <w:proofErr w:type="gramEnd"/>
      <w:r w:rsidRPr="00BF5165">
        <w:rPr>
          <w:lang w:val="en"/>
        </w:rPr>
        <w:t xml:space="preserve"> with your goals? Do you </w:t>
      </w:r>
      <w:r w:rsidRPr="00BF5165">
        <w:rPr>
          <w:lang w:val="en"/>
        </w:rPr>
        <w:lastRenderedPageBreak/>
        <w:t xml:space="preserve">need to organize a fundraiser to meet your goals?  Finance seems scary, but it really isn’t.  Just like in our personal lives we need to make sure we are living within our means.  This is what your Finance team does is assist and advise on all things related to our funds.    </w:t>
      </w:r>
    </w:p>
    <w:p w14:paraId="2F3DD23A" w14:textId="77777777" w:rsidR="00BF5165" w:rsidRPr="00BF5165" w:rsidRDefault="00BF5165" w:rsidP="00BF5165">
      <w:pPr>
        <w:rPr>
          <w:lang w:val="en"/>
        </w:rPr>
      </w:pPr>
      <w:r w:rsidRPr="00BF5165">
        <w:rPr>
          <w:lang w:val="en"/>
        </w:rPr>
        <w:t xml:space="preserve">Keep up the good </w:t>
      </w:r>
      <w:proofErr w:type="gramStart"/>
      <w:r w:rsidRPr="00BF5165">
        <w:rPr>
          <w:lang w:val="en"/>
        </w:rPr>
        <w:t>work</w:t>
      </w:r>
      <w:proofErr w:type="gramEnd"/>
      <w:r w:rsidRPr="00BF5165">
        <w:rPr>
          <w:lang w:val="en"/>
        </w:rPr>
        <w:t xml:space="preserve"> </w:t>
      </w:r>
      <w:proofErr w:type="gramStart"/>
      <w:r w:rsidRPr="00BF5165">
        <w:rPr>
          <w:lang w:val="en"/>
        </w:rPr>
        <w:t>working</w:t>
      </w:r>
      <w:proofErr w:type="gramEnd"/>
      <w:r w:rsidRPr="00BF5165">
        <w:rPr>
          <w:lang w:val="en"/>
        </w:rPr>
        <w:t xml:space="preserve"> our mission and being fiscally responsible. </w:t>
      </w:r>
    </w:p>
    <w:p w14:paraId="71B6D1C2" w14:textId="77777777" w:rsidR="00BF5165" w:rsidRPr="00BF5165" w:rsidRDefault="00BF5165" w:rsidP="00BF5165">
      <w:pPr>
        <w:rPr>
          <w:lang w:val="en"/>
        </w:rPr>
      </w:pPr>
      <w:r w:rsidRPr="00BF5165">
        <w:rPr>
          <w:lang w:val="en"/>
        </w:rPr>
        <w:t xml:space="preserve">Respectfully submitted,  </w:t>
      </w:r>
    </w:p>
    <w:p w14:paraId="0D9A05C0" w14:textId="77777777" w:rsidR="00BF5165" w:rsidRPr="00BF5165" w:rsidRDefault="00BF5165" w:rsidP="00BF5165">
      <w:pPr>
        <w:rPr>
          <w:lang w:val="en"/>
        </w:rPr>
      </w:pPr>
      <w:r w:rsidRPr="00BF5165">
        <w:rPr>
          <w:lang w:val="en"/>
        </w:rPr>
        <w:t xml:space="preserve">Regina Chock, Chairperson </w:t>
      </w:r>
    </w:p>
    <w:p w14:paraId="68DB5D68" w14:textId="77777777" w:rsidR="00BF5165" w:rsidRPr="00BF5165" w:rsidRDefault="00BF5165" w:rsidP="00BF5165">
      <w:pPr>
        <w:rPr>
          <w:lang w:val="en"/>
        </w:rPr>
      </w:pPr>
      <w:r w:rsidRPr="00BF5165">
        <w:rPr>
          <w:lang w:val="en"/>
        </w:rPr>
        <w:t xml:space="preserve">Patti Rolf </w:t>
      </w:r>
    </w:p>
    <w:p w14:paraId="15553074" w14:textId="429B43A3" w:rsidR="00FD3563" w:rsidRPr="00FD3563" w:rsidRDefault="00BF5165" w:rsidP="00BF5165">
      <w:pPr>
        <w:rPr>
          <w:lang w:val="en"/>
        </w:rPr>
      </w:pPr>
      <w:r w:rsidRPr="00BF5165">
        <w:rPr>
          <w:lang w:val="en"/>
        </w:rPr>
        <w:t xml:space="preserve">Ann Crawford </w:t>
      </w:r>
    </w:p>
    <w:p w14:paraId="003086BF" w14:textId="77777777" w:rsidR="00FD3563" w:rsidRDefault="00FD3563" w:rsidP="00FD3563">
      <w:pPr>
        <w:rPr>
          <w:lang w:val="en"/>
        </w:rPr>
      </w:pPr>
      <w:r w:rsidRPr="00FD3563">
        <w:rPr>
          <w:lang w:val="en"/>
        </w:rPr>
        <w:t xml:space="preserve"> </w:t>
      </w:r>
    </w:p>
    <w:p w14:paraId="4DB361AD" w14:textId="77777777" w:rsidR="00BF5165" w:rsidRDefault="00BF5165" w:rsidP="00FD3563">
      <w:pPr>
        <w:rPr>
          <w:lang w:val="en"/>
        </w:rPr>
      </w:pPr>
    </w:p>
    <w:p w14:paraId="087A0F99" w14:textId="77777777" w:rsidR="00BF5165" w:rsidRDefault="00BF5165" w:rsidP="00FD3563">
      <w:pPr>
        <w:rPr>
          <w:lang w:val="en"/>
        </w:rPr>
      </w:pPr>
    </w:p>
    <w:p w14:paraId="3598E317" w14:textId="77777777" w:rsidR="00BF5165" w:rsidRDefault="00BF5165" w:rsidP="00FD3563">
      <w:pPr>
        <w:rPr>
          <w:lang w:val="en"/>
        </w:rPr>
      </w:pPr>
    </w:p>
    <w:p w14:paraId="2A8D81FF" w14:textId="77777777" w:rsidR="00BF5165" w:rsidRDefault="00BF5165" w:rsidP="00FD3563">
      <w:pPr>
        <w:rPr>
          <w:lang w:val="en"/>
        </w:rPr>
      </w:pPr>
    </w:p>
    <w:p w14:paraId="2EC850FF" w14:textId="77777777" w:rsidR="00BF5165" w:rsidRDefault="00BF5165" w:rsidP="00FD3563">
      <w:pPr>
        <w:rPr>
          <w:lang w:val="en"/>
        </w:rPr>
      </w:pPr>
    </w:p>
    <w:p w14:paraId="5EDE7FF1" w14:textId="77777777" w:rsidR="00BF5165" w:rsidRDefault="00BF5165" w:rsidP="00FD3563">
      <w:pPr>
        <w:rPr>
          <w:lang w:val="en"/>
        </w:rPr>
      </w:pPr>
    </w:p>
    <w:p w14:paraId="419CC4A8" w14:textId="77777777" w:rsidR="00BF5165" w:rsidRDefault="00BF5165" w:rsidP="00FD3563">
      <w:pPr>
        <w:rPr>
          <w:lang w:val="en"/>
        </w:rPr>
      </w:pPr>
    </w:p>
    <w:p w14:paraId="18D79842" w14:textId="77777777" w:rsidR="00BF5165" w:rsidRDefault="00BF5165" w:rsidP="00FD3563">
      <w:pPr>
        <w:rPr>
          <w:lang w:val="en"/>
        </w:rPr>
      </w:pPr>
    </w:p>
    <w:p w14:paraId="60DF6AF3" w14:textId="77777777" w:rsidR="00BF5165" w:rsidRDefault="00BF5165" w:rsidP="00FD3563">
      <w:pPr>
        <w:rPr>
          <w:lang w:val="en"/>
        </w:rPr>
      </w:pPr>
    </w:p>
    <w:p w14:paraId="652DE260" w14:textId="77777777" w:rsidR="00BF5165" w:rsidRDefault="00BF5165" w:rsidP="00FD3563">
      <w:pPr>
        <w:rPr>
          <w:lang w:val="en"/>
        </w:rPr>
      </w:pPr>
    </w:p>
    <w:p w14:paraId="711CD663" w14:textId="77777777" w:rsidR="00BF5165" w:rsidRDefault="00BF5165" w:rsidP="00FD3563">
      <w:pPr>
        <w:rPr>
          <w:lang w:val="en"/>
        </w:rPr>
      </w:pPr>
    </w:p>
    <w:p w14:paraId="57686075" w14:textId="77777777" w:rsidR="00BF5165" w:rsidRDefault="00BF5165" w:rsidP="00FD3563">
      <w:pPr>
        <w:rPr>
          <w:lang w:val="en"/>
        </w:rPr>
      </w:pPr>
    </w:p>
    <w:p w14:paraId="47943ADD" w14:textId="77777777" w:rsidR="00BF5165" w:rsidRDefault="00BF5165" w:rsidP="00FD3563">
      <w:pPr>
        <w:rPr>
          <w:lang w:val="en"/>
        </w:rPr>
      </w:pPr>
    </w:p>
    <w:p w14:paraId="37C22889" w14:textId="77777777" w:rsidR="00BF5165" w:rsidRDefault="00BF5165" w:rsidP="00FD3563">
      <w:pPr>
        <w:rPr>
          <w:lang w:val="en"/>
        </w:rPr>
      </w:pPr>
    </w:p>
    <w:p w14:paraId="621C91E9" w14:textId="77777777" w:rsidR="00BF5165" w:rsidRDefault="00BF5165" w:rsidP="00FD3563">
      <w:pPr>
        <w:rPr>
          <w:lang w:val="en"/>
        </w:rPr>
      </w:pPr>
    </w:p>
    <w:p w14:paraId="63C9D429" w14:textId="77777777" w:rsidR="00BF5165" w:rsidRDefault="00BF5165" w:rsidP="00FD3563">
      <w:pPr>
        <w:rPr>
          <w:lang w:val="en"/>
        </w:rPr>
      </w:pPr>
    </w:p>
    <w:p w14:paraId="4E3C843D" w14:textId="77777777" w:rsidR="00BF5165" w:rsidRDefault="00BF5165" w:rsidP="00FD3563">
      <w:pPr>
        <w:rPr>
          <w:lang w:val="en"/>
        </w:rPr>
      </w:pPr>
    </w:p>
    <w:p w14:paraId="3F8A2EA2" w14:textId="77777777" w:rsidR="00BF5165" w:rsidRDefault="00BF5165" w:rsidP="00FD3563">
      <w:pPr>
        <w:rPr>
          <w:lang w:val="en"/>
        </w:rPr>
      </w:pPr>
    </w:p>
    <w:p w14:paraId="3A4536AD" w14:textId="77777777" w:rsidR="00BF5165" w:rsidRPr="00BF5165" w:rsidRDefault="00BF5165" w:rsidP="00BF5165">
      <w:r w:rsidRPr="00BF5165">
        <w:lastRenderedPageBreak/>
        <w:t>VA&amp;R Service to Veterans</w:t>
      </w:r>
    </w:p>
    <w:p w14:paraId="5BFEEF4F" w14:textId="77777777" w:rsidR="00BF5165" w:rsidRPr="00BF5165" w:rsidRDefault="00BF5165" w:rsidP="00BF5165">
      <w:r w:rsidRPr="00BF5165">
        <w:t xml:space="preserve">In 1946, representatives of several veteran service organizations, including the Legion and </w:t>
      </w:r>
      <w:proofErr w:type="gramStart"/>
      <w:r w:rsidRPr="00BF5165">
        <w:t>Auxiliary,  met</w:t>
      </w:r>
      <w:proofErr w:type="gramEnd"/>
      <w:r w:rsidRPr="00BF5165">
        <w:t xml:space="preserve"> in </w:t>
      </w:r>
      <w:proofErr w:type="gramStart"/>
      <w:r w:rsidRPr="00BF5165">
        <w:t>Washington,  D.C.</w:t>
      </w:r>
      <w:proofErr w:type="gramEnd"/>
      <w:r w:rsidRPr="00BF5165">
        <w:t xml:space="preserve">, with the Asst. Administrator for Special Services.  This meeting resulted in the new Veterans Administration, and the first VA Voluntary Service Advisory Committee (VAVS) was formed.  In 1964, the Auxiliary started a new program called Field Service Volunteers, and in 1974 they introduced the Home Service program.  In </w:t>
      </w:r>
      <w:proofErr w:type="gramStart"/>
      <w:r w:rsidRPr="00BF5165">
        <w:t>2013,  the</w:t>
      </w:r>
      <w:proofErr w:type="gramEnd"/>
      <w:r w:rsidRPr="00BF5165">
        <w:t xml:space="preserve"> Auxiliary convention body voted to combine Field Service and Home Service hours under an umbrella called Service to Veterans.  Under directions of the ALA's Veteran Affairs &amp; Rehabilitation Program, members serve as VAVS volunteers and as Service to Veterans volunteers. </w:t>
      </w:r>
    </w:p>
    <w:p w14:paraId="601833D4" w14:textId="77777777" w:rsidR="00BF5165" w:rsidRPr="00BF5165" w:rsidRDefault="00BF5165" w:rsidP="00BF5165">
      <w:r w:rsidRPr="00BF5165">
        <w:t xml:space="preserve">VAVS volunteers MUST serve in a VA healthcare facility such as VA medical </w:t>
      </w:r>
      <w:proofErr w:type="gramStart"/>
      <w:r w:rsidRPr="00BF5165">
        <w:t>centers,  VA</w:t>
      </w:r>
      <w:proofErr w:type="gramEnd"/>
      <w:r w:rsidRPr="00BF5165">
        <w:t xml:space="preserve"> </w:t>
      </w:r>
      <w:proofErr w:type="gramStart"/>
      <w:r w:rsidRPr="00BF5165">
        <w:t>hospitals,  clinics,  etc.</w:t>
      </w:r>
      <w:proofErr w:type="gramEnd"/>
      <w:r w:rsidRPr="00BF5165">
        <w:t xml:space="preserve"> and be registered with the State.   Service to Veterans volunteers can serve from their homes or in the community with other Service organizations.  Both programs continue to reflect our </w:t>
      </w:r>
      <w:proofErr w:type="gramStart"/>
      <w:r w:rsidRPr="00BF5165">
        <w:t>care,  commitment,  and</w:t>
      </w:r>
      <w:proofErr w:type="gramEnd"/>
      <w:r w:rsidRPr="00BF5165">
        <w:t xml:space="preserve"> compassion for our Veterans.</w:t>
      </w:r>
    </w:p>
    <w:p w14:paraId="7A77D1F5" w14:textId="77777777" w:rsidR="00BF5165" w:rsidRPr="00BF5165" w:rsidRDefault="00BF5165" w:rsidP="00BF5165">
      <w:r w:rsidRPr="00BF5165">
        <w:t>Service to Veterans volunteers are ALA members who provide service to Veterans outside a VA healthcare facility. </w:t>
      </w:r>
    </w:p>
    <w:p w14:paraId="61BE91D9" w14:textId="77777777" w:rsidR="00BF5165" w:rsidRPr="00BF5165" w:rsidRDefault="00BF5165" w:rsidP="00BF5165">
      <w:r w:rsidRPr="00BF5165">
        <w:t xml:space="preserve">We can organize a Stand Down, assemble care packages/tray favors/greeting </w:t>
      </w:r>
      <w:proofErr w:type="gramStart"/>
      <w:r w:rsidRPr="00BF5165">
        <w:t>cards,  sewing,  cooking,  or</w:t>
      </w:r>
      <w:proofErr w:type="gramEnd"/>
      <w:r w:rsidRPr="00BF5165">
        <w:t xml:space="preserve"> shopping for </w:t>
      </w:r>
      <w:proofErr w:type="gramStart"/>
      <w:r w:rsidRPr="00BF5165">
        <w:t>active duty</w:t>
      </w:r>
      <w:proofErr w:type="gramEnd"/>
      <w:r w:rsidRPr="00BF5165">
        <w:t xml:space="preserve"> military/Veterans and or their families. </w:t>
      </w:r>
    </w:p>
    <w:p w14:paraId="56EC0404" w14:textId="77777777" w:rsidR="00BF5165" w:rsidRPr="00BF5165" w:rsidRDefault="00BF5165" w:rsidP="00BF5165">
      <w:r w:rsidRPr="00BF5165">
        <w:t xml:space="preserve">If you aren't sure where volunteers may be needed in your area, you can start </w:t>
      </w:r>
      <w:proofErr w:type="gramStart"/>
      <w:r w:rsidRPr="00BF5165">
        <w:t>with</w:t>
      </w:r>
      <w:proofErr w:type="gramEnd"/>
      <w:r w:rsidRPr="00BF5165">
        <w:t xml:space="preserve"> contacting leaders in your community.  Ask about different programs that serve veterans, then you can reach out to the various organizations and ask them to identify their needs.  </w:t>
      </w:r>
    </w:p>
    <w:p w14:paraId="3762EABD" w14:textId="77777777" w:rsidR="00BF5165" w:rsidRPr="00BF5165" w:rsidRDefault="00BF5165" w:rsidP="00BF5165">
      <w:r w:rsidRPr="00BF5165">
        <w:t xml:space="preserve">You can visit with veterans and remember them on special occasions.   Offer to drive them to Dr. appointments.  Treat veterans to tickets for sporting events or movies.   Donate a </w:t>
      </w:r>
      <w:proofErr w:type="gramStart"/>
      <w:r w:rsidRPr="00BF5165">
        <w:t>membership,  arrange</w:t>
      </w:r>
      <w:proofErr w:type="gramEnd"/>
      <w:r w:rsidRPr="00BF5165">
        <w:t xml:space="preserve"> an outing to a Legion/ Auxiliary meeting or special event.  There are many volunteer opportunities out there. </w:t>
      </w:r>
    </w:p>
    <w:p w14:paraId="2FDA8CBB" w14:textId="77777777" w:rsidR="00BF5165" w:rsidRPr="00BF5165" w:rsidRDefault="00BF5165" w:rsidP="00BF5165">
      <w:r w:rsidRPr="00BF5165">
        <w:t xml:space="preserve">While you are providing </w:t>
      </w:r>
      <w:proofErr w:type="gramStart"/>
      <w:r w:rsidRPr="00BF5165">
        <w:t>all of</w:t>
      </w:r>
      <w:proofErr w:type="gramEnd"/>
      <w:r w:rsidRPr="00BF5165">
        <w:t xml:space="preserve"> these wonderful volunteer </w:t>
      </w:r>
      <w:proofErr w:type="gramStart"/>
      <w:r w:rsidRPr="00BF5165">
        <w:t>hours,  we</w:t>
      </w:r>
      <w:proofErr w:type="gramEnd"/>
      <w:r w:rsidRPr="00BF5165">
        <w:t xml:space="preserve"> hope you are keeping track of the hours you are putting in.  They are important!  </w:t>
      </w:r>
      <w:proofErr w:type="gramStart"/>
      <w:r w:rsidRPr="00BF5165">
        <w:t>All of</w:t>
      </w:r>
      <w:proofErr w:type="gramEnd"/>
      <w:r w:rsidRPr="00BF5165">
        <w:t xml:space="preserve"> this information is </w:t>
      </w:r>
      <w:proofErr w:type="gramStart"/>
      <w:r w:rsidRPr="00BF5165">
        <w:t>forwarded on</w:t>
      </w:r>
      <w:proofErr w:type="gramEnd"/>
      <w:r w:rsidRPr="00BF5165">
        <w:t xml:space="preserve"> to National.  They compile the </w:t>
      </w:r>
      <w:proofErr w:type="gramStart"/>
      <w:r w:rsidRPr="00BF5165">
        <w:t>info,  which</w:t>
      </w:r>
      <w:proofErr w:type="gramEnd"/>
      <w:r w:rsidRPr="00BF5165">
        <w:t xml:space="preserve"> helps them see if their programs are </w:t>
      </w:r>
      <w:proofErr w:type="gramStart"/>
      <w:r w:rsidRPr="00BF5165">
        <w:t>effective,  if</w:t>
      </w:r>
      <w:proofErr w:type="gramEnd"/>
      <w:r w:rsidRPr="00BF5165">
        <w:t xml:space="preserve"> there needs to be any changes and where more (or less) funding may be needed. </w:t>
      </w:r>
    </w:p>
    <w:p w14:paraId="08212F37" w14:textId="49929FCC" w:rsidR="00BF5165" w:rsidRPr="00BF5165" w:rsidRDefault="00BF5165" w:rsidP="00BF5165">
      <w:r w:rsidRPr="00BF5165">
        <w:t xml:space="preserve">Unless you are registered with the </w:t>
      </w:r>
      <w:proofErr w:type="gramStart"/>
      <w:r w:rsidRPr="00BF5165">
        <w:t>state,  your</w:t>
      </w:r>
      <w:proofErr w:type="gramEnd"/>
      <w:r w:rsidRPr="00BF5165">
        <w:t xml:space="preserve"> volunteer hours will be under Service to </w:t>
      </w:r>
      <w:r>
        <w:t>Veterans</w:t>
      </w:r>
      <w:r w:rsidRPr="00BF5165">
        <w:t xml:space="preserve">.  PLEASE KEEP </w:t>
      </w:r>
      <w:proofErr w:type="gramStart"/>
      <w:r w:rsidRPr="00BF5165">
        <w:t>TRACK OF</w:t>
      </w:r>
      <w:proofErr w:type="gramEnd"/>
      <w:r w:rsidRPr="00BF5165">
        <w:t xml:space="preserve"> YOUR HOURS!  </w:t>
      </w:r>
    </w:p>
    <w:p w14:paraId="7C1CF59E" w14:textId="77777777" w:rsidR="00BF5165" w:rsidRPr="00BF5165" w:rsidRDefault="00BF5165" w:rsidP="00BF5165">
      <w:r w:rsidRPr="00BF5165">
        <w:t>Stacy Bane-VA&amp;R Service to Veterans </w:t>
      </w:r>
    </w:p>
    <w:p w14:paraId="1DED4933" w14:textId="77777777" w:rsidR="00BF5165" w:rsidRPr="00BF5165" w:rsidRDefault="00BF5165" w:rsidP="00BF5165">
      <w:pPr>
        <w:rPr>
          <w:b/>
          <w:bCs/>
        </w:rPr>
      </w:pPr>
      <w:r w:rsidRPr="00BF5165">
        <w:rPr>
          <w:b/>
          <w:bCs/>
        </w:rPr>
        <w:lastRenderedPageBreak/>
        <w:t>Community Service Updates</w:t>
      </w:r>
    </w:p>
    <w:p w14:paraId="331DE552" w14:textId="77777777" w:rsidR="00BF5165" w:rsidRPr="00BF5165" w:rsidRDefault="00BF5165" w:rsidP="00BF5165">
      <w:r w:rsidRPr="00BF5165">
        <w:t>Several important Community Service opportunities and deadlines are approaching for the American Legion Family.</w:t>
      </w:r>
    </w:p>
    <w:p w14:paraId="1CF352AF" w14:textId="77777777" w:rsidR="00BF5165" w:rsidRPr="00BF5165" w:rsidRDefault="00BF5165" w:rsidP="00BF5165">
      <w:r w:rsidRPr="00BF5165">
        <w:rPr>
          <w:b/>
          <w:bCs/>
        </w:rPr>
        <w:t>American Legion Family Day</w:t>
      </w:r>
      <w:r w:rsidRPr="00BF5165">
        <w:t xml:space="preserve"> offers a national citation recognizing participation from all branches of the Legion Family:</w:t>
      </w:r>
    </w:p>
    <w:p w14:paraId="3DB7B986" w14:textId="77777777" w:rsidR="00BF5165" w:rsidRPr="00BF5165" w:rsidRDefault="00BF5165" w:rsidP="00BF5165">
      <w:pPr>
        <w:numPr>
          <w:ilvl w:val="0"/>
          <w:numId w:val="8"/>
        </w:numPr>
      </w:pPr>
      <w:r w:rsidRPr="00BF5165">
        <w:t>American Legion Auxiliary National President Pam Ray</w:t>
      </w:r>
    </w:p>
    <w:p w14:paraId="4C551B20" w14:textId="77777777" w:rsidR="00BF5165" w:rsidRPr="00BF5165" w:rsidRDefault="00BF5165" w:rsidP="00BF5165">
      <w:pPr>
        <w:numPr>
          <w:ilvl w:val="0"/>
          <w:numId w:val="8"/>
        </w:numPr>
      </w:pPr>
      <w:r w:rsidRPr="00BF5165">
        <w:t>American Legion National Commander Dan Wiley</w:t>
      </w:r>
    </w:p>
    <w:p w14:paraId="77FE8578" w14:textId="77777777" w:rsidR="00BF5165" w:rsidRPr="00BF5165" w:rsidRDefault="00BF5165" w:rsidP="00BF5165">
      <w:pPr>
        <w:numPr>
          <w:ilvl w:val="0"/>
          <w:numId w:val="8"/>
        </w:numPr>
      </w:pPr>
      <w:r w:rsidRPr="00BF5165">
        <w:t>Sons of The American Legion National Commander Bill Clancy III</w:t>
      </w:r>
    </w:p>
    <w:p w14:paraId="7A534D8B" w14:textId="77777777" w:rsidR="00BF5165" w:rsidRPr="00BF5165" w:rsidRDefault="00BF5165" w:rsidP="00BF5165">
      <w:r w:rsidRPr="00BF5165">
        <w:t xml:space="preserve">This citation requires participation from all members of the American Legion Family — the Legion, the Auxiliary, and the Sons. Family Day is about unity! It’s about coming together as one team to serve our veterans and our communities. I strongly encourage every Unit to plan, promote, and participate. There is also an </w:t>
      </w:r>
      <w:r w:rsidRPr="00BF5165">
        <w:rPr>
          <w:b/>
          <w:bCs/>
        </w:rPr>
        <w:t>award for Best Promotion of the American Legion Family Day</w:t>
      </w:r>
      <w:r w:rsidRPr="00BF5165">
        <w:t>, so please document your event and submit it.</w:t>
      </w:r>
    </w:p>
    <w:p w14:paraId="68D2BE90" w14:textId="77777777" w:rsidR="00BF5165" w:rsidRPr="00BF5165" w:rsidRDefault="00BF5165" w:rsidP="00BF5165">
      <w:pPr>
        <w:rPr>
          <w:b/>
          <w:bCs/>
        </w:rPr>
      </w:pPr>
      <w:r w:rsidRPr="00BF5165">
        <w:rPr>
          <w:b/>
          <w:bCs/>
        </w:rPr>
        <w:t>Clarification on Community Service Reporting</w:t>
      </w:r>
    </w:p>
    <w:p w14:paraId="77E577E5" w14:textId="77777777" w:rsidR="00BF5165" w:rsidRPr="00BF5165" w:rsidRDefault="00BF5165" w:rsidP="00BF5165">
      <w:r w:rsidRPr="00BF5165">
        <w:t xml:space="preserve">Community Service reports should reflect activities that broadly impact the </w:t>
      </w:r>
      <w:proofErr w:type="gramStart"/>
      <w:r w:rsidRPr="00BF5165">
        <w:t>community as a whole</w:t>
      </w:r>
      <w:proofErr w:type="gramEnd"/>
      <w:r w:rsidRPr="00BF5165">
        <w:t>. Projects that focus exclusively on specific groups, such as children or veterans, fall under other committees, depending on the nature of the activity.</w:t>
      </w:r>
    </w:p>
    <w:p w14:paraId="39358760" w14:textId="77777777" w:rsidR="00BF5165" w:rsidRPr="00BF5165" w:rsidRDefault="00BF5165" w:rsidP="00BF5165">
      <w:r w:rsidRPr="00BF5165">
        <w:t xml:space="preserve">However, </w:t>
      </w:r>
      <w:r w:rsidRPr="00BF5165">
        <w:rPr>
          <w:b/>
          <w:bCs/>
        </w:rPr>
        <w:t>MLK Jr. Day of Service is an exception.</w:t>
      </w:r>
      <w:r w:rsidRPr="00BF5165">
        <w:t xml:space="preserve"> Because it is a nationally recognized day of service, </w:t>
      </w:r>
      <w:r w:rsidRPr="00BF5165">
        <w:rPr>
          <w:i/>
          <w:iCs/>
        </w:rPr>
        <w:t>any</w:t>
      </w:r>
      <w:r w:rsidRPr="00BF5165">
        <w:t xml:space="preserve"> service activity performed on MLK Day — for any group — qualifies as Community Service and should be reported accordingly. This includes projects supporting veterans, hunger relief, education, homelessness, neighborhood improvement, environmental efforts, children and youth, or other community-focused initiatives. Even activities typically categorized under Veterans Rehabilitation or National Security may be reported as Community Service for MLK Day.</w:t>
      </w:r>
    </w:p>
    <w:p w14:paraId="55973907" w14:textId="77777777" w:rsidR="00BF5165" w:rsidRPr="00BF5165" w:rsidRDefault="00BF5165" w:rsidP="00BF5165">
      <w:pPr>
        <w:rPr>
          <w:b/>
          <w:bCs/>
        </w:rPr>
      </w:pPr>
      <w:r w:rsidRPr="00BF5165">
        <w:rPr>
          <w:b/>
          <w:bCs/>
        </w:rPr>
        <w:t>Key Deadlines</w:t>
      </w:r>
    </w:p>
    <w:p w14:paraId="2573A281" w14:textId="0F2A4C66" w:rsidR="00BF5165" w:rsidRPr="00BF5165" w:rsidRDefault="00BF5165" w:rsidP="00BF5165">
      <w:pPr>
        <w:numPr>
          <w:ilvl w:val="0"/>
          <w:numId w:val="9"/>
        </w:numPr>
      </w:pPr>
      <w:r w:rsidRPr="00BF5165">
        <w:rPr>
          <w:b/>
          <w:bCs/>
        </w:rPr>
        <w:t>April 1:</w:t>
      </w:r>
      <w:r w:rsidRPr="00BF5165">
        <w:t xml:space="preserve"> Year-end reports from Units are due to </w:t>
      </w:r>
      <w:r>
        <w:t xml:space="preserve">the </w:t>
      </w:r>
      <w:r w:rsidRPr="00BF5165">
        <w:t>Department Chairman. </w:t>
      </w:r>
    </w:p>
    <w:p w14:paraId="602DE3FC" w14:textId="77777777" w:rsidR="00BF5165" w:rsidRPr="00BF5165" w:rsidRDefault="00BF5165" w:rsidP="00BF5165">
      <w:pPr>
        <w:numPr>
          <w:ilvl w:val="0"/>
          <w:numId w:val="9"/>
        </w:numPr>
      </w:pPr>
      <w:r w:rsidRPr="00BF5165">
        <w:rPr>
          <w:b/>
          <w:bCs/>
        </w:rPr>
        <w:t>June 1, 2026:</w:t>
      </w:r>
      <w:r w:rsidRPr="00BF5165">
        <w:t xml:space="preserve"> Award submissions (Most Outstanding Unit Community Service Program, Best Department Community Service Program, Best Promotion of American Legion Family Day) due electronically via the ALA website. </w:t>
      </w:r>
    </w:p>
    <w:p w14:paraId="5B90326E" w14:textId="77777777" w:rsidR="00BF5165" w:rsidRPr="00BF5165" w:rsidRDefault="00BF5165" w:rsidP="00BF5165">
      <w:r w:rsidRPr="00BF5165">
        <w:t xml:space="preserve">All Units are encouraged to submit complete and accurate reports. Every project, volunteer hour, and act of service matters and deserves recognition. We are doing incredible work. </w:t>
      </w:r>
      <w:r w:rsidRPr="00BF5165">
        <w:lastRenderedPageBreak/>
        <w:t>Let’s make sure it is counted and recognized. Thank you for everything you do for our veterans, our communities, and our American Legion Family.</w:t>
      </w:r>
    </w:p>
    <w:p w14:paraId="30D89881" w14:textId="77777777" w:rsidR="00BF5165" w:rsidRDefault="00BF5165" w:rsidP="00FD3563"/>
    <w:p w14:paraId="0B779CFA" w14:textId="77777777" w:rsidR="00BF5165" w:rsidRDefault="00BF5165" w:rsidP="00FD3563"/>
    <w:p w14:paraId="442C9D8B" w14:textId="0BD16A09" w:rsidR="00BF5165" w:rsidRPr="00BF5165" w:rsidRDefault="00BF5165" w:rsidP="00BF5165">
      <w:r>
        <w:t>MEMBERSHIP</w:t>
      </w:r>
    </w:p>
    <w:p w14:paraId="7EA4AE57" w14:textId="7BDD93C3" w:rsidR="00BF5165" w:rsidRPr="00BF5165" w:rsidRDefault="00BF5165" w:rsidP="00BF5165">
      <w:r w:rsidRPr="00BF5165">
        <w:t xml:space="preserve">At the midyear point, the Iowa American Legion auxiliary continues to show steady engagement and dedication to our mission of supporting veterans, military, families, and our communities. Membership efforts across the </w:t>
      </w:r>
      <w:proofErr w:type="gramStart"/>
      <w:r w:rsidRPr="00BF5165">
        <w:t>state</w:t>
      </w:r>
      <w:proofErr w:type="gramEnd"/>
      <w:r w:rsidRPr="00BF5165">
        <w:t xml:space="preserve"> reflect both the strength of our long-standing members and continued opportunities for growth. Some of our highlights include strong early renewals. We got out of the gate quickly. </w:t>
      </w:r>
    </w:p>
    <w:p w14:paraId="0EC13F70" w14:textId="1F012B15" w:rsidR="00BF5165" w:rsidRPr="00BF5165" w:rsidRDefault="00BF5165" w:rsidP="00BF5165">
      <w:r w:rsidRPr="00BF5165">
        <w:t xml:space="preserve">Many units </w:t>
      </w:r>
      <w:r>
        <w:t xml:space="preserve">are </w:t>
      </w:r>
      <w:r w:rsidRPr="00BF5165">
        <w:t xml:space="preserve">reporting 100% renewal or close to it. We increased awareness of the auxiliary mission through community events, social media, and </w:t>
      </w:r>
      <w:r>
        <w:t>partnerships</w:t>
      </w:r>
      <w:r w:rsidRPr="00BF5165">
        <w:t xml:space="preserve"> with American Legion posts.</w:t>
      </w:r>
    </w:p>
    <w:p w14:paraId="16C227B1" w14:textId="77777777" w:rsidR="00BF5165" w:rsidRPr="00BF5165" w:rsidRDefault="00BF5165" w:rsidP="00BF5165">
      <w:r w:rsidRPr="00BF5165">
        <w:t xml:space="preserve">Along with success, we still face challenges. </w:t>
      </w:r>
    </w:p>
    <w:p w14:paraId="31797569" w14:textId="77777777" w:rsidR="00BF5165" w:rsidRPr="00BF5165" w:rsidRDefault="00BF5165" w:rsidP="00BF5165">
      <w:r w:rsidRPr="00BF5165">
        <w:t xml:space="preserve">Membership declines in some units due to aging membership. Difficulty reaching eligible younger members. Variably in unit level membership, reporting and follow up. </w:t>
      </w:r>
    </w:p>
    <w:p w14:paraId="1B9A1B42" w14:textId="77777777" w:rsidR="00BF5165" w:rsidRPr="00BF5165" w:rsidRDefault="00BF5165" w:rsidP="00BF5165">
      <w:r w:rsidRPr="00BF5165">
        <w:t xml:space="preserve">How do we move forward? We continue emphasis on renewals. We encourage members to conduct personal outreach (calls, notes, in -person asks.) Promoting auxiliary programs that resonate with younger families and working members. </w:t>
      </w:r>
    </w:p>
    <w:p w14:paraId="02146BDA" w14:textId="77777777" w:rsidR="00BF5165" w:rsidRPr="00BF5165" w:rsidRDefault="00BF5165" w:rsidP="00BF5165">
      <w:r w:rsidRPr="00BF5165">
        <w:t xml:space="preserve">With focused effort, encouragement, and shared success stories, The American Legion auxiliary is well positioned to meet our membership goal. </w:t>
      </w:r>
    </w:p>
    <w:p w14:paraId="3FD66A15" w14:textId="77777777" w:rsidR="00BF5165" w:rsidRPr="00BF5165" w:rsidRDefault="00BF5165" w:rsidP="00BF5165">
      <w:r w:rsidRPr="00BF5165">
        <w:t>Every member plays a vital role in strengthening our organization, and ensuring we remain a strong voice for veterans and their families. Thank you to every unit, membership, chairman, and member who continue to support the auxiliary mission. Your dedication makes a difference across Iowa every day.</w:t>
      </w:r>
    </w:p>
    <w:p w14:paraId="5163AA44" w14:textId="77777777" w:rsidR="00BF5165" w:rsidRPr="00BF5165" w:rsidRDefault="00BF5165" w:rsidP="00BF5165">
      <w:r w:rsidRPr="00BF5165">
        <w:t>Now… The kudos!</w:t>
      </w:r>
    </w:p>
    <w:p w14:paraId="7787CC17" w14:textId="77777777" w:rsidR="00BF5165" w:rsidRPr="00BF5165" w:rsidRDefault="00BF5165" w:rsidP="00BF5165">
      <w:r w:rsidRPr="00BF5165">
        <w:t>Iowa is sitting in 1st place in the Central Division!</w:t>
      </w:r>
    </w:p>
    <w:p w14:paraId="2FAD82F2" w14:textId="77777777" w:rsidR="00BF5165" w:rsidRPr="00BF5165" w:rsidRDefault="00BF5165" w:rsidP="00BF5165">
      <w:r w:rsidRPr="00BF5165">
        <w:t xml:space="preserve">As you know, we can only remain there with your due diligence. </w:t>
      </w:r>
    </w:p>
    <w:p w14:paraId="2E8549AB" w14:textId="77777777" w:rsidR="00BF5165" w:rsidRPr="00BF5165" w:rsidRDefault="00BF5165" w:rsidP="00BF5165">
      <w:r w:rsidRPr="00BF5165">
        <w:t>We are in 6th place out of 52 departments. Good work!</w:t>
      </w:r>
    </w:p>
    <w:p w14:paraId="0A61A028" w14:textId="77777777" w:rsidR="00BF5165" w:rsidRDefault="00BF5165" w:rsidP="00BF5165">
      <w:r w:rsidRPr="00BF5165">
        <w:t>AND we have surpassed our goal of 85% by March 15th!</w:t>
      </w:r>
    </w:p>
    <w:p w14:paraId="5F5ED43F" w14:textId="2B58D7F5" w:rsidR="00BF5165" w:rsidRPr="00BF5165" w:rsidRDefault="00BF5165" w:rsidP="00BF5165">
      <w:r w:rsidRPr="00BF5165">
        <w:lastRenderedPageBreak/>
        <w:t>Units at 100% +…</w:t>
      </w:r>
    </w:p>
    <w:p w14:paraId="540170E4" w14:textId="77777777" w:rsidR="00BF5165" w:rsidRPr="00BF5165" w:rsidRDefault="00BF5165" w:rsidP="00BF5165">
      <w:r w:rsidRPr="00BF5165">
        <w:t>Dewitt: 115.56%</w:t>
      </w:r>
    </w:p>
    <w:p w14:paraId="5654CC45" w14:textId="77777777" w:rsidR="00BF5165" w:rsidRPr="00BF5165" w:rsidRDefault="00BF5165" w:rsidP="00BF5165">
      <w:r w:rsidRPr="00BF5165">
        <w:t>Dubuque: 105.26%</w:t>
      </w:r>
    </w:p>
    <w:p w14:paraId="0E2D4D0F" w14:textId="77777777" w:rsidR="00BF5165" w:rsidRPr="00BF5165" w:rsidRDefault="00BF5165" w:rsidP="00BF5165">
      <w:r w:rsidRPr="00BF5165">
        <w:t>Dyersville: 103.16%</w:t>
      </w:r>
    </w:p>
    <w:p w14:paraId="7AF1F1B1" w14:textId="77777777" w:rsidR="00BF5165" w:rsidRPr="00BF5165" w:rsidRDefault="00BF5165" w:rsidP="00BF5165">
      <w:r w:rsidRPr="00BF5165">
        <w:t>Farley: 105.11%</w:t>
      </w:r>
    </w:p>
    <w:p w14:paraId="2ED20AD0" w14:textId="77777777" w:rsidR="00BF5165" w:rsidRPr="00BF5165" w:rsidRDefault="00BF5165" w:rsidP="00BF5165">
      <w:r w:rsidRPr="00BF5165">
        <w:t>Conrad: 102.55%</w:t>
      </w:r>
    </w:p>
    <w:p w14:paraId="4AF59C9D" w14:textId="77777777" w:rsidR="00BF5165" w:rsidRPr="00BF5165" w:rsidRDefault="00BF5165" w:rsidP="00BF5165">
      <w:r w:rsidRPr="00BF5165">
        <w:t>Harper’s Ferry: 100%</w:t>
      </w:r>
    </w:p>
    <w:p w14:paraId="4B85FEB6" w14:textId="77777777" w:rsidR="00BF5165" w:rsidRPr="00BF5165" w:rsidRDefault="00BF5165" w:rsidP="00BF5165">
      <w:r w:rsidRPr="00BF5165">
        <w:t>Elkader: 103.03%</w:t>
      </w:r>
    </w:p>
    <w:p w14:paraId="6E89777D" w14:textId="77777777" w:rsidR="00BF5165" w:rsidRPr="00BF5165" w:rsidRDefault="00BF5165" w:rsidP="00BF5165">
      <w:r w:rsidRPr="00BF5165">
        <w:t>West Union: 100%</w:t>
      </w:r>
    </w:p>
    <w:p w14:paraId="2AB9DB6A" w14:textId="77777777" w:rsidR="00BF5165" w:rsidRPr="00BF5165" w:rsidRDefault="00BF5165" w:rsidP="00BF5165">
      <w:proofErr w:type="spellStart"/>
      <w:r w:rsidRPr="00BF5165">
        <w:t>Stacyville</w:t>
      </w:r>
      <w:proofErr w:type="spellEnd"/>
      <w:r w:rsidRPr="00BF5165">
        <w:t>: 100%</w:t>
      </w:r>
    </w:p>
    <w:p w14:paraId="372345A7" w14:textId="77777777" w:rsidR="00BF5165" w:rsidRPr="00BF5165" w:rsidRDefault="00BF5165" w:rsidP="00BF5165">
      <w:r w:rsidRPr="00BF5165">
        <w:t>Pella: 103.70%</w:t>
      </w:r>
    </w:p>
    <w:p w14:paraId="5F33F0D5" w14:textId="77777777" w:rsidR="00BF5165" w:rsidRPr="00BF5165" w:rsidRDefault="00BF5165" w:rsidP="00BF5165">
      <w:r w:rsidRPr="00BF5165">
        <w:t>Altoona: 100%</w:t>
      </w:r>
    </w:p>
    <w:p w14:paraId="66AAFB0F" w14:textId="77777777" w:rsidR="00BF5165" w:rsidRPr="00BF5165" w:rsidRDefault="00BF5165" w:rsidP="00BF5165">
      <w:r w:rsidRPr="00BF5165">
        <w:t>Webster City: 111.11%</w:t>
      </w:r>
    </w:p>
    <w:p w14:paraId="486E6CEE" w14:textId="77777777" w:rsidR="00BF5165" w:rsidRPr="00BF5165" w:rsidRDefault="00BF5165" w:rsidP="00BF5165">
      <w:proofErr w:type="spellStart"/>
      <w:r w:rsidRPr="00BF5165">
        <w:t>Churden</w:t>
      </w:r>
      <w:proofErr w:type="spellEnd"/>
      <w:r w:rsidRPr="00BF5165">
        <w:t>: 103.23%</w:t>
      </w:r>
    </w:p>
    <w:p w14:paraId="4F55B150" w14:textId="77777777" w:rsidR="00BF5165" w:rsidRPr="00BF5165" w:rsidRDefault="00BF5165" w:rsidP="00BF5165">
      <w:r w:rsidRPr="00BF5165">
        <w:t>Gownie: 117.78%</w:t>
      </w:r>
    </w:p>
    <w:p w14:paraId="25803583" w14:textId="77777777" w:rsidR="00BF5165" w:rsidRPr="00BF5165" w:rsidRDefault="00BF5165" w:rsidP="00BF5165">
      <w:r w:rsidRPr="00BF5165">
        <w:t>Rock Rapids: 114%</w:t>
      </w:r>
    </w:p>
    <w:p w14:paraId="4291A833" w14:textId="77777777" w:rsidR="00BF5165" w:rsidRPr="00BF5165" w:rsidRDefault="00BF5165" w:rsidP="00BF5165">
      <w:r w:rsidRPr="00BF5165">
        <w:t>Sheldon: 100%</w:t>
      </w:r>
    </w:p>
    <w:p w14:paraId="68EE7C8C" w14:textId="77777777" w:rsidR="00BF5165" w:rsidRPr="00BF5165" w:rsidRDefault="00BF5165" w:rsidP="00BF5165">
      <w:r w:rsidRPr="00BF5165">
        <w:t>Hartley: 110.53%</w:t>
      </w:r>
    </w:p>
    <w:p w14:paraId="202D06C4" w14:textId="77777777" w:rsidR="00BF5165" w:rsidRPr="00BF5165" w:rsidRDefault="00BF5165" w:rsidP="00BF5165">
      <w:r w:rsidRPr="00BF5165">
        <w:t>Melvin: 118%</w:t>
      </w:r>
    </w:p>
    <w:p w14:paraId="7A694300" w14:textId="77777777" w:rsidR="00BF5165" w:rsidRPr="00BF5165" w:rsidRDefault="00BF5165" w:rsidP="00BF5165">
      <w:r w:rsidRPr="00BF5165">
        <w:t xml:space="preserve">And last but </w:t>
      </w:r>
      <w:proofErr w:type="gramStart"/>
      <w:r w:rsidRPr="00BF5165">
        <w:t>definitely not</w:t>
      </w:r>
      <w:proofErr w:type="gramEnd"/>
      <w:r w:rsidRPr="00BF5165">
        <w:t xml:space="preserve"> least, our top unit, unit #78, Bloomfield is sitting at 129%!!</w:t>
      </w:r>
    </w:p>
    <w:p w14:paraId="53A26A86" w14:textId="18DD7731" w:rsidR="00BF5165" w:rsidRPr="00BF5165" w:rsidRDefault="00BF5165" w:rsidP="00BF5165">
      <w:r w:rsidRPr="00BF5165">
        <w:t xml:space="preserve">Since this report was written, Crystal received 31 memberships from Ankeny. This will allow them to hit their 100% mark. </w:t>
      </w:r>
    </w:p>
    <w:p w14:paraId="61C89D15" w14:textId="77777777" w:rsidR="00BF5165" w:rsidRPr="00BF5165" w:rsidRDefault="00BF5165" w:rsidP="00BF5165">
      <w:r w:rsidRPr="00BF5165">
        <w:t>District 3: 1st place. 86..64%</w:t>
      </w:r>
    </w:p>
    <w:p w14:paraId="683F0864" w14:textId="77777777" w:rsidR="00BF5165" w:rsidRPr="00BF5165" w:rsidRDefault="00BF5165" w:rsidP="00BF5165">
      <w:r w:rsidRPr="00BF5165">
        <w:t>District 9: 2nd place. 86.60%</w:t>
      </w:r>
    </w:p>
    <w:p w14:paraId="5531D565" w14:textId="77777777" w:rsidR="00BF5165" w:rsidRPr="00BF5165" w:rsidRDefault="00BF5165" w:rsidP="00BF5165">
      <w:r w:rsidRPr="00BF5165">
        <w:t>District 2</w:t>
      </w:r>
      <w:proofErr w:type="gramStart"/>
      <w:r w:rsidRPr="00BF5165">
        <w:t>:  3rd</w:t>
      </w:r>
      <w:proofErr w:type="gramEnd"/>
      <w:r w:rsidRPr="00BF5165">
        <w:t xml:space="preserve"> place. 86.32%</w:t>
      </w:r>
    </w:p>
    <w:p w14:paraId="73D46133" w14:textId="77777777" w:rsidR="00BF5165" w:rsidRPr="00BF5165" w:rsidRDefault="00BF5165" w:rsidP="00BF5165">
      <w:r w:rsidRPr="00BF5165">
        <w:t>District 1: 4th place. 86.08%</w:t>
      </w:r>
    </w:p>
    <w:p w14:paraId="35A1D5BE" w14:textId="77777777" w:rsidR="00BF5165" w:rsidRPr="00BF5165" w:rsidRDefault="00BF5165" w:rsidP="00BF5165">
      <w:r w:rsidRPr="00BF5165">
        <w:lastRenderedPageBreak/>
        <w:t>District 8: 5th place. 85.75%</w:t>
      </w:r>
    </w:p>
    <w:p w14:paraId="1C91A960" w14:textId="77777777" w:rsidR="00BF5165" w:rsidRPr="00BF5165" w:rsidRDefault="00BF5165" w:rsidP="00BF5165">
      <w:r w:rsidRPr="00BF5165">
        <w:t>District 4: 6th place. 83.97%</w:t>
      </w:r>
    </w:p>
    <w:p w14:paraId="1B1B8911" w14:textId="77777777" w:rsidR="00BF5165" w:rsidRPr="00BF5165" w:rsidRDefault="00BF5165" w:rsidP="00BF5165">
      <w:r w:rsidRPr="00BF5165">
        <w:t>District 5: 7th place. 82.57%</w:t>
      </w:r>
    </w:p>
    <w:p w14:paraId="0A6605B4" w14:textId="77777777" w:rsidR="00BF5165" w:rsidRPr="00BF5165" w:rsidRDefault="00BF5165" w:rsidP="00BF5165">
      <w:r w:rsidRPr="00BF5165">
        <w:t>District 6: 8th place. 78.02%</w:t>
      </w:r>
    </w:p>
    <w:p w14:paraId="06F58A88" w14:textId="77777777" w:rsidR="00BF5165" w:rsidRPr="00BF5165" w:rsidRDefault="00BF5165" w:rsidP="00BF5165">
      <w:r w:rsidRPr="00BF5165">
        <w:t>District 7: 9th place. 77.85%</w:t>
      </w:r>
    </w:p>
    <w:p w14:paraId="159F2DB4" w14:textId="77777777" w:rsidR="00BF5165" w:rsidRPr="00BF5165" w:rsidRDefault="00BF5165" w:rsidP="00BF5165">
      <w:r w:rsidRPr="00BF5165">
        <w:t xml:space="preserve">Please keep in mind that these numbers are a snapshot in time. They can change within hours. </w:t>
      </w:r>
    </w:p>
    <w:p w14:paraId="16A91335" w14:textId="77777777" w:rsidR="00BF5165" w:rsidRPr="00BF5165" w:rsidRDefault="00BF5165" w:rsidP="00BF5165">
      <w:r w:rsidRPr="00BF5165">
        <w:t xml:space="preserve">We have our eyes on many units that are very close to the 100% mark. </w:t>
      </w:r>
    </w:p>
    <w:p w14:paraId="6F52904C" w14:textId="77777777" w:rsidR="00BF5165" w:rsidRPr="00BF5165" w:rsidRDefault="00BF5165" w:rsidP="00BF5165">
      <w:r w:rsidRPr="00BF5165">
        <w:t>Don’t give up on our veterans but most of all, don’t give up on us. Fight the fight!</w:t>
      </w:r>
    </w:p>
    <w:p w14:paraId="5D198D1A" w14:textId="77777777" w:rsidR="00BF5165" w:rsidRPr="00BF5165" w:rsidRDefault="00BF5165" w:rsidP="00BF5165">
      <w:r w:rsidRPr="00BF5165">
        <w:t>Jacki Bolen,</w:t>
      </w:r>
    </w:p>
    <w:p w14:paraId="38470A7E" w14:textId="77777777" w:rsidR="00BF5165" w:rsidRPr="00BF5165" w:rsidRDefault="00BF5165" w:rsidP="00BF5165">
      <w:r w:rsidRPr="00BF5165">
        <w:t>Dept of Iowa</w:t>
      </w:r>
    </w:p>
    <w:p w14:paraId="186A5AC5" w14:textId="77777777" w:rsidR="00BF5165" w:rsidRPr="00BF5165" w:rsidRDefault="00BF5165" w:rsidP="00BF5165">
      <w:r w:rsidRPr="00BF5165">
        <w:t>Membership Chair</w:t>
      </w:r>
    </w:p>
    <w:p w14:paraId="1F69CCE4" w14:textId="77777777" w:rsidR="00BF5165" w:rsidRPr="00FD3563" w:rsidRDefault="00BF5165" w:rsidP="00FD3563"/>
    <w:p w14:paraId="36247A32" w14:textId="77777777" w:rsidR="00FD3563" w:rsidRPr="00FD3563" w:rsidRDefault="00FD3563" w:rsidP="00FD3563">
      <w:pPr>
        <w:rPr>
          <w:lang w:val="en"/>
        </w:rPr>
      </w:pPr>
    </w:p>
    <w:p w14:paraId="42B417DE" w14:textId="77777777" w:rsidR="00FD3563" w:rsidRPr="00BF5165" w:rsidRDefault="00FD3563" w:rsidP="00CA2A47">
      <w:pPr>
        <w:jc w:val="center"/>
        <w:rPr>
          <w:lang w:val="en"/>
        </w:rPr>
      </w:pPr>
    </w:p>
    <w:sectPr w:rsidR="00FD3563" w:rsidRPr="00BF5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7A45"/>
    <w:multiLevelType w:val="multilevel"/>
    <w:tmpl w:val="ED325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1EC7"/>
    <w:multiLevelType w:val="hybridMultilevel"/>
    <w:tmpl w:val="E35C0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D0859F3"/>
    <w:multiLevelType w:val="hybridMultilevel"/>
    <w:tmpl w:val="25D49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515612"/>
    <w:multiLevelType w:val="multilevel"/>
    <w:tmpl w:val="614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F590C"/>
    <w:multiLevelType w:val="multilevel"/>
    <w:tmpl w:val="D8BE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B343F"/>
    <w:multiLevelType w:val="multilevel"/>
    <w:tmpl w:val="334A2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654CD"/>
    <w:multiLevelType w:val="hybridMultilevel"/>
    <w:tmpl w:val="25766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134B35"/>
    <w:multiLevelType w:val="hybridMultilevel"/>
    <w:tmpl w:val="AC7A629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D627B76"/>
    <w:multiLevelType w:val="hybridMultilevel"/>
    <w:tmpl w:val="3D346A20"/>
    <w:lvl w:ilvl="0" w:tplc="04090003">
      <w:start w:val="1"/>
      <w:numFmt w:val="bullet"/>
      <w:lvlText w:val="o"/>
      <w:lvlJc w:val="left"/>
      <w:pPr>
        <w:ind w:left="715" w:hanging="360"/>
      </w:pPr>
      <w:rPr>
        <w:rFonts w:ascii="Courier New" w:hAnsi="Courier New" w:cs="Courier New" w:hint="default"/>
      </w:rPr>
    </w:lvl>
    <w:lvl w:ilvl="1" w:tplc="04090003">
      <w:start w:val="1"/>
      <w:numFmt w:val="bullet"/>
      <w:lvlText w:val="o"/>
      <w:lvlJc w:val="left"/>
      <w:pPr>
        <w:ind w:left="1435" w:hanging="360"/>
      </w:pPr>
      <w:rPr>
        <w:rFonts w:ascii="Courier New" w:hAnsi="Courier New" w:cs="Courier New" w:hint="default"/>
      </w:rPr>
    </w:lvl>
    <w:lvl w:ilvl="2" w:tplc="04090005">
      <w:start w:val="1"/>
      <w:numFmt w:val="bullet"/>
      <w:lvlText w:val=""/>
      <w:lvlJc w:val="left"/>
      <w:pPr>
        <w:ind w:left="2155" w:hanging="360"/>
      </w:pPr>
      <w:rPr>
        <w:rFonts w:ascii="Wingdings" w:hAnsi="Wingdings" w:hint="default"/>
      </w:rPr>
    </w:lvl>
    <w:lvl w:ilvl="3" w:tplc="04090001">
      <w:start w:val="1"/>
      <w:numFmt w:val="bullet"/>
      <w:lvlText w:val=""/>
      <w:lvlJc w:val="left"/>
      <w:pPr>
        <w:ind w:left="2875" w:hanging="360"/>
      </w:pPr>
      <w:rPr>
        <w:rFonts w:ascii="Symbol" w:hAnsi="Symbol" w:hint="default"/>
      </w:rPr>
    </w:lvl>
    <w:lvl w:ilvl="4" w:tplc="04090003">
      <w:start w:val="1"/>
      <w:numFmt w:val="bullet"/>
      <w:lvlText w:val="o"/>
      <w:lvlJc w:val="left"/>
      <w:pPr>
        <w:ind w:left="3595" w:hanging="360"/>
      </w:pPr>
      <w:rPr>
        <w:rFonts w:ascii="Courier New" w:hAnsi="Courier New" w:cs="Courier New" w:hint="default"/>
      </w:rPr>
    </w:lvl>
    <w:lvl w:ilvl="5" w:tplc="04090005">
      <w:start w:val="1"/>
      <w:numFmt w:val="bullet"/>
      <w:lvlText w:val=""/>
      <w:lvlJc w:val="left"/>
      <w:pPr>
        <w:ind w:left="4315" w:hanging="360"/>
      </w:pPr>
      <w:rPr>
        <w:rFonts w:ascii="Wingdings" w:hAnsi="Wingdings" w:hint="default"/>
      </w:rPr>
    </w:lvl>
    <w:lvl w:ilvl="6" w:tplc="0409000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5">
      <w:start w:val="1"/>
      <w:numFmt w:val="bullet"/>
      <w:lvlText w:val=""/>
      <w:lvlJc w:val="left"/>
      <w:pPr>
        <w:ind w:left="6475" w:hanging="360"/>
      </w:pPr>
      <w:rPr>
        <w:rFonts w:ascii="Wingdings" w:hAnsi="Wingdings" w:hint="default"/>
      </w:rPr>
    </w:lvl>
  </w:abstractNum>
  <w:num w:numId="1" w16cid:durableId="1777750352">
    <w:abstractNumId w:val="1"/>
    <w:lvlOverride w:ilvl="0"/>
    <w:lvlOverride w:ilvl="1"/>
    <w:lvlOverride w:ilvl="2"/>
    <w:lvlOverride w:ilvl="3"/>
    <w:lvlOverride w:ilvl="4"/>
    <w:lvlOverride w:ilvl="5"/>
    <w:lvlOverride w:ilvl="6"/>
    <w:lvlOverride w:ilvl="7"/>
    <w:lvlOverride w:ilvl="8"/>
  </w:num>
  <w:num w:numId="2" w16cid:durableId="1945264979">
    <w:abstractNumId w:val="7"/>
    <w:lvlOverride w:ilvl="0"/>
    <w:lvlOverride w:ilvl="1"/>
    <w:lvlOverride w:ilvl="2"/>
    <w:lvlOverride w:ilvl="3"/>
    <w:lvlOverride w:ilvl="4"/>
    <w:lvlOverride w:ilvl="5"/>
    <w:lvlOverride w:ilvl="6"/>
    <w:lvlOverride w:ilvl="7"/>
    <w:lvlOverride w:ilvl="8"/>
  </w:num>
  <w:num w:numId="3" w16cid:durableId="322587100">
    <w:abstractNumId w:val="8"/>
    <w:lvlOverride w:ilvl="0"/>
    <w:lvlOverride w:ilvl="1"/>
    <w:lvlOverride w:ilvl="2"/>
    <w:lvlOverride w:ilvl="3"/>
    <w:lvlOverride w:ilvl="4"/>
    <w:lvlOverride w:ilvl="5"/>
    <w:lvlOverride w:ilvl="6"/>
    <w:lvlOverride w:ilvl="7"/>
    <w:lvlOverride w:ilvl="8"/>
  </w:num>
  <w:num w:numId="4" w16cid:durableId="1076247359">
    <w:abstractNumId w:val="2"/>
    <w:lvlOverride w:ilvl="0"/>
    <w:lvlOverride w:ilvl="1"/>
    <w:lvlOverride w:ilvl="2"/>
    <w:lvlOverride w:ilvl="3"/>
    <w:lvlOverride w:ilvl="4"/>
    <w:lvlOverride w:ilvl="5"/>
    <w:lvlOverride w:ilvl="6"/>
    <w:lvlOverride w:ilvl="7"/>
    <w:lvlOverride w:ilvl="8"/>
  </w:num>
  <w:num w:numId="5" w16cid:durableId="547449830">
    <w:abstractNumId w:val="5"/>
    <w:lvlOverride w:ilvl="0"/>
    <w:lvlOverride w:ilvl="1"/>
    <w:lvlOverride w:ilvl="2"/>
    <w:lvlOverride w:ilvl="3"/>
    <w:lvlOverride w:ilvl="4"/>
    <w:lvlOverride w:ilvl="5"/>
    <w:lvlOverride w:ilvl="6"/>
    <w:lvlOverride w:ilvl="7"/>
    <w:lvlOverride w:ilvl="8"/>
  </w:num>
  <w:num w:numId="6" w16cid:durableId="244457989">
    <w:abstractNumId w:val="6"/>
    <w:lvlOverride w:ilvl="0"/>
    <w:lvlOverride w:ilvl="1"/>
    <w:lvlOverride w:ilvl="2"/>
    <w:lvlOverride w:ilvl="3"/>
    <w:lvlOverride w:ilvl="4"/>
    <w:lvlOverride w:ilvl="5"/>
    <w:lvlOverride w:ilvl="6"/>
    <w:lvlOverride w:ilvl="7"/>
    <w:lvlOverride w:ilvl="8"/>
  </w:num>
  <w:num w:numId="7" w16cid:durableId="740635659">
    <w:abstractNumId w:val="0"/>
    <w:lvlOverride w:ilvl="0"/>
    <w:lvlOverride w:ilvl="1"/>
    <w:lvlOverride w:ilvl="2"/>
    <w:lvlOverride w:ilvl="3"/>
    <w:lvlOverride w:ilvl="4"/>
    <w:lvlOverride w:ilvl="5"/>
    <w:lvlOverride w:ilvl="6"/>
    <w:lvlOverride w:ilvl="7"/>
    <w:lvlOverride w:ilvl="8"/>
  </w:num>
  <w:num w:numId="8" w16cid:durableId="1053190242">
    <w:abstractNumId w:val="4"/>
  </w:num>
  <w:num w:numId="9" w16cid:durableId="1230850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47"/>
    <w:rsid w:val="00281E7F"/>
    <w:rsid w:val="00590C79"/>
    <w:rsid w:val="00924E8D"/>
    <w:rsid w:val="00BF5165"/>
    <w:rsid w:val="00CA2A47"/>
    <w:rsid w:val="00DD512F"/>
    <w:rsid w:val="00EB5C0C"/>
    <w:rsid w:val="00F2227E"/>
    <w:rsid w:val="00FD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944B"/>
  <w15:chartTrackingRefBased/>
  <w15:docId w15:val="{EFBFF94D-41E3-42ED-8D2A-C647B664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A47"/>
    <w:rPr>
      <w:rFonts w:eastAsiaTheme="majorEastAsia" w:cstheme="majorBidi"/>
      <w:color w:val="272727" w:themeColor="text1" w:themeTint="D8"/>
    </w:rPr>
  </w:style>
  <w:style w:type="paragraph" w:styleId="Title">
    <w:name w:val="Title"/>
    <w:basedOn w:val="Normal"/>
    <w:next w:val="Normal"/>
    <w:link w:val="TitleChar"/>
    <w:uiPriority w:val="10"/>
    <w:qFormat/>
    <w:rsid w:val="00CA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A47"/>
    <w:pPr>
      <w:spacing w:before="160"/>
      <w:jc w:val="center"/>
    </w:pPr>
    <w:rPr>
      <w:i/>
      <w:iCs/>
      <w:color w:val="404040" w:themeColor="text1" w:themeTint="BF"/>
    </w:rPr>
  </w:style>
  <w:style w:type="character" w:customStyle="1" w:styleId="QuoteChar">
    <w:name w:val="Quote Char"/>
    <w:basedOn w:val="DefaultParagraphFont"/>
    <w:link w:val="Quote"/>
    <w:uiPriority w:val="29"/>
    <w:rsid w:val="00CA2A47"/>
    <w:rPr>
      <w:i/>
      <w:iCs/>
      <w:color w:val="404040" w:themeColor="text1" w:themeTint="BF"/>
    </w:rPr>
  </w:style>
  <w:style w:type="paragraph" w:styleId="ListParagraph">
    <w:name w:val="List Paragraph"/>
    <w:basedOn w:val="Normal"/>
    <w:uiPriority w:val="34"/>
    <w:qFormat/>
    <w:rsid w:val="00CA2A47"/>
    <w:pPr>
      <w:ind w:left="720"/>
      <w:contextualSpacing/>
    </w:pPr>
  </w:style>
  <w:style w:type="character" w:styleId="IntenseEmphasis">
    <w:name w:val="Intense Emphasis"/>
    <w:basedOn w:val="DefaultParagraphFont"/>
    <w:uiPriority w:val="21"/>
    <w:qFormat/>
    <w:rsid w:val="00CA2A47"/>
    <w:rPr>
      <w:i/>
      <w:iCs/>
      <w:color w:val="0F4761" w:themeColor="accent1" w:themeShade="BF"/>
    </w:rPr>
  </w:style>
  <w:style w:type="paragraph" w:styleId="IntenseQuote">
    <w:name w:val="Intense Quote"/>
    <w:basedOn w:val="Normal"/>
    <w:next w:val="Normal"/>
    <w:link w:val="IntenseQuoteChar"/>
    <w:uiPriority w:val="30"/>
    <w:qFormat/>
    <w:rsid w:val="00CA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A47"/>
    <w:rPr>
      <w:i/>
      <w:iCs/>
      <w:color w:val="0F4761" w:themeColor="accent1" w:themeShade="BF"/>
    </w:rPr>
  </w:style>
  <w:style w:type="character" w:styleId="IntenseReference">
    <w:name w:val="Intense Reference"/>
    <w:basedOn w:val="DefaultParagraphFont"/>
    <w:uiPriority w:val="32"/>
    <w:qFormat/>
    <w:rsid w:val="00CA2A47"/>
    <w:rPr>
      <w:b/>
      <w:bCs/>
      <w:smallCaps/>
      <w:color w:val="0F4761" w:themeColor="accent1" w:themeShade="BF"/>
      <w:spacing w:val="5"/>
    </w:rPr>
  </w:style>
  <w:style w:type="character" w:styleId="Hyperlink">
    <w:name w:val="Hyperlink"/>
    <w:basedOn w:val="DefaultParagraphFont"/>
    <w:uiPriority w:val="99"/>
    <w:unhideWhenUsed/>
    <w:rsid w:val="00CA2A47"/>
    <w:rPr>
      <w:color w:val="467886" w:themeColor="hyperlink"/>
      <w:u w:val="single"/>
    </w:rPr>
  </w:style>
  <w:style w:type="character" w:styleId="UnresolvedMention">
    <w:name w:val="Unresolved Mention"/>
    <w:basedOn w:val="DefaultParagraphFont"/>
    <w:uiPriority w:val="99"/>
    <w:semiHidden/>
    <w:unhideWhenUsed/>
    <w:rsid w:val="00CA2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on-aux.org/americanism-essay-contest" TargetMode="External"/><Relationship Id="rId13" Type="http://schemas.openxmlformats.org/officeDocument/2006/relationships/hyperlink" Target="mailto:sherrirosener@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alegion.org/legislative/" TargetMode="External"/><Relationship Id="rId17" Type="http://schemas.openxmlformats.org/officeDocument/2006/relationships/image" Target="cid:ii_19c439a8c6a893ad5f52" TargetMode="Externa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mailto:marlenemertens1234@gmail.com" TargetMode="External"/><Relationship Id="rId11" Type="http://schemas.openxmlformats.org/officeDocument/2006/relationships/hyperlink" Target="https://em.legion.org/c/1rn3zoNSO3ZSoZyEPhmMAFEJLR" TargetMode="External"/><Relationship Id="rId5" Type="http://schemas.openxmlformats.org/officeDocument/2006/relationships/hyperlink" Target="mailto:flewellingdj@gmail.com" TargetMode="External"/><Relationship Id="rId15" Type="http://schemas.openxmlformats.org/officeDocument/2006/relationships/hyperlink" Target="http://www.alaforveterans.org/donate" TargetMode="External"/><Relationship Id="rId10" Type="http://schemas.openxmlformats.org/officeDocument/2006/relationships/hyperlink" Target="mailto:Sloancafe@ao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rlenemertens1234@gmail.com" TargetMode="External"/><Relationship Id="rId14" Type="http://schemas.openxmlformats.org/officeDocument/2006/relationships/hyperlink" Target="https://www.legion-aux.org/A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35</Pages>
  <Words>9269</Words>
  <Characters>52838</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Wright</dc:creator>
  <cp:keywords/>
  <dc:description/>
  <cp:lastModifiedBy>Crystal Wright</cp:lastModifiedBy>
  <cp:revision>2</cp:revision>
  <dcterms:created xsi:type="dcterms:W3CDTF">2026-02-19T20:02:00Z</dcterms:created>
  <dcterms:modified xsi:type="dcterms:W3CDTF">2026-02-19T20:46:00Z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c0b7a750-ed5d-41bb-9b1e-88af1022b816</vt:lpwstr>
  </property>
</Properties>
</file>